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A9C" w:rsidRDefault="00336A9C" w:rsidP="00336A9C">
      <w:pPr>
        <w:jc w:val="center"/>
        <w:rPr>
          <w:b/>
          <w:u w:val="single"/>
        </w:rPr>
      </w:pPr>
      <w:r>
        <w:rPr>
          <w:b/>
          <w:u w:val="single"/>
        </w:rPr>
        <w:t>7</w:t>
      </w:r>
      <w:r w:rsidRPr="00336A9C">
        <w:rPr>
          <w:b/>
          <w:u w:val="single"/>
          <w:vertAlign w:val="superscript"/>
        </w:rPr>
        <w:t>th</w:t>
      </w:r>
      <w:r>
        <w:rPr>
          <w:b/>
          <w:u w:val="single"/>
        </w:rPr>
        <w:t xml:space="preserve"> grade informative career essay</w:t>
      </w:r>
    </w:p>
    <w:p w:rsidR="00336A9C" w:rsidRDefault="00336A9C" w:rsidP="00336A9C">
      <w:pPr>
        <w:pStyle w:val="ListParagraph"/>
        <w:numPr>
          <w:ilvl w:val="0"/>
          <w:numId w:val="13"/>
        </w:numPr>
      </w:pPr>
      <w:r>
        <w:t xml:space="preserve">Address to American Schoolchildren </w:t>
      </w:r>
    </w:p>
    <w:p w:rsidR="00336A9C" w:rsidRDefault="00336A9C" w:rsidP="00336A9C">
      <w:pPr>
        <w:pStyle w:val="ListParagraph"/>
        <w:numPr>
          <w:ilvl w:val="0"/>
          <w:numId w:val="14"/>
        </w:numPr>
      </w:pPr>
      <w:r>
        <w:t xml:space="preserve">Start out by having students read/view the Address to American Schoolchildren.  They should view and fill out the information in the worksheet.  </w:t>
      </w:r>
    </w:p>
    <w:p w:rsidR="00336A9C" w:rsidRDefault="00336A9C" w:rsidP="00336A9C">
      <w:pPr>
        <w:pStyle w:val="ListParagraph"/>
        <w:ind w:left="1080"/>
      </w:pPr>
    </w:p>
    <w:p w:rsidR="00336A9C" w:rsidRPr="00336A9C" w:rsidRDefault="00336A9C" w:rsidP="00336A9C">
      <w:pPr>
        <w:pStyle w:val="ListParagraph"/>
        <w:ind w:left="1080"/>
        <w:jc w:val="center"/>
        <w:rPr>
          <w:b/>
        </w:rPr>
      </w:pPr>
      <w:r w:rsidRPr="00336A9C">
        <w:rPr>
          <w:b/>
        </w:rPr>
        <w:t>Address to American Schoolchildren worksheet</w:t>
      </w:r>
    </w:p>
    <w:p w:rsidR="00336A9C" w:rsidRDefault="00336A9C" w:rsidP="00336A9C">
      <w:pPr>
        <w:pStyle w:val="ListParagraph"/>
        <w:ind w:left="1080"/>
      </w:pPr>
      <w:r>
        <w:t xml:space="preserve">Read/view the following speech </w:t>
      </w:r>
      <w:hyperlink r:id="rId6" w:history="1">
        <w:r w:rsidRPr="002E14CD">
          <w:rPr>
            <w:rStyle w:val="Hyperlink"/>
          </w:rPr>
          <w:t>http://www.youtube.com/watch?v=8ZZ6GrzWkw0</w:t>
        </w:r>
      </w:hyperlink>
      <w:r>
        <w:t xml:space="preserve"> </w:t>
      </w:r>
    </w:p>
    <w:p w:rsidR="00336A9C" w:rsidRPr="00336A9C" w:rsidRDefault="00184630" w:rsidP="00336A9C">
      <w:pPr>
        <w:pStyle w:val="ListParagraph"/>
        <w:ind w:left="1080"/>
        <w:rPr>
          <w:b/>
        </w:rPr>
      </w:pPr>
      <w:hyperlink r:id="rId7" w:history="1">
        <w:r w:rsidR="00336A9C" w:rsidRPr="002E14CD">
          <w:rPr>
            <w:rStyle w:val="Hyperlink"/>
          </w:rPr>
          <w:t>http://www.whitehouse.gov/the_press_office/Remarks-by-the-President-in-a-National-Address-to-Americas-Schoolchildren/</w:t>
        </w:r>
      </w:hyperlink>
      <w:r w:rsidR="00336A9C">
        <w:t xml:space="preserve"> and answer the questions below.  Answer questions using examples from the document in order to get full points.</w:t>
      </w:r>
    </w:p>
    <w:tbl>
      <w:tblPr>
        <w:tblStyle w:val="TableGrid"/>
        <w:tblW w:w="0" w:type="auto"/>
        <w:tblLook w:val="04A0" w:firstRow="1" w:lastRow="0" w:firstColumn="1" w:lastColumn="0" w:noHBand="0" w:noVBand="1"/>
      </w:tblPr>
      <w:tblGrid>
        <w:gridCol w:w="248"/>
        <w:gridCol w:w="9328"/>
      </w:tblGrid>
      <w:tr w:rsidR="00336A9C" w:rsidTr="00FF4446">
        <w:tc>
          <w:tcPr>
            <w:tcW w:w="378" w:type="dxa"/>
          </w:tcPr>
          <w:p w:rsidR="00336A9C" w:rsidRDefault="00336A9C" w:rsidP="00FF4446"/>
        </w:tc>
        <w:tc>
          <w:tcPr>
            <w:tcW w:w="9198" w:type="dxa"/>
          </w:tcPr>
          <w:p w:rsidR="00336A9C" w:rsidRDefault="00336A9C" w:rsidP="00FF4446">
            <w:r>
              <w:t>Questions</w:t>
            </w:r>
          </w:p>
        </w:tc>
      </w:tr>
      <w:tr w:rsidR="00336A9C" w:rsidTr="00FF4446">
        <w:tc>
          <w:tcPr>
            <w:tcW w:w="378" w:type="dxa"/>
          </w:tcPr>
          <w:p w:rsidR="00336A9C" w:rsidRDefault="00336A9C" w:rsidP="00FF4446">
            <w:r>
              <w:t>1</w:t>
            </w:r>
          </w:p>
        </w:tc>
        <w:tc>
          <w:tcPr>
            <w:tcW w:w="9198" w:type="dxa"/>
          </w:tcPr>
          <w:p w:rsidR="00336A9C" w:rsidRDefault="00336A9C" w:rsidP="00FF4446">
            <w:r>
              <w:t>Why do you think he told everyone about having grown up with no father?  Back up your reasoning with examples from the text.</w:t>
            </w:r>
          </w:p>
          <w:p w:rsidR="00336A9C" w:rsidRDefault="00336A9C" w:rsidP="00FF4446">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336A9C" w:rsidTr="00FF4446">
        <w:tc>
          <w:tcPr>
            <w:tcW w:w="378" w:type="dxa"/>
          </w:tcPr>
          <w:p w:rsidR="00336A9C" w:rsidRDefault="00336A9C" w:rsidP="00FF4446">
            <w:r>
              <w:t>2</w:t>
            </w:r>
          </w:p>
        </w:tc>
        <w:tc>
          <w:tcPr>
            <w:tcW w:w="9198" w:type="dxa"/>
          </w:tcPr>
          <w:p w:rsidR="00336A9C" w:rsidRDefault="00336A9C" w:rsidP="00FF4446">
            <w:r>
              <w:t>Why do you think he explained how his mother woke him up at 4:30am to study and that it helped give him a second chance?  Back up your reasoning with examples from the text.</w:t>
            </w:r>
          </w:p>
          <w:p w:rsidR="00336A9C" w:rsidRDefault="00336A9C" w:rsidP="00FF4446">
            <w: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tc>
      </w:tr>
      <w:tr w:rsidR="00336A9C" w:rsidTr="00FF4446">
        <w:tc>
          <w:tcPr>
            <w:tcW w:w="378" w:type="dxa"/>
          </w:tcPr>
          <w:p w:rsidR="00336A9C" w:rsidRDefault="00336A9C" w:rsidP="00FF4446">
            <w:r>
              <w:t>3</w:t>
            </w:r>
          </w:p>
        </w:tc>
        <w:tc>
          <w:tcPr>
            <w:tcW w:w="9198" w:type="dxa"/>
          </w:tcPr>
          <w:p w:rsidR="00336A9C" w:rsidRDefault="00336A9C" w:rsidP="00FF4446">
            <w:r>
              <w:t>Don’t quit on school and don’t quit on your country is an example of a connotative meaning.  Explain what is meant by it.  Back up your reasoning with examples from the text.</w:t>
            </w:r>
          </w:p>
          <w:p w:rsidR="00336A9C" w:rsidRDefault="00336A9C" w:rsidP="00FF4446">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336A9C" w:rsidTr="00FF4446">
        <w:tc>
          <w:tcPr>
            <w:tcW w:w="378" w:type="dxa"/>
          </w:tcPr>
          <w:p w:rsidR="00336A9C" w:rsidRDefault="00336A9C" w:rsidP="00FF4446">
            <w:r>
              <w:t>4</w:t>
            </w:r>
          </w:p>
        </w:tc>
        <w:tc>
          <w:tcPr>
            <w:tcW w:w="9198" w:type="dxa"/>
          </w:tcPr>
          <w:p w:rsidR="00336A9C" w:rsidRDefault="00336A9C" w:rsidP="00FF4446">
            <w:r>
              <w:t>The examples of the students with brain cancer and growing up in different foster homes are analogies to what exactly?  What are we to learn from these students?  Why is he bringing them up?   Back up your reasoning with examples from the text.</w:t>
            </w:r>
          </w:p>
          <w:p w:rsidR="00336A9C" w:rsidRDefault="00336A9C" w:rsidP="00FF4446">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336A9C" w:rsidTr="00FF4446">
        <w:tc>
          <w:tcPr>
            <w:tcW w:w="378" w:type="dxa"/>
          </w:tcPr>
          <w:p w:rsidR="00336A9C" w:rsidRDefault="00336A9C" w:rsidP="00FF4446">
            <w:r>
              <w:t>5</w:t>
            </w:r>
          </w:p>
        </w:tc>
        <w:tc>
          <w:tcPr>
            <w:tcW w:w="9198" w:type="dxa"/>
          </w:tcPr>
          <w:p w:rsidR="00336A9C" w:rsidRDefault="00336A9C" w:rsidP="00FF4446">
            <w:r>
              <w:t>“You have to let your failures teach you,” is an example of figurative language.  What are we supposed to learn from that statement?  Back up your reasoning with examples from the text.</w:t>
            </w:r>
          </w:p>
          <w:p w:rsidR="00336A9C" w:rsidRDefault="00336A9C" w:rsidP="00FF4446">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336A9C" w:rsidTr="00FF4446">
        <w:tc>
          <w:tcPr>
            <w:tcW w:w="378" w:type="dxa"/>
          </w:tcPr>
          <w:p w:rsidR="00336A9C" w:rsidRDefault="00336A9C" w:rsidP="00FF4446">
            <w:r>
              <w:t>6</w:t>
            </w:r>
          </w:p>
        </w:tc>
        <w:tc>
          <w:tcPr>
            <w:tcW w:w="9198" w:type="dxa"/>
          </w:tcPr>
          <w:p w:rsidR="00336A9C" w:rsidRDefault="00336A9C" w:rsidP="00FF4446">
            <w:r>
              <w:t xml:space="preserve">He gives the analogy of young adults that started a revolution, survived a depression, and created twitter.  What are we supposed to learn from that?  Back up your reasoning with examples from the </w:t>
            </w:r>
            <w:r>
              <w:lastRenderedPageBreak/>
              <w:t>text.</w:t>
            </w:r>
          </w:p>
          <w:p w:rsidR="00336A9C" w:rsidRDefault="00336A9C" w:rsidP="00FF4446">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336A9C" w:rsidTr="00FF4446">
        <w:tc>
          <w:tcPr>
            <w:tcW w:w="378" w:type="dxa"/>
          </w:tcPr>
          <w:p w:rsidR="00336A9C" w:rsidRDefault="00336A9C" w:rsidP="00FF4446">
            <w:r>
              <w:lastRenderedPageBreak/>
              <w:t>7</w:t>
            </w:r>
          </w:p>
        </w:tc>
        <w:tc>
          <w:tcPr>
            <w:tcW w:w="9198" w:type="dxa"/>
          </w:tcPr>
          <w:p w:rsidR="00336A9C" w:rsidRDefault="00336A9C" w:rsidP="00FF4446">
            <w:r>
              <w:t>What school related goals would you like to set?  How do you plan to succeed in this world and make your country proud?  Back up your reasoning with examples from the text.</w:t>
            </w:r>
          </w:p>
          <w:p w:rsidR="00336A9C" w:rsidRDefault="00336A9C" w:rsidP="00FF4446">
            <w: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tc>
      </w:tr>
      <w:tr w:rsidR="00336A9C" w:rsidTr="00FF4446">
        <w:tc>
          <w:tcPr>
            <w:tcW w:w="378" w:type="dxa"/>
          </w:tcPr>
          <w:p w:rsidR="00336A9C" w:rsidRDefault="00336A9C" w:rsidP="00FF4446">
            <w:r>
              <w:t>8</w:t>
            </w:r>
          </w:p>
        </w:tc>
        <w:tc>
          <w:tcPr>
            <w:tcW w:w="9198" w:type="dxa"/>
          </w:tcPr>
          <w:p w:rsidR="00336A9C" w:rsidRDefault="00336A9C" w:rsidP="00FF4446">
            <w:r>
              <w:t>What would you say the tone of this speech is?  Back up your reasoning with examples from the text.</w:t>
            </w:r>
          </w:p>
          <w:p w:rsidR="00336A9C" w:rsidRDefault="00336A9C" w:rsidP="00FF4446">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336A9C" w:rsidRDefault="00336A9C" w:rsidP="00336A9C"/>
    <w:p w:rsidR="00336A9C" w:rsidRDefault="00336A9C" w:rsidP="00336A9C">
      <w:pPr>
        <w:pStyle w:val="ListParagraph"/>
        <w:numPr>
          <w:ilvl w:val="0"/>
          <w:numId w:val="14"/>
        </w:numPr>
      </w:pPr>
      <w:r>
        <w:t xml:space="preserve">Whole Group Discussion:  Discuss the importance of preparing for your future now and the process to get there.  </w:t>
      </w:r>
    </w:p>
    <w:p w:rsidR="00C56FE1" w:rsidRDefault="00C56FE1" w:rsidP="00C56FE1">
      <w:pPr>
        <w:pStyle w:val="ListParagraph"/>
        <w:ind w:left="1440"/>
      </w:pPr>
    </w:p>
    <w:p w:rsidR="00C56FE1" w:rsidRDefault="00C56FE1" w:rsidP="00C56FE1">
      <w:pPr>
        <w:pStyle w:val="ListParagraph"/>
        <w:ind w:left="1440"/>
      </w:pPr>
    </w:p>
    <w:p w:rsidR="00C56FE1" w:rsidRDefault="00C56FE1" w:rsidP="00C56FE1">
      <w:pPr>
        <w:pStyle w:val="ListParagraph"/>
        <w:ind w:left="1440"/>
      </w:pPr>
    </w:p>
    <w:p w:rsidR="00C56FE1" w:rsidRDefault="00C56FE1" w:rsidP="00C56FE1">
      <w:pPr>
        <w:pStyle w:val="ListParagraph"/>
        <w:ind w:left="1440"/>
      </w:pPr>
    </w:p>
    <w:p w:rsidR="00C56FE1" w:rsidRDefault="00C56FE1" w:rsidP="00C56FE1">
      <w:pPr>
        <w:pStyle w:val="ListParagraph"/>
        <w:ind w:left="1440"/>
      </w:pPr>
    </w:p>
    <w:p w:rsidR="00C56FE1" w:rsidRDefault="00C56FE1" w:rsidP="00C56FE1">
      <w:pPr>
        <w:pStyle w:val="ListParagraph"/>
        <w:ind w:left="1440"/>
      </w:pPr>
    </w:p>
    <w:p w:rsidR="00C56FE1" w:rsidRDefault="00C56FE1" w:rsidP="00C56FE1">
      <w:pPr>
        <w:pStyle w:val="ListParagraph"/>
        <w:ind w:left="1440"/>
      </w:pPr>
    </w:p>
    <w:p w:rsidR="00C56FE1" w:rsidRDefault="00C56FE1" w:rsidP="00C56FE1">
      <w:pPr>
        <w:pStyle w:val="ListParagraph"/>
        <w:ind w:left="1440"/>
      </w:pPr>
    </w:p>
    <w:p w:rsidR="00C56FE1" w:rsidRDefault="00C56FE1" w:rsidP="00C56FE1">
      <w:pPr>
        <w:pStyle w:val="ListParagraph"/>
        <w:ind w:left="1440"/>
      </w:pPr>
    </w:p>
    <w:p w:rsidR="00C56FE1" w:rsidRDefault="00C56FE1" w:rsidP="00C56FE1">
      <w:pPr>
        <w:pStyle w:val="ListParagraph"/>
        <w:ind w:left="1440"/>
      </w:pPr>
    </w:p>
    <w:p w:rsidR="00C56FE1" w:rsidRDefault="00C56FE1" w:rsidP="00C56FE1">
      <w:pPr>
        <w:pStyle w:val="ListParagraph"/>
        <w:ind w:left="1440"/>
      </w:pPr>
    </w:p>
    <w:p w:rsidR="00C56FE1" w:rsidRDefault="00C56FE1" w:rsidP="00C56FE1">
      <w:pPr>
        <w:pStyle w:val="ListParagraph"/>
        <w:ind w:left="1440"/>
      </w:pPr>
    </w:p>
    <w:p w:rsidR="00C56FE1" w:rsidRDefault="00C56FE1" w:rsidP="00C56FE1">
      <w:pPr>
        <w:pStyle w:val="ListParagraph"/>
        <w:ind w:left="1440"/>
      </w:pPr>
    </w:p>
    <w:p w:rsidR="00C56FE1" w:rsidRDefault="00C56FE1" w:rsidP="00C56FE1">
      <w:pPr>
        <w:pStyle w:val="ListParagraph"/>
        <w:ind w:left="1440"/>
      </w:pPr>
    </w:p>
    <w:p w:rsidR="00C56FE1" w:rsidRDefault="00C56FE1" w:rsidP="00C56FE1">
      <w:pPr>
        <w:pStyle w:val="ListParagraph"/>
        <w:ind w:left="1440"/>
      </w:pPr>
    </w:p>
    <w:p w:rsidR="00C56FE1" w:rsidRDefault="00C56FE1" w:rsidP="00C56FE1">
      <w:pPr>
        <w:pStyle w:val="ListParagraph"/>
        <w:ind w:left="1440"/>
      </w:pPr>
    </w:p>
    <w:p w:rsidR="00C56FE1" w:rsidRDefault="00C56FE1" w:rsidP="00C56FE1">
      <w:pPr>
        <w:pStyle w:val="ListParagraph"/>
        <w:ind w:left="1440"/>
      </w:pPr>
    </w:p>
    <w:p w:rsidR="00C56FE1" w:rsidRDefault="00C56FE1" w:rsidP="00C56FE1">
      <w:pPr>
        <w:pStyle w:val="ListParagraph"/>
        <w:ind w:left="1440"/>
      </w:pPr>
    </w:p>
    <w:p w:rsidR="00C56FE1" w:rsidRDefault="00C56FE1" w:rsidP="00C56FE1">
      <w:pPr>
        <w:pStyle w:val="ListParagraph"/>
        <w:ind w:left="1440"/>
      </w:pPr>
    </w:p>
    <w:p w:rsidR="00C56FE1" w:rsidRDefault="00C56FE1" w:rsidP="00C56FE1">
      <w:pPr>
        <w:pStyle w:val="ListParagraph"/>
        <w:ind w:left="1440"/>
      </w:pPr>
    </w:p>
    <w:p w:rsidR="00C56FE1" w:rsidRDefault="00C56FE1" w:rsidP="00C56FE1">
      <w:pPr>
        <w:pStyle w:val="ListParagraph"/>
        <w:ind w:left="1440"/>
      </w:pPr>
    </w:p>
    <w:p w:rsidR="00C56FE1" w:rsidRDefault="00C56FE1" w:rsidP="00C56FE1">
      <w:pPr>
        <w:pStyle w:val="ListParagraph"/>
        <w:ind w:left="1440"/>
      </w:pPr>
    </w:p>
    <w:p w:rsidR="00C56FE1" w:rsidRDefault="00C56FE1" w:rsidP="00C56FE1">
      <w:pPr>
        <w:pStyle w:val="ListParagraph"/>
        <w:ind w:left="1440"/>
      </w:pPr>
    </w:p>
    <w:p w:rsidR="00C56FE1" w:rsidRDefault="00C56FE1" w:rsidP="00C56FE1">
      <w:pPr>
        <w:pStyle w:val="ListParagraph"/>
        <w:ind w:left="1440"/>
      </w:pPr>
    </w:p>
    <w:p w:rsidR="00336A9C" w:rsidRDefault="00336A9C" w:rsidP="00336A9C">
      <w:pPr>
        <w:pStyle w:val="ListParagraph"/>
        <w:numPr>
          <w:ilvl w:val="0"/>
          <w:numId w:val="13"/>
        </w:numPr>
      </w:pPr>
      <w:r>
        <w:lastRenderedPageBreak/>
        <w:t xml:space="preserve">Informative Career Essay </w:t>
      </w:r>
      <w:r w:rsidR="000E13A5">
        <w:t xml:space="preserve"> (Research Career Essay worksheet)</w:t>
      </w:r>
    </w:p>
    <w:p w:rsidR="00336A9C" w:rsidRPr="00336A9C" w:rsidRDefault="00336A9C" w:rsidP="00336A9C">
      <w:pPr>
        <w:pStyle w:val="ListParagraph"/>
        <w:numPr>
          <w:ilvl w:val="0"/>
          <w:numId w:val="15"/>
        </w:numPr>
      </w:pPr>
      <w:r>
        <w:t xml:space="preserve">Explain the writing project where students will be examining their dream job and researching it.  You will need to reserve a computer lab or allow students access to internet sites.  Have them brainstorm and fill out the Research Career worksheet, which is the same below:  </w:t>
      </w:r>
    </w:p>
    <w:p w:rsidR="00336A9C" w:rsidRPr="00336A9C" w:rsidRDefault="00336A9C" w:rsidP="00336A9C">
      <w:pPr>
        <w:pStyle w:val="ListParagraph"/>
        <w:ind w:left="1080"/>
      </w:pPr>
    </w:p>
    <w:p w:rsidR="00336A9C" w:rsidRDefault="00336A9C" w:rsidP="00336A9C">
      <w:pPr>
        <w:pStyle w:val="ListParagraph"/>
        <w:ind w:left="1080"/>
      </w:pPr>
      <w:r w:rsidRPr="00336A9C">
        <w:rPr>
          <w:b/>
          <w:u w:val="single"/>
        </w:rPr>
        <w:t xml:space="preserve">Writing Assignment explained: </w:t>
      </w:r>
      <w:r>
        <w:t xml:space="preserve">  Write informative/explanatory texts to examine a topic and convey ideas, concepts, and information through the selection, organization, and analysis of relevant content. </w:t>
      </w:r>
    </w:p>
    <w:p w:rsidR="00336A9C" w:rsidRDefault="00336A9C" w:rsidP="00336A9C">
      <w:pPr>
        <w:pStyle w:val="ListParagraph"/>
        <w:numPr>
          <w:ilvl w:val="0"/>
          <w:numId w:val="2"/>
        </w:numPr>
      </w:pPr>
      <w:r>
        <w:t xml:space="preserve"> Make a list of your top five dream jobs.  Number one should be your first choice and so on.  </w:t>
      </w:r>
    </w:p>
    <w:tbl>
      <w:tblPr>
        <w:tblStyle w:val="TableGrid"/>
        <w:tblW w:w="0" w:type="auto"/>
        <w:tblInd w:w="1080" w:type="dxa"/>
        <w:tblLook w:val="04A0" w:firstRow="1" w:lastRow="0" w:firstColumn="1" w:lastColumn="0" w:noHBand="0" w:noVBand="1"/>
      </w:tblPr>
      <w:tblGrid>
        <w:gridCol w:w="8496"/>
      </w:tblGrid>
      <w:tr w:rsidR="00336A9C" w:rsidTr="00FF4446">
        <w:tc>
          <w:tcPr>
            <w:tcW w:w="9576" w:type="dxa"/>
          </w:tcPr>
          <w:p w:rsidR="00336A9C" w:rsidRDefault="00336A9C" w:rsidP="00FF4446">
            <w:r>
              <w:t>1.</w:t>
            </w:r>
          </w:p>
        </w:tc>
      </w:tr>
      <w:tr w:rsidR="00336A9C" w:rsidTr="00FF4446">
        <w:tc>
          <w:tcPr>
            <w:tcW w:w="9576" w:type="dxa"/>
          </w:tcPr>
          <w:p w:rsidR="00336A9C" w:rsidRDefault="00336A9C" w:rsidP="00FF4446">
            <w:r>
              <w:t>2.</w:t>
            </w:r>
          </w:p>
        </w:tc>
      </w:tr>
      <w:tr w:rsidR="00336A9C" w:rsidTr="00FF4446">
        <w:tc>
          <w:tcPr>
            <w:tcW w:w="9576" w:type="dxa"/>
          </w:tcPr>
          <w:p w:rsidR="00336A9C" w:rsidRDefault="00336A9C" w:rsidP="00FF4446">
            <w:r>
              <w:t>3.</w:t>
            </w:r>
          </w:p>
        </w:tc>
      </w:tr>
      <w:tr w:rsidR="00336A9C" w:rsidTr="00FF4446">
        <w:tc>
          <w:tcPr>
            <w:tcW w:w="9576" w:type="dxa"/>
          </w:tcPr>
          <w:p w:rsidR="00336A9C" w:rsidRDefault="00336A9C" w:rsidP="00FF4446">
            <w:r>
              <w:t>4.</w:t>
            </w:r>
          </w:p>
        </w:tc>
      </w:tr>
      <w:tr w:rsidR="00336A9C" w:rsidTr="00FF4446">
        <w:tc>
          <w:tcPr>
            <w:tcW w:w="9576" w:type="dxa"/>
          </w:tcPr>
          <w:p w:rsidR="00336A9C" w:rsidRDefault="00336A9C" w:rsidP="00FF4446">
            <w:r>
              <w:t>5.</w:t>
            </w:r>
          </w:p>
        </w:tc>
      </w:tr>
    </w:tbl>
    <w:p w:rsidR="00336A9C" w:rsidRDefault="00336A9C" w:rsidP="00336A9C">
      <w:pPr>
        <w:ind w:left="1080"/>
      </w:pPr>
    </w:p>
    <w:p w:rsidR="00336A9C" w:rsidRDefault="00336A9C" w:rsidP="00336A9C">
      <w:pPr>
        <w:pStyle w:val="ListParagraph"/>
        <w:numPr>
          <w:ilvl w:val="0"/>
          <w:numId w:val="2"/>
        </w:numPr>
      </w:pPr>
      <w:r>
        <w:t xml:space="preserve">The </w:t>
      </w:r>
      <w:r w:rsidR="00184630">
        <w:t xml:space="preserve">writing piece is </w:t>
      </w:r>
      <w:bookmarkStart w:id="0" w:name="_GoBack"/>
      <w:bookmarkEnd w:id="0"/>
      <w:r>
        <w:t xml:space="preserve">an informative/explanatory piece.  Some of you may think of it as a research paper.  You are going to research the job of your dreams.  You will start out trying to find enough evidence (at least three sources) to back up the qualifications of your job.  If you’re not able to find enough evidence from your first choice then, move on to your second choice and so on.  </w:t>
      </w:r>
    </w:p>
    <w:p w:rsidR="00336A9C" w:rsidRDefault="00336A9C" w:rsidP="00336A9C">
      <w:pPr>
        <w:pStyle w:val="ListParagraph"/>
        <w:numPr>
          <w:ilvl w:val="0"/>
          <w:numId w:val="2"/>
        </w:numPr>
        <w:spacing w:after="0" w:line="240" w:lineRule="auto"/>
      </w:pPr>
      <w:r>
        <w:rPr>
          <w:szCs w:val="24"/>
        </w:rPr>
        <w:t xml:space="preserve">You </w:t>
      </w:r>
      <w:r w:rsidRPr="0063148C">
        <w:rPr>
          <w:szCs w:val="24"/>
        </w:rPr>
        <w:t xml:space="preserve">will be researching these jobs for three areas:  </w:t>
      </w:r>
      <w:r w:rsidRPr="00F75A99">
        <w:t xml:space="preserve"> </w:t>
      </w:r>
      <w:r>
        <w:t xml:space="preserve">1) </w:t>
      </w:r>
      <w:r w:rsidRPr="00F75A99">
        <w:t xml:space="preserve">Goals </w:t>
      </w:r>
      <w:r>
        <w:t xml:space="preserve">RIGHT NOW </w:t>
      </w:r>
      <w:r w:rsidRPr="00F75A99">
        <w:t>that you need to do in o</w:t>
      </w:r>
      <w:r>
        <w:t xml:space="preserve">rder to get this job; 2) </w:t>
      </w:r>
      <w:r w:rsidRPr="00F75A99">
        <w:t xml:space="preserve">Specific schooling or training in order to get this job.  (If it says no schooling necessary, then look for </w:t>
      </w:r>
      <w:r>
        <w:t xml:space="preserve">and write down </w:t>
      </w:r>
      <w:r w:rsidRPr="00F75A99">
        <w:t>the schooling that you CAN but don’t have to do)</w:t>
      </w:r>
      <w:r>
        <w:t xml:space="preserve">; 3) </w:t>
      </w:r>
      <w:r w:rsidRPr="00F75A99">
        <w:t>Knowledge and skills</w:t>
      </w:r>
      <w:r>
        <w:t xml:space="preserve">.  Every job in the entire world has something for all three of these areas.  </w:t>
      </w:r>
    </w:p>
    <w:p w:rsidR="00336A9C" w:rsidRDefault="00336A9C" w:rsidP="00336A9C">
      <w:pPr>
        <w:pStyle w:val="ListParagraph"/>
        <w:numPr>
          <w:ilvl w:val="0"/>
          <w:numId w:val="2"/>
        </w:numPr>
      </w:pPr>
      <w:r>
        <w:t>While you’re researching, you will be searching for those three specific categories and putting as much information there as is humanly possible.  The more that you can put on your worksheet (below) the better off you’ll be for your essay.  You should also try to find pay scale, level of knowledge/skills, any visual aids, or a pie chart of time/experience needed for that job.  You will be creating some sort of multimedia (PowerPoint, video, etc.) example that needs to be displayed for your presentation.</w:t>
      </w:r>
    </w:p>
    <w:p w:rsidR="00336A9C" w:rsidRPr="0090263F" w:rsidRDefault="00336A9C" w:rsidP="00336A9C">
      <w:pPr>
        <w:pStyle w:val="ListParagraph"/>
        <w:numPr>
          <w:ilvl w:val="0"/>
          <w:numId w:val="2"/>
        </w:numPr>
        <w:rPr>
          <w:b/>
        </w:rPr>
      </w:pPr>
      <w:r w:rsidRPr="0090263F">
        <w:rPr>
          <w:b/>
        </w:rPr>
        <w:t xml:space="preserve">Relevant vs. Non-relevant sources. </w:t>
      </w:r>
      <w:r>
        <w:rPr>
          <w:b/>
        </w:rPr>
        <w:t>(Teachers go over this information and what it means)</w:t>
      </w:r>
    </w:p>
    <w:p w:rsidR="00336A9C" w:rsidRDefault="00336A9C" w:rsidP="00336A9C">
      <w:pPr>
        <w:pStyle w:val="ListParagraph"/>
        <w:numPr>
          <w:ilvl w:val="1"/>
          <w:numId w:val="2"/>
        </w:numPr>
        <w:spacing w:after="0" w:line="240" w:lineRule="auto"/>
      </w:pPr>
      <w:r>
        <w:t>Here are some search engines that you probably know off the top of your head:  Google, ask.com, Wikipedia, dictionary.com, etc.)</w:t>
      </w:r>
    </w:p>
    <w:p w:rsidR="00336A9C" w:rsidRDefault="00336A9C" w:rsidP="00336A9C">
      <w:pPr>
        <w:pStyle w:val="ListParagraph"/>
        <w:numPr>
          <w:ilvl w:val="1"/>
          <w:numId w:val="2"/>
        </w:numPr>
        <w:spacing w:after="0" w:line="240" w:lineRule="auto"/>
      </w:pPr>
      <w:r>
        <w:rPr>
          <w:b/>
        </w:rPr>
        <w:t>R</w:t>
      </w:r>
      <w:r w:rsidRPr="00AB4DCE">
        <w:rPr>
          <w:b/>
        </w:rPr>
        <w:t>elevant</w:t>
      </w:r>
      <w:r>
        <w:t xml:space="preserve"> means that the information you’re looking for fits with your topic.  </w:t>
      </w:r>
      <w:r>
        <w:rPr>
          <w:b/>
        </w:rPr>
        <w:t>V</w:t>
      </w:r>
      <w:r w:rsidRPr="00AB4DCE">
        <w:rPr>
          <w:b/>
        </w:rPr>
        <w:t>alid</w:t>
      </w:r>
      <w:r>
        <w:t xml:space="preserve"> means appropriate to the task at hand.  When you’re researching your topics you need to look for both relevant and valid websites that will help you find your answers.    </w:t>
      </w:r>
    </w:p>
    <w:p w:rsidR="00336A9C" w:rsidRDefault="00336A9C" w:rsidP="00336A9C">
      <w:pPr>
        <w:pStyle w:val="ListParagraph"/>
        <w:numPr>
          <w:ilvl w:val="1"/>
          <w:numId w:val="2"/>
        </w:numPr>
        <w:spacing w:after="0" w:line="240" w:lineRule="auto"/>
      </w:pPr>
      <w:r>
        <w:lastRenderedPageBreak/>
        <w:t xml:space="preserve">Ask yourself if the following websites would be considered relevant and valid to writing a school appropriate research essay: </w:t>
      </w:r>
      <w:r w:rsidRPr="0090263F">
        <w:t xml:space="preserve"> </w:t>
      </w:r>
      <w:r>
        <w:t xml:space="preserve">Google, ask.com, Wikipedia, dictionary.com.  Most if not all of these websites will not be either relevant or valid.  </w:t>
      </w:r>
    </w:p>
    <w:p w:rsidR="00336A9C" w:rsidRDefault="00336A9C" w:rsidP="00336A9C">
      <w:pPr>
        <w:pStyle w:val="ListParagraph"/>
        <w:numPr>
          <w:ilvl w:val="1"/>
          <w:numId w:val="2"/>
        </w:numPr>
        <w:spacing w:after="0" w:line="240" w:lineRule="auto"/>
      </w:pPr>
      <w:r>
        <w:t xml:space="preserve">The following websites are both relevant and valid websites for this assignment.  You can also go to any university, college, or school that you know has the schooling for what you want to go into (like the Fran Brown website or Harvard University website)  </w:t>
      </w:r>
    </w:p>
    <w:p w:rsidR="00336A9C" w:rsidRDefault="00336A9C" w:rsidP="00336A9C">
      <w:pPr>
        <w:ind w:left="360"/>
      </w:pPr>
      <w:proofErr w:type="spellStart"/>
      <w:proofErr w:type="gramStart"/>
      <w:r>
        <w:t>netTrekker</w:t>
      </w:r>
      <w:proofErr w:type="spellEnd"/>
      <w:proofErr w:type="gramEnd"/>
      <w:r>
        <w:t xml:space="preserve"> (Computer program)</w:t>
      </w:r>
    </w:p>
    <w:p w:rsidR="00336A9C" w:rsidRDefault="00336A9C" w:rsidP="00336A9C">
      <w:pPr>
        <w:ind w:left="360"/>
      </w:pPr>
      <w:r w:rsidRPr="00E5182F">
        <w:t>http://pioneer.uen.org/k12/</w:t>
      </w:r>
    </w:p>
    <w:p w:rsidR="00336A9C" w:rsidRDefault="00184630" w:rsidP="00336A9C">
      <w:pPr>
        <w:ind w:left="360"/>
      </w:pPr>
      <w:hyperlink r:id="rId8" w:history="1">
        <w:r w:rsidR="00336A9C" w:rsidRPr="00387197">
          <w:rPr>
            <w:rStyle w:val="Hyperlink"/>
          </w:rPr>
          <w:t>http://career.qandas.com/jobs/where-can-i-find-job-descriptions-and-duties.html</w:t>
        </w:r>
      </w:hyperlink>
    </w:p>
    <w:p w:rsidR="00336A9C" w:rsidRDefault="00184630" w:rsidP="00336A9C">
      <w:pPr>
        <w:ind w:firstLine="360"/>
      </w:pPr>
      <w:hyperlink r:id="rId9" w:history="1">
        <w:r w:rsidR="00336A9C" w:rsidRPr="000A4791">
          <w:rPr>
            <w:rStyle w:val="Hyperlink"/>
          </w:rPr>
          <w:t>http://www.careers.govt.nz/</w:t>
        </w:r>
      </w:hyperlink>
    </w:p>
    <w:p w:rsidR="00336A9C" w:rsidRDefault="00184630" w:rsidP="00336A9C">
      <w:pPr>
        <w:shd w:val="clear" w:color="auto" w:fill="FFFFFF"/>
        <w:spacing w:after="50"/>
        <w:ind w:firstLine="360"/>
        <w:rPr>
          <w:rFonts w:ascii="Verdana" w:hAnsi="Verdana"/>
          <w:color w:val="000000"/>
          <w:sz w:val="17"/>
          <w:szCs w:val="17"/>
        </w:rPr>
      </w:pPr>
      <w:hyperlink r:id="rId10" w:history="1">
        <w:r w:rsidR="00336A9C" w:rsidRPr="000A4791">
          <w:rPr>
            <w:rStyle w:val="Hyperlink"/>
            <w:rFonts w:ascii="Verdana" w:hAnsi="Verdana"/>
            <w:sz w:val="17"/>
            <w:szCs w:val="17"/>
          </w:rPr>
          <w:t>http://www.careerbuilder.com/</w:t>
        </w:r>
      </w:hyperlink>
    </w:p>
    <w:p w:rsidR="000A6B91" w:rsidRDefault="000A6B91" w:rsidP="00336A9C">
      <w:pPr>
        <w:rPr>
          <w:rFonts w:ascii="Verdana" w:hAnsi="Verdana"/>
          <w:color w:val="000000"/>
          <w:sz w:val="17"/>
          <w:szCs w:val="17"/>
        </w:rPr>
      </w:pPr>
      <w:r>
        <w:rPr>
          <w:rFonts w:ascii="Verdana" w:hAnsi="Verdana"/>
          <w:color w:val="000000"/>
          <w:sz w:val="17"/>
          <w:szCs w:val="17"/>
        </w:rPr>
        <w:t xml:space="preserve">      </w:t>
      </w:r>
      <w:hyperlink r:id="rId11" w:history="1">
        <w:r w:rsidRPr="00BD3924">
          <w:rPr>
            <w:rStyle w:val="Hyperlink"/>
            <w:rFonts w:ascii="Verdana" w:hAnsi="Verdana"/>
            <w:sz w:val="17"/>
            <w:szCs w:val="17"/>
          </w:rPr>
          <w:t>http://my.monster.com/job-profiles/browse.aspx</w:t>
        </w:r>
      </w:hyperlink>
      <w:r>
        <w:rPr>
          <w:rFonts w:ascii="Verdana" w:hAnsi="Verdana"/>
          <w:color w:val="000000"/>
          <w:sz w:val="17"/>
          <w:szCs w:val="17"/>
        </w:rPr>
        <w:t xml:space="preserve"> </w:t>
      </w:r>
    </w:p>
    <w:p w:rsidR="000A6B91" w:rsidRDefault="00336A9C" w:rsidP="000A6B91">
      <w:r>
        <w:rPr>
          <w:rFonts w:ascii="Verdana" w:hAnsi="Verdana"/>
          <w:color w:val="000000"/>
          <w:sz w:val="17"/>
          <w:szCs w:val="17"/>
        </w:rPr>
        <w:t xml:space="preserve">    </w:t>
      </w:r>
      <w:r w:rsidR="000A6B91">
        <w:rPr>
          <w:rFonts w:ascii="Verdana" w:hAnsi="Verdana"/>
          <w:color w:val="000000"/>
          <w:sz w:val="17"/>
          <w:szCs w:val="17"/>
        </w:rPr>
        <w:t xml:space="preserve">  </w:t>
      </w:r>
      <w:hyperlink r:id="rId12" w:history="1">
        <w:r w:rsidR="000A6B91" w:rsidRPr="00BD3924">
          <w:rPr>
            <w:rStyle w:val="Hyperlink"/>
          </w:rPr>
          <w:t>http://www.bls.gov/ooh/</w:t>
        </w:r>
      </w:hyperlink>
      <w:r w:rsidR="000A6B91">
        <w:t xml:space="preserve"> </w:t>
      </w:r>
    </w:p>
    <w:p w:rsidR="00336A9C" w:rsidRDefault="000A6B91" w:rsidP="000A6B91">
      <w:r>
        <w:t xml:space="preserve">       </w:t>
      </w:r>
      <w:hyperlink r:id="rId13" w:history="1">
        <w:r w:rsidR="00336A9C" w:rsidRPr="000A4791">
          <w:rPr>
            <w:rStyle w:val="Hyperlink"/>
            <w:rFonts w:ascii="Verdana" w:hAnsi="Verdana"/>
            <w:sz w:val="17"/>
            <w:szCs w:val="17"/>
          </w:rPr>
          <w:t>www.</w:t>
        </w:r>
        <w:r w:rsidR="00336A9C" w:rsidRPr="000A4791">
          <w:rPr>
            <w:rStyle w:val="Hyperlink"/>
          </w:rPr>
          <w:t>weber.edu</w:t>
        </w:r>
      </w:hyperlink>
    </w:p>
    <w:p w:rsidR="00336A9C" w:rsidRDefault="00336A9C" w:rsidP="00336A9C">
      <w:pPr>
        <w:shd w:val="clear" w:color="auto" w:fill="FFFFFF"/>
        <w:spacing w:after="50"/>
        <w:rPr>
          <w:rFonts w:ascii="Verdana" w:hAnsi="Verdana"/>
          <w:color w:val="000000"/>
          <w:sz w:val="17"/>
          <w:szCs w:val="17"/>
        </w:rPr>
      </w:pPr>
      <w:r>
        <w:rPr>
          <w:rFonts w:ascii="Verdana" w:hAnsi="Verdana"/>
          <w:color w:val="000000"/>
          <w:sz w:val="17"/>
          <w:szCs w:val="17"/>
        </w:rPr>
        <w:t xml:space="preserve">      </w:t>
      </w:r>
      <w:hyperlink r:id="rId14" w:history="1">
        <w:r w:rsidR="000A6B91" w:rsidRPr="00BD3924">
          <w:rPr>
            <w:rStyle w:val="Hyperlink"/>
          </w:rPr>
          <w:t>http://www.utah.edu/</w:t>
        </w:r>
      </w:hyperlink>
      <w:r w:rsidR="000A6B91">
        <w:t xml:space="preserve"> </w:t>
      </w:r>
    </w:p>
    <w:p w:rsidR="00336A9C" w:rsidRDefault="00336A9C" w:rsidP="00336A9C">
      <w:pPr>
        <w:rPr>
          <w:rStyle w:val="Hyperlink"/>
        </w:rPr>
      </w:pPr>
      <w:r>
        <w:rPr>
          <w:rFonts w:ascii="Verdana" w:hAnsi="Verdana"/>
          <w:color w:val="000000"/>
          <w:sz w:val="17"/>
          <w:szCs w:val="17"/>
        </w:rPr>
        <w:t xml:space="preserve">      </w:t>
      </w:r>
      <w:hyperlink r:id="rId15" w:history="1">
        <w:r w:rsidRPr="000A4791">
          <w:rPr>
            <w:rStyle w:val="Hyperlink"/>
          </w:rPr>
          <w:t>http://www.stateuniversity.com/</w:t>
        </w:r>
      </w:hyperlink>
    </w:p>
    <w:p w:rsidR="000A6B91" w:rsidRDefault="000A6B91" w:rsidP="00336A9C">
      <w:pPr>
        <w:rPr>
          <w:rStyle w:val="Hyperlink"/>
        </w:rPr>
      </w:pPr>
      <w:r w:rsidRPr="000A6B91">
        <w:rPr>
          <w:rStyle w:val="Hyperlink"/>
          <w:u w:val="none"/>
        </w:rPr>
        <w:t xml:space="preserve">       </w:t>
      </w:r>
      <w:r>
        <w:t> </w:t>
      </w:r>
      <w:hyperlink r:id="rId16" w:tgtFrame="_blank" w:history="1">
        <w:r>
          <w:rPr>
            <w:rStyle w:val="Hyperlink"/>
          </w:rPr>
          <w:t>http://utahfutures.org/</w:t>
        </w:r>
      </w:hyperlink>
      <w:r>
        <w:t> </w:t>
      </w:r>
    </w:p>
    <w:p w:rsidR="00336A9C" w:rsidRDefault="00336A9C" w:rsidP="00336A9C">
      <w:pPr>
        <w:pStyle w:val="ListParagraph"/>
        <w:numPr>
          <w:ilvl w:val="0"/>
          <w:numId w:val="2"/>
        </w:numPr>
        <w:rPr>
          <w:rStyle w:val="Hyperlink"/>
          <w:color w:val="auto"/>
          <w:u w:val="none"/>
        </w:rPr>
      </w:pPr>
      <w:r>
        <w:rPr>
          <w:rStyle w:val="Hyperlink"/>
          <w:color w:val="auto"/>
          <w:u w:val="none"/>
        </w:rPr>
        <w:t xml:space="preserve">Now that you know what job you’re searching for, the three areas that you need to research for that job (as well as any extras), and know why type of websites to get information from, start researching.  MAKE SURE THAT YOU PUT THE COMPLETE WEBSITE THAT YOU GOT THE INFORMATION FROM WHERE IT SAYS WEBSITE.  We will do more with this next week, but if you don’t put down the website every time, you will be sorry.  You should have at least three different websites that you’re getting your information from.  For now ignore where it says on the worksheet title, author, date published, page number, </w:t>
      </w:r>
      <w:r w:rsidRPr="008A4A8F">
        <w:rPr>
          <w:rStyle w:val="Hyperlink"/>
          <w:b/>
          <w:color w:val="auto"/>
          <w:u w:val="none"/>
        </w:rPr>
        <w:t>but don’t ignore website</w:t>
      </w:r>
      <w:r>
        <w:rPr>
          <w:rStyle w:val="Hyperlink"/>
          <w:b/>
          <w:color w:val="auto"/>
          <w:u w:val="none"/>
        </w:rPr>
        <w:t>s</w:t>
      </w:r>
      <w:r>
        <w:rPr>
          <w:rStyle w:val="Hyperlink"/>
          <w:color w:val="auto"/>
          <w:u w:val="none"/>
        </w:rPr>
        <w:t xml:space="preserve">.  </w:t>
      </w:r>
    </w:p>
    <w:p w:rsidR="00336A9C" w:rsidRPr="008A4A8F" w:rsidRDefault="00336A9C" w:rsidP="00336A9C">
      <w:pPr>
        <w:rPr>
          <w:rFonts w:eastAsiaTheme="minorHAnsi"/>
          <w:sz w:val="32"/>
          <w:szCs w:val="32"/>
        </w:rPr>
      </w:pPr>
      <w:r w:rsidRPr="008A4A8F">
        <w:rPr>
          <w:rStyle w:val="Hyperlink"/>
          <w:color w:val="auto"/>
          <w:u w:val="none"/>
        </w:rPr>
        <w:t xml:space="preserve">  </w:t>
      </w:r>
      <w:r w:rsidRPr="008A4A8F">
        <w:rPr>
          <w:rFonts w:eastAsiaTheme="minorHAnsi"/>
        </w:rPr>
        <w:t xml:space="preserve">I picked this job: </w:t>
      </w:r>
      <w:r w:rsidRPr="008A4A8F">
        <w:rPr>
          <w:rFonts w:eastAsiaTheme="minorHAnsi"/>
        </w:rPr>
        <w:softHyphen/>
      </w:r>
      <w:r w:rsidRPr="008A4A8F">
        <w:rPr>
          <w:rFonts w:eastAsiaTheme="minorHAnsi"/>
        </w:rPr>
        <w:softHyphen/>
      </w:r>
      <w:r w:rsidRPr="008A4A8F">
        <w:rPr>
          <w:rFonts w:eastAsiaTheme="minorHAnsi"/>
        </w:rPr>
        <w:softHyphen/>
      </w:r>
      <w:r w:rsidRPr="008A4A8F">
        <w:rPr>
          <w:rFonts w:eastAsiaTheme="minorHAnsi"/>
        </w:rPr>
        <w:softHyphen/>
      </w:r>
      <w:r w:rsidRPr="008A4A8F">
        <w:rPr>
          <w:rFonts w:eastAsiaTheme="minorHAnsi"/>
        </w:rPr>
        <w:softHyphen/>
      </w:r>
      <w:r w:rsidRPr="008A4A8F">
        <w:rPr>
          <w:rFonts w:eastAsiaTheme="minorHAnsi"/>
        </w:rPr>
        <w:softHyphen/>
        <w:t xml:space="preserve">__________________________________________ 3 CITES AT LEAST </w:t>
      </w:r>
    </w:p>
    <w:tbl>
      <w:tblPr>
        <w:tblStyle w:val="TableGrid1"/>
        <w:tblW w:w="0" w:type="auto"/>
        <w:tblLook w:val="05A0" w:firstRow="1" w:lastRow="0" w:firstColumn="1" w:lastColumn="1" w:noHBand="0" w:noVBand="1"/>
      </w:tblPr>
      <w:tblGrid>
        <w:gridCol w:w="3192"/>
        <w:gridCol w:w="3192"/>
        <w:gridCol w:w="3192"/>
      </w:tblGrid>
      <w:tr w:rsidR="00336A9C" w:rsidRPr="008A4A8F" w:rsidTr="00FF4446">
        <w:tc>
          <w:tcPr>
            <w:tcW w:w="3192" w:type="dxa"/>
            <w:tcBorders>
              <w:bottom w:val="single" w:sz="4" w:space="0" w:color="auto"/>
            </w:tcBorders>
          </w:tcPr>
          <w:p w:rsidR="00336A9C" w:rsidRPr="008A4A8F" w:rsidRDefault="00336A9C" w:rsidP="00FF4446">
            <w:r w:rsidRPr="008A4A8F">
              <w:t xml:space="preserve">Goals RIGHT NOW that you need to do in order to get this job.  </w:t>
            </w:r>
          </w:p>
          <w:p w:rsidR="00336A9C" w:rsidRPr="008A4A8F" w:rsidRDefault="00336A9C" w:rsidP="00FF4446"/>
        </w:tc>
        <w:tc>
          <w:tcPr>
            <w:tcW w:w="3192" w:type="dxa"/>
          </w:tcPr>
          <w:p w:rsidR="00336A9C" w:rsidRPr="008A4A8F" w:rsidRDefault="00336A9C" w:rsidP="00FF4446">
            <w:r w:rsidRPr="008A4A8F">
              <w:t>Specific schooling or training in order to get this job.  (If it says no schooling necessary, then look for and write down the schooling that you CAN but don’t have to do)</w:t>
            </w:r>
          </w:p>
          <w:p w:rsidR="00336A9C" w:rsidRPr="008A4A8F" w:rsidRDefault="00336A9C" w:rsidP="00FF4446"/>
        </w:tc>
        <w:tc>
          <w:tcPr>
            <w:tcW w:w="3192" w:type="dxa"/>
          </w:tcPr>
          <w:p w:rsidR="00336A9C" w:rsidRPr="008A4A8F" w:rsidRDefault="00336A9C" w:rsidP="00FF4446">
            <w:r w:rsidRPr="008A4A8F">
              <w:t>Knowledge and skills</w:t>
            </w:r>
          </w:p>
          <w:p w:rsidR="00336A9C" w:rsidRPr="008A4A8F" w:rsidRDefault="00336A9C" w:rsidP="00FF4446"/>
        </w:tc>
      </w:tr>
      <w:tr w:rsidR="00336A9C" w:rsidRPr="008A4A8F" w:rsidTr="00FF4446">
        <w:tc>
          <w:tcPr>
            <w:tcW w:w="3192" w:type="dxa"/>
            <w:tcBorders>
              <w:top w:val="single" w:sz="4" w:space="0" w:color="auto"/>
              <w:left w:val="single" w:sz="4" w:space="0" w:color="auto"/>
              <w:bottom w:val="single" w:sz="4" w:space="0" w:color="auto"/>
              <w:right w:val="single" w:sz="4" w:space="0" w:color="auto"/>
            </w:tcBorders>
          </w:tcPr>
          <w:p w:rsidR="00336A9C" w:rsidRPr="008A4A8F" w:rsidRDefault="00336A9C" w:rsidP="00FF4446">
            <w:pPr>
              <w:ind w:left="720"/>
              <w:contextualSpacing/>
              <w:rPr>
                <w:sz w:val="16"/>
                <w:szCs w:val="16"/>
              </w:rPr>
            </w:pPr>
          </w:p>
          <w:p w:rsidR="00336A9C" w:rsidRPr="008A4A8F" w:rsidRDefault="00336A9C" w:rsidP="00FF4446">
            <w:pPr>
              <w:ind w:left="720"/>
              <w:contextualSpacing/>
              <w:rPr>
                <w:sz w:val="16"/>
                <w:szCs w:val="16"/>
              </w:rPr>
            </w:pPr>
          </w:p>
          <w:p w:rsidR="00336A9C" w:rsidRPr="008A4A8F" w:rsidRDefault="00336A9C" w:rsidP="00FF4446">
            <w:pPr>
              <w:ind w:left="720"/>
              <w:contextualSpacing/>
              <w:rPr>
                <w:sz w:val="16"/>
                <w:szCs w:val="16"/>
              </w:rPr>
            </w:pPr>
          </w:p>
          <w:p w:rsidR="00336A9C" w:rsidRPr="008A4A8F" w:rsidRDefault="00336A9C" w:rsidP="00FF4446">
            <w:pPr>
              <w:ind w:left="720"/>
              <w:contextualSpacing/>
              <w:rPr>
                <w:sz w:val="16"/>
                <w:szCs w:val="16"/>
              </w:rPr>
            </w:pPr>
          </w:p>
          <w:p w:rsidR="00336A9C" w:rsidRPr="008A4A8F" w:rsidRDefault="00336A9C" w:rsidP="00FF4446">
            <w:pPr>
              <w:ind w:left="720"/>
              <w:contextualSpacing/>
              <w:rPr>
                <w:sz w:val="16"/>
                <w:szCs w:val="16"/>
              </w:rPr>
            </w:pPr>
          </w:p>
          <w:p w:rsidR="00336A9C" w:rsidRPr="008A4A8F" w:rsidRDefault="00336A9C" w:rsidP="00FF4446">
            <w:pPr>
              <w:ind w:left="720"/>
              <w:contextualSpacing/>
              <w:rPr>
                <w:sz w:val="16"/>
                <w:szCs w:val="16"/>
              </w:rPr>
            </w:pPr>
          </w:p>
          <w:p w:rsidR="00336A9C" w:rsidRPr="008A4A8F" w:rsidRDefault="00336A9C" w:rsidP="00FF4446">
            <w:pPr>
              <w:ind w:left="720"/>
              <w:contextualSpacing/>
              <w:rPr>
                <w:sz w:val="16"/>
                <w:szCs w:val="16"/>
              </w:rPr>
            </w:pPr>
          </w:p>
          <w:p w:rsidR="00336A9C" w:rsidRPr="008A4A8F" w:rsidRDefault="00336A9C" w:rsidP="00FF4446">
            <w:pPr>
              <w:ind w:left="720"/>
              <w:contextualSpacing/>
              <w:rPr>
                <w:sz w:val="16"/>
                <w:szCs w:val="16"/>
              </w:rPr>
            </w:pPr>
          </w:p>
          <w:p w:rsidR="00336A9C" w:rsidRPr="008A4A8F" w:rsidRDefault="00336A9C" w:rsidP="00FF4446">
            <w:pPr>
              <w:ind w:left="720"/>
              <w:contextualSpacing/>
              <w:rPr>
                <w:sz w:val="16"/>
                <w:szCs w:val="16"/>
              </w:rPr>
            </w:pPr>
          </w:p>
          <w:p w:rsidR="00336A9C" w:rsidRPr="008A4A8F" w:rsidRDefault="00336A9C" w:rsidP="00FF4446">
            <w:pPr>
              <w:ind w:left="720"/>
              <w:contextualSpacing/>
              <w:rPr>
                <w:sz w:val="16"/>
                <w:szCs w:val="16"/>
              </w:rPr>
            </w:pPr>
          </w:p>
          <w:p w:rsidR="00336A9C" w:rsidRPr="008A4A8F" w:rsidRDefault="00336A9C" w:rsidP="00FF4446">
            <w:pPr>
              <w:ind w:left="720"/>
              <w:contextualSpacing/>
              <w:rPr>
                <w:sz w:val="16"/>
                <w:szCs w:val="16"/>
              </w:rPr>
            </w:pPr>
          </w:p>
          <w:p w:rsidR="00336A9C" w:rsidRPr="008A4A8F" w:rsidRDefault="00336A9C" w:rsidP="00336A9C">
            <w:pPr>
              <w:numPr>
                <w:ilvl w:val="0"/>
                <w:numId w:val="3"/>
              </w:numPr>
              <w:contextualSpacing/>
              <w:rPr>
                <w:sz w:val="16"/>
                <w:szCs w:val="16"/>
              </w:rPr>
            </w:pPr>
            <w:r w:rsidRPr="008A4A8F">
              <w:rPr>
                <w:sz w:val="16"/>
                <w:szCs w:val="16"/>
              </w:rPr>
              <w:t>Author</w:t>
            </w:r>
          </w:p>
          <w:p w:rsidR="00336A9C" w:rsidRPr="008A4A8F" w:rsidRDefault="00336A9C" w:rsidP="00336A9C">
            <w:pPr>
              <w:numPr>
                <w:ilvl w:val="0"/>
                <w:numId w:val="3"/>
              </w:numPr>
              <w:contextualSpacing/>
              <w:rPr>
                <w:sz w:val="16"/>
                <w:szCs w:val="16"/>
              </w:rPr>
            </w:pPr>
            <w:r w:rsidRPr="008A4A8F">
              <w:rPr>
                <w:sz w:val="16"/>
                <w:szCs w:val="16"/>
              </w:rPr>
              <w:t>Title</w:t>
            </w:r>
          </w:p>
          <w:p w:rsidR="00336A9C" w:rsidRPr="008A4A8F" w:rsidRDefault="00336A9C" w:rsidP="00336A9C">
            <w:pPr>
              <w:numPr>
                <w:ilvl w:val="0"/>
                <w:numId w:val="3"/>
              </w:numPr>
              <w:contextualSpacing/>
              <w:rPr>
                <w:sz w:val="16"/>
                <w:szCs w:val="16"/>
              </w:rPr>
            </w:pPr>
            <w:r w:rsidRPr="008A4A8F">
              <w:rPr>
                <w:sz w:val="16"/>
                <w:szCs w:val="16"/>
              </w:rPr>
              <w:t>Website</w:t>
            </w:r>
          </w:p>
          <w:p w:rsidR="00336A9C" w:rsidRPr="008A4A8F" w:rsidRDefault="00336A9C" w:rsidP="00FF4446">
            <w:pPr>
              <w:ind w:left="720"/>
              <w:contextualSpacing/>
              <w:rPr>
                <w:sz w:val="16"/>
                <w:szCs w:val="16"/>
              </w:rPr>
            </w:pPr>
          </w:p>
          <w:p w:rsidR="00336A9C" w:rsidRPr="008A4A8F" w:rsidRDefault="00336A9C" w:rsidP="00336A9C">
            <w:pPr>
              <w:numPr>
                <w:ilvl w:val="0"/>
                <w:numId w:val="3"/>
              </w:numPr>
              <w:contextualSpacing/>
              <w:rPr>
                <w:sz w:val="16"/>
                <w:szCs w:val="16"/>
              </w:rPr>
            </w:pPr>
            <w:r w:rsidRPr="008A4A8F">
              <w:rPr>
                <w:sz w:val="16"/>
                <w:szCs w:val="16"/>
              </w:rPr>
              <w:t>Date published</w:t>
            </w:r>
          </w:p>
          <w:p w:rsidR="00336A9C" w:rsidRPr="008A4A8F" w:rsidRDefault="00336A9C" w:rsidP="00336A9C">
            <w:pPr>
              <w:numPr>
                <w:ilvl w:val="0"/>
                <w:numId w:val="3"/>
              </w:numPr>
              <w:contextualSpacing/>
              <w:rPr>
                <w:sz w:val="16"/>
                <w:szCs w:val="16"/>
              </w:rPr>
            </w:pPr>
            <w:r w:rsidRPr="008A4A8F">
              <w:rPr>
                <w:sz w:val="16"/>
                <w:szCs w:val="16"/>
              </w:rPr>
              <w:t>Page number</w:t>
            </w:r>
          </w:p>
          <w:p w:rsidR="00336A9C" w:rsidRPr="008A4A8F" w:rsidRDefault="00336A9C" w:rsidP="00FF4446">
            <w:pPr>
              <w:rPr>
                <w:sz w:val="16"/>
                <w:szCs w:val="16"/>
              </w:rPr>
            </w:pPr>
          </w:p>
          <w:p w:rsidR="00336A9C" w:rsidRPr="008A4A8F" w:rsidRDefault="00336A9C" w:rsidP="00FF4446">
            <w:pPr>
              <w:rPr>
                <w:sz w:val="16"/>
                <w:szCs w:val="16"/>
              </w:rPr>
            </w:pPr>
          </w:p>
          <w:p w:rsidR="00336A9C" w:rsidRPr="008A4A8F" w:rsidRDefault="00336A9C" w:rsidP="00FF4446">
            <w:pPr>
              <w:rPr>
                <w:sz w:val="16"/>
                <w:szCs w:val="16"/>
              </w:rPr>
            </w:pPr>
          </w:p>
          <w:p w:rsidR="00336A9C" w:rsidRPr="008A4A8F" w:rsidRDefault="00336A9C" w:rsidP="00FF4446">
            <w:pPr>
              <w:rPr>
                <w:sz w:val="16"/>
                <w:szCs w:val="16"/>
              </w:rPr>
            </w:pPr>
          </w:p>
          <w:p w:rsidR="00336A9C" w:rsidRPr="008A4A8F" w:rsidRDefault="00336A9C" w:rsidP="00FF4446">
            <w:pPr>
              <w:rPr>
                <w:sz w:val="16"/>
                <w:szCs w:val="16"/>
              </w:rPr>
            </w:pPr>
          </w:p>
          <w:p w:rsidR="00336A9C" w:rsidRPr="008A4A8F" w:rsidRDefault="00336A9C" w:rsidP="00FF4446">
            <w:pPr>
              <w:rPr>
                <w:sz w:val="16"/>
                <w:szCs w:val="16"/>
              </w:rPr>
            </w:pPr>
          </w:p>
          <w:p w:rsidR="00336A9C" w:rsidRPr="008A4A8F" w:rsidRDefault="00336A9C" w:rsidP="00FF4446">
            <w:pPr>
              <w:rPr>
                <w:sz w:val="16"/>
                <w:szCs w:val="16"/>
              </w:rPr>
            </w:pPr>
          </w:p>
          <w:p w:rsidR="00336A9C" w:rsidRPr="008A4A8F" w:rsidRDefault="00336A9C" w:rsidP="00FF4446">
            <w:pPr>
              <w:rPr>
                <w:sz w:val="16"/>
                <w:szCs w:val="16"/>
              </w:rPr>
            </w:pPr>
          </w:p>
          <w:p w:rsidR="00336A9C" w:rsidRPr="008A4A8F" w:rsidRDefault="00336A9C" w:rsidP="00FF4446">
            <w:pPr>
              <w:rPr>
                <w:sz w:val="16"/>
                <w:szCs w:val="16"/>
              </w:rPr>
            </w:pPr>
          </w:p>
          <w:p w:rsidR="00336A9C" w:rsidRPr="008A4A8F" w:rsidRDefault="00336A9C" w:rsidP="00FF4446">
            <w:pPr>
              <w:rPr>
                <w:sz w:val="16"/>
                <w:szCs w:val="16"/>
              </w:rPr>
            </w:pPr>
          </w:p>
          <w:p w:rsidR="00336A9C" w:rsidRPr="008A4A8F" w:rsidRDefault="00336A9C" w:rsidP="00336A9C">
            <w:pPr>
              <w:numPr>
                <w:ilvl w:val="0"/>
                <w:numId w:val="6"/>
              </w:numPr>
              <w:contextualSpacing/>
              <w:rPr>
                <w:sz w:val="16"/>
                <w:szCs w:val="16"/>
              </w:rPr>
            </w:pPr>
            <w:r w:rsidRPr="008A4A8F">
              <w:rPr>
                <w:sz w:val="16"/>
                <w:szCs w:val="16"/>
              </w:rPr>
              <w:t xml:space="preserve">Author </w:t>
            </w:r>
          </w:p>
          <w:p w:rsidR="00336A9C" w:rsidRPr="008A4A8F" w:rsidRDefault="00336A9C" w:rsidP="00336A9C">
            <w:pPr>
              <w:numPr>
                <w:ilvl w:val="0"/>
                <w:numId w:val="6"/>
              </w:numPr>
              <w:contextualSpacing/>
              <w:rPr>
                <w:sz w:val="16"/>
                <w:szCs w:val="16"/>
              </w:rPr>
            </w:pPr>
            <w:r w:rsidRPr="008A4A8F">
              <w:rPr>
                <w:sz w:val="16"/>
                <w:szCs w:val="16"/>
              </w:rPr>
              <w:t>Title</w:t>
            </w:r>
          </w:p>
          <w:p w:rsidR="00336A9C" w:rsidRPr="008A4A8F" w:rsidRDefault="00336A9C" w:rsidP="00336A9C">
            <w:pPr>
              <w:numPr>
                <w:ilvl w:val="0"/>
                <w:numId w:val="6"/>
              </w:numPr>
              <w:contextualSpacing/>
              <w:rPr>
                <w:sz w:val="16"/>
                <w:szCs w:val="16"/>
              </w:rPr>
            </w:pPr>
            <w:r w:rsidRPr="008A4A8F">
              <w:rPr>
                <w:sz w:val="16"/>
                <w:szCs w:val="16"/>
              </w:rPr>
              <w:t>Website</w:t>
            </w:r>
          </w:p>
          <w:p w:rsidR="00336A9C" w:rsidRPr="008A4A8F" w:rsidRDefault="00336A9C" w:rsidP="00FF4446">
            <w:pPr>
              <w:ind w:left="720"/>
              <w:contextualSpacing/>
              <w:rPr>
                <w:sz w:val="16"/>
                <w:szCs w:val="16"/>
              </w:rPr>
            </w:pPr>
          </w:p>
          <w:p w:rsidR="00336A9C" w:rsidRPr="008A4A8F" w:rsidRDefault="00336A9C" w:rsidP="00336A9C">
            <w:pPr>
              <w:numPr>
                <w:ilvl w:val="0"/>
                <w:numId w:val="6"/>
              </w:numPr>
              <w:contextualSpacing/>
              <w:rPr>
                <w:sz w:val="16"/>
                <w:szCs w:val="16"/>
              </w:rPr>
            </w:pPr>
            <w:r w:rsidRPr="008A4A8F">
              <w:rPr>
                <w:sz w:val="16"/>
                <w:szCs w:val="16"/>
              </w:rPr>
              <w:t>Date Published</w:t>
            </w:r>
          </w:p>
          <w:p w:rsidR="00336A9C" w:rsidRPr="008A4A8F" w:rsidRDefault="00336A9C" w:rsidP="00336A9C">
            <w:pPr>
              <w:numPr>
                <w:ilvl w:val="0"/>
                <w:numId w:val="6"/>
              </w:numPr>
              <w:contextualSpacing/>
              <w:rPr>
                <w:sz w:val="16"/>
                <w:szCs w:val="16"/>
              </w:rPr>
            </w:pPr>
            <w:r w:rsidRPr="008A4A8F">
              <w:rPr>
                <w:sz w:val="16"/>
                <w:szCs w:val="16"/>
              </w:rPr>
              <w:t>Page Number</w:t>
            </w:r>
          </w:p>
          <w:p w:rsidR="00336A9C" w:rsidRPr="008A4A8F" w:rsidRDefault="00336A9C" w:rsidP="00FF4446">
            <w:pPr>
              <w:rPr>
                <w:sz w:val="16"/>
                <w:szCs w:val="16"/>
              </w:rPr>
            </w:pPr>
          </w:p>
          <w:p w:rsidR="00336A9C" w:rsidRPr="008A4A8F" w:rsidRDefault="00336A9C" w:rsidP="00FF4446">
            <w:pPr>
              <w:rPr>
                <w:sz w:val="16"/>
                <w:szCs w:val="16"/>
              </w:rPr>
            </w:pPr>
          </w:p>
          <w:p w:rsidR="00336A9C" w:rsidRPr="008A4A8F" w:rsidRDefault="00336A9C" w:rsidP="00FF4446">
            <w:pPr>
              <w:rPr>
                <w:sz w:val="16"/>
                <w:szCs w:val="16"/>
              </w:rPr>
            </w:pPr>
          </w:p>
          <w:p w:rsidR="00336A9C" w:rsidRPr="008A4A8F" w:rsidRDefault="00336A9C" w:rsidP="00FF4446">
            <w:pPr>
              <w:rPr>
                <w:sz w:val="16"/>
                <w:szCs w:val="16"/>
              </w:rPr>
            </w:pPr>
          </w:p>
          <w:p w:rsidR="00336A9C" w:rsidRPr="008A4A8F" w:rsidRDefault="00336A9C" w:rsidP="00FF4446">
            <w:pPr>
              <w:rPr>
                <w:sz w:val="16"/>
                <w:szCs w:val="16"/>
              </w:rPr>
            </w:pPr>
          </w:p>
          <w:p w:rsidR="00336A9C" w:rsidRPr="008A4A8F" w:rsidRDefault="00336A9C" w:rsidP="00FF4446">
            <w:pPr>
              <w:rPr>
                <w:sz w:val="16"/>
                <w:szCs w:val="16"/>
              </w:rPr>
            </w:pPr>
          </w:p>
          <w:p w:rsidR="00336A9C" w:rsidRPr="008A4A8F" w:rsidRDefault="00336A9C" w:rsidP="00FF4446">
            <w:pPr>
              <w:rPr>
                <w:sz w:val="16"/>
                <w:szCs w:val="16"/>
              </w:rPr>
            </w:pPr>
          </w:p>
          <w:p w:rsidR="00336A9C" w:rsidRPr="008A4A8F" w:rsidRDefault="00336A9C" w:rsidP="00FF4446">
            <w:pPr>
              <w:rPr>
                <w:sz w:val="16"/>
                <w:szCs w:val="16"/>
              </w:rPr>
            </w:pPr>
          </w:p>
          <w:p w:rsidR="00336A9C" w:rsidRPr="008A4A8F" w:rsidRDefault="00336A9C" w:rsidP="00FF4446">
            <w:pPr>
              <w:rPr>
                <w:sz w:val="16"/>
                <w:szCs w:val="16"/>
              </w:rPr>
            </w:pPr>
          </w:p>
          <w:p w:rsidR="00336A9C" w:rsidRPr="008A4A8F" w:rsidRDefault="00336A9C" w:rsidP="00FF4446">
            <w:pPr>
              <w:rPr>
                <w:sz w:val="16"/>
                <w:szCs w:val="16"/>
              </w:rPr>
            </w:pPr>
          </w:p>
          <w:p w:rsidR="00336A9C" w:rsidRPr="008A4A8F" w:rsidRDefault="00336A9C" w:rsidP="00FF4446">
            <w:pPr>
              <w:rPr>
                <w:sz w:val="16"/>
                <w:szCs w:val="16"/>
              </w:rPr>
            </w:pPr>
          </w:p>
          <w:p w:rsidR="00336A9C" w:rsidRPr="008A4A8F" w:rsidRDefault="00336A9C" w:rsidP="00FF4446">
            <w:pPr>
              <w:rPr>
                <w:sz w:val="16"/>
                <w:szCs w:val="16"/>
              </w:rPr>
            </w:pPr>
          </w:p>
          <w:p w:rsidR="00336A9C" w:rsidRPr="008A4A8F" w:rsidRDefault="00336A9C" w:rsidP="00FF4446">
            <w:pPr>
              <w:rPr>
                <w:sz w:val="16"/>
                <w:szCs w:val="16"/>
              </w:rPr>
            </w:pPr>
          </w:p>
          <w:p w:rsidR="00336A9C" w:rsidRPr="008A4A8F" w:rsidRDefault="00336A9C" w:rsidP="00336A9C">
            <w:pPr>
              <w:numPr>
                <w:ilvl w:val="0"/>
                <w:numId w:val="9"/>
              </w:numPr>
              <w:contextualSpacing/>
              <w:rPr>
                <w:sz w:val="16"/>
                <w:szCs w:val="16"/>
              </w:rPr>
            </w:pPr>
            <w:r w:rsidRPr="008A4A8F">
              <w:rPr>
                <w:sz w:val="16"/>
                <w:szCs w:val="16"/>
              </w:rPr>
              <w:t xml:space="preserve">Author </w:t>
            </w:r>
          </w:p>
          <w:p w:rsidR="00336A9C" w:rsidRPr="008A4A8F" w:rsidRDefault="00336A9C" w:rsidP="00336A9C">
            <w:pPr>
              <w:numPr>
                <w:ilvl w:val="0"/>
                <w:numId w:val="9"/>
              </w:numPr>
              <w:contextualSpacing/>
              <w:rPr>
                <w:sz w:val="16"/>
                <w:szCs w:val="16"/>
              </w:rPr>
            </w:pPr>
            <w:r w:rsidRPr="008A4A8F">
              <w:rPr>
                <w:sz w:val="16"/>
                <w:szCs w:val="16"/>
              </w:rPr>
              <w:t>Title</w:t>
            </w:r>
          </w:p>
          <w:p w:rsidR="00336A9C" w:rsidRPr="008A4A8F" w:rsidRDefault="00336A9C" w:rsidP="00336A9C">
            <w:pPr>
              <w:numPr>
                <w:ilvl w:val="0"/>
                <w:numId w:val="9"/>
              </w:numPr>
              <w:contextualSpacing/>
              <w:rPr>
                <w:sz w:val="16"/>
                <w:szCs w:val="16"/>
              </w:rPr>
            </w:pPr>
            <w:r w:rsidRPr="008A4A8F">
              <w:rPr>
                <w:sz w:val="16"/>
                <w:szCs w:val="16"/>
              </w:rPr>
              <w:t>Website</w:t>
            </w:r>
          </w:p>
          <w:p w:rsidR="00336A9C" w:rsidRPr="008A4A8F" w:rsidRDefault="00336A9C" w:rsidP="00FF4446">
            <w:pPr>
              <w:ind w:left="720"/>
              <w:contextualSpacing/>
              <w:rPr>
                <w:sz w:val="16"/>
                <w:szCs w:val="16"/>
              </w:rPr>
            </w:pPr>
          </w:p>
          <w:p w:rsidR="00336A9C" w:rsidRPr="008A4A8F" w:rsidRDefault="00336A9C" w:rsidP="00336A9C">
            <w:pPr>
              <w:numPr>
                <w:ilvl w:val="0"/>
                <w:numId w:val="9"/>
              </w:numPr>
              <w:contextualSpacing/>
              <w:rPr>
                <w:sz w:val="16"/>
                <w:szCs w:val="16"/>
              </w:rPr>
            </w:pPr>
            <w:r w:rsidRPr="008A4A8F">
              <w:rPr>
                <w:sz w:val="16"/>
                <w:szCs w:val="16"/>
              </w:rPr>
              <w:t>Date Published</w:t>
            </w:r>
          </w:p>
          <w:p w:rsidR="00336A9C" w:rsidRPr="008A4A8F" w:rsidRDefault="00336A9C" w:rsidP="00336A9C">
            <w:pPr>
              <w:numPr>
                <w:ilvl w:val="0"/>
                <w:numId w:val="9"/>
              </w:numPr>
              <w:contextualSpacing/>
              <w:rPr>
                <w:sz w:val="16"/>
                <w:szCs w:val="16"/>
              </w:rPr>
            </w:pPr>
            <w:r w:rsidRPr="008A4A8F">
              <w:rPr>
                <w:sz w:val="16"/>
                <w:szCs w:val="16"/>
              </w:rPr>
              <w:t>Page Number</w:t>
            </w:r>
          </w:p>
          <w:p w:rsidR="00336A9C" w:rsidRPr="008A4A8F" w:rsidRDefault="00336A9C" w:rsidP="00FF4446">
            <w:pPr>
              <w:rPr>
                <w:sz w:val="16"/>
                <w:szCs w:val="16"/>
              </w:rPr>
            </w:pPr>
          </w:p>
        </w:tc>
        <w:tc>
          <w:tcPr>
            <w:tcW w:w="3192" w:type="dxa"/>
            <w:tcBorders>
              <w:left w:val="single" w:sz="4" w:space="0" w:color="auto"/>
            </w:tcBorders>
          </w:tcPr>
          <w:p w:rsidR="00336A9C" w:rsidRPr="008A4A8F" w:rsidRDefault="00336A9C" w:rsidP="00FF4446">
            <w:pPr>
              <w:ind w:left="720"/>
              <w:contextualSpacing/>
              <w:rPr>
                <w:sz w:val="16"/>
                <w:szCs w:val="16"/>
              </w:rPr>
            </w:pPr>
          </w:p>
          <w:p w:rsidR="00336A9C" w:rsidRPr="008A4A8F" w:rsidRDefault="00336A9C" w:rsidP="00FF4446">
            <w:pPr>
              <w:ind w:left="720"/>
              <w:contextualSpacing/>
              <w:rPr>
                <w:sz w:val="16"/>
                <w:szCs w:val="16"/>
              </w:rPr>
            </w:pPr>
          </w:p>
          <w:p w:rsidR="00336A9C" w:rsidRPr="008A4A8F" w:rsidRDefault="00336A9C" w:rsidP="00FF4446">
            <w:pPr>
              <w:ind w:left="720"/>
              <w:contextualSpacing/>
              <w:rPr>
                <w:sz w:val="16"/>
                <w:szCs w:val="16"/>
              </w:rPr>
            </w:pPr>
          </w:p>
          <w:p w:rsidR="00336A9C" w:rsidRPr="008A4A8F" w:rsidRDefault="00336A9C" w:rsidP="00FF4446">
            <w:pPr>
              <w:ind w:left="720"/>
              <w:contextualSpacing/>
              <w:rPr>
                <w:sz w:val="16"/>
                <w:szCs w:val="16"/>
              </w:rPr>
            </w:pPr>
          </w:p>
          <w:p w:rsidR="00336A9C" w:rsidRPr="008A4A8F" w:rsidRDefault="00336A9C" w:rsidP="00FF4446">
            <w:pPr>
              <w:ind w:left="720"/>
              <w:contextualSpacing/>
              <w:rPr>
                <w:sz w:val="16"/>
                <w:szCs w:val="16"/>
              </w:rPr>
            </w:pPr>
          </w:p>
          <w:p w:rsidR="00336A9C" w:rsidRPr="008A4A8F" w:rsidRDefault="00336A9C" w:rsidP="00FF4446">
            <w:pPr>
              <w:ind w:left="720"/>
              <w:contextualSpacing/>
              <w:rPr>
                <w:sz w:val="16"/>
                <w:szCs w:val="16"/>
              </w:rPr>
            </w:pPr>
          </w:p>
          <w:p w:rsidR="00336A9C" w:rsidRPr="008A4A8F" w:rsidRDefault="00336A9C" w:rsidP="00FF4446">
            <w:pPr>
              <w:ind w:left="720"/>
              <w:contextualSpacing/>
              <w:rPr>
                <w:sz w:val="16"/>
                <w:szCs w:val="16"/>
              </w:rPr>
            </w:pPr>
          </w:p>
          <w:p w:rsidR="00336A9C" w:rsidRPr="008A4A8F" w:rsidRDefault="00336A9C" w:rsidP="00FF4446">
            <w:pPr>
              <w:ind w:left="720"/>
              <w:contextualSpacing/>
              <w:rPr>
                <w:sz w:val="16"/>
                <w:szCs w:val="16"/>
              </w:rPr>
            </w:pPr>
          </w:p>
          <w:p w:rsidR="00336A9C" w:rsidRPr="008A4A8F" w:rsidRDefault="00336A9C" w:rsidP="00FF4446">
            <w:pPr>
              <w:ind w:left="720"/>
              <w:contextualSpacing/>
              <w:rPr>
                <w:sz w:val="16"/>
                <w:szCs w:val="16"/>
              </w:rPr>
            </w:pPr>
          </w:p>
          <w:p w:rsidR="00336A9C" w:rsidRPr="008A4A8F" w:rsidRDefault="00336A9C" w:rsidP="00FF4446">
            <w:pPr>
              <w:ind w:left="720"/>
              <w:contextualSpacing/>
              <w:rPr>
                <w:sz w:val="16"/>
                <w:szCs w:val="16"/>
              </w:rPr>
            </w:pPr>
          </w:p>
          <w:p w:rsidR="00336A9C" w:rsidRPr="008A4A8F" w:rsidRDefault="00336A9C" w:rsidP="00FF4446">
            <w:pPr>
              <w:ind w:left="720"/>
              <w:contextualSpacing/>
              <w:rPr>
                <w:sz w:val="16"/>
                <w:szCs w:val="16"/>
              </w:rPr>
            </w:pPr>
          </w:p>
          <w:p w:rsidR="00336A9C" w:rsidRPr="008A4A8F" w:rsidRDefault="00336A9C" w:rsidP="00336A9C">
            <w:pPr>
              <w:numPr>
                <w:ilvl w:val="0"/>
                <w:numId w:val="4"/>
              </w:numPr>
              <w:contextualSpacing/>
              <w:rPr>
                <w:sz w:val="16"/>
                <w:szCs w:val="16"/>
              </w:rPr>
            </w:pPr>
            <w:r w:rsidRPr="008A4A8F">
              <w:rPr>
                <w:sz w:val="16"/>
                <w:szCs w:val="16"/>
              </w:rPr>
              <w:t>Author</w:t>
            </w:r>
          </w:p>
          <w:p w:rsidR="00336A9C" w:rsidRPr="008A4A8F" w:rsidRDefault="00336A9C" w:rsidP="00336A9C">
            <w:pPr>
              <w:numPr>
                <w:ilvl w:val="0"/>
                <w:numId w:val="4"/>
              </w:numPr>
              <w:contextualSpacing/>
              <w:rPr>
                <w:sz w:val="16"/>
                <w:szCs w:val="16"/>
              </w:rPr>
            </w:pPr>
            <w:r w:rsidRPr="008A4A8F">
              <w:rPr>
                <w:sz w:val="16"/>
                <w:szCs w:val="16"/>
              </w:rPr>
              <w:t>Title</w:t>
            </w:r>
          </w:p>
          <w:p w:rsidR="00336A9C" w:rsidRPr="008A4A8F" w:rsidRDefault="00336A9C" w:rsidP="00336A9C">
            <w:pPr>
              <w:numPr>
                <w:ilvl w:val="0"/>
                <w:numId w:val="4"/>
              </w:numPr>
              <w:contextualSpacing/>
              <w:rPr>
                <w:sz w:val="16"/>
                <w:szCs w:val="16"/>
              </w:rPr>
            </w:pPr>
            <w:r w:rsidRPr="008A4A8F">
              <w:rPr>
                <w:sz w:val="16"/>
                <w:szCs w:val="16"/>
              </w:rPr>
              <w:t>Website</w:t>
            </w:r>
          </w:p>
          <w:p w:rsidR="00336A9C" w:rsidRPr="008A4A8F" w:rsidRDefault="00336A9C" w:rsidP="00FF4446">
            <w:pPr>
              <w:ind w:left="720"/>
              <w:contextualSpacing/>
              <w:rPr>
                <w:sz w:val="16"/>
                <w:szCs w:val="16"/>
              </w:rPr>
            </w:pPr>
          </w:p>
          <w:p w:rsidR="00336A9C" w:rsidRPr="008A4A8F" w:rsidRDefault="00336A9C" w:rsidP="00336A9C">
            <w:pPr>
              <w:numPr>
                <w:ilvl w:val="0"/>
                <w:numId w:val="4"/>
              </w:numPr>
              <w:contextualSpacing/>
              <w:rPr>
                <w:sz w:val="16"/>
                <w:szCs w:val="16"/>
              </w:rPr>
            </w:pPr>
            <w:r w:rsidRPr="008A4A8F">
              <w:rPr>
                <w:sz w:val="16"/>
                <w:szCs w:val="16"/>
              </w:rPr>
              <w:t>Date Published</w:t>
            </w:r>
          </w:p>
          <w:p w:rsidR="00336A9C" w:rsidRPr="008A4A8F" w:rsidRDefault="00336A9C" w:rsidP="00336A9C">
            <w:pPr>
              <w:numPr>
                <w:ilvl w:val="0"/>
                <w:numId w:val="4"/>
              </w:numPr>
              <w:contextualSpacing/>
              <w:rPr>
                <w:sz w:val="16"/>
                <w:szCs w:val="16"/>
              </w:rPr>
            </w:pPr>
            <w:r w:rsidRPr="008A4A8F">
              <w:rPr>
                <w:sz w:val="16"/>
                <w:szCs w:val="16"/>
              </w:rPr>
              <w:t>Page Number</w:t>
            </w:r>
          </w:p>
          <w:p w:rsidR="00336A9C" w:rsidRPr="008A4A8F" w:rsidRDefault="00336A9C" w:rsidP="00FF4446">
            <w:pPr>
              <w:rPr>
                <w:sz w:val="16"/>
                <w:szCs w:val="16"/>
              </w:rPr>
            </w:pPr>
          </w:p>
          <w:p w:rsidR="00336A9C" w:rsidRPr="008A4A8F" w:rsidRDefault="00336A9C" w:rsidP="00FF4446">
            <w:pPr>
              <w:rPr>
                <w:sz w:val="16"/>
                <w:szCs w:val="16"/>
              </w:rPr>
            </w:pPr>
          </w:p>
          <w:p w:rsidR="00336A9C" w:rsidRPr="008A4A8F" w:rsidRDefault="00336A9C" w:rsidP="00FF4446">
            <w:pPr>
              <w:rPr>
                <w:sz w:val="16"/>
                <w:szCs w:val="16"/>
              </w:rPr>
            </w:pPr>
          </w:p>
          <w:p w:rsidR="00336A9C" w:rsidRPr="008A4A8F" w:rsidRDefault="00336A9C" w:rsidP="00FF4446">
            <w:pPr>
              <w:rPr>
                <w:sz w:val="16"/>
                <w:szCs w:val="16"/>
              </w:rPr>
            </w:pPr>
          </w:p>
          <w:p w:rsidR="00336A9C" w:rsidRPr="008A4A8F" w:rsidRDefault="00336A9C" w:rsidP="00FF4446">
            <w:pPr>
              <w:rPr>
                <w:sz w:val="16"/>
                <w:szCs w:val="16"/>
              </w:rPr>
            </w:pPr>
          </w:p>
          <w:p w:rsidR="00336A9C" w:rsidRPr="008A4A8F" w:rsidRDefault="00336A9C" w:rsidP="00FF4446">
            <w:pPr>
              <w:rPr>
                <w:sz w:val="16"/>
                <w:szCs w:val="16"/>
              </w:rPr>
            </w:pPr>
          </w:p>
          <w:p w:rsidR="00336A9C" w:rsidRPr="008A4A8F" w:rsidRDefault="00336A9C" w:rsidP="00FF4446">
            <w:pPr>
              <w:rPr>
                <w:sz w:val="16"/>
                <w:szCs w:val="16"/>
              </w:rPr>
            </w:pPr>
          </w:p>
          <w:p w:rsidR="00336A9C" w:rsidRPr="008A4A8F" w:rsidRDefault="00336A9C" w:rsidP="00FF4446">
            <w:pPr>
              <w:rPr>
                <w:sz w:val="16"/>
                <w:szCs w:val="16"/>
              </w:rPr>
            </w:pPr>
          </w:p>
          <w:p w:rsidR="00336A9C" w:rsidRPr="008A4A8F" w:rsidRDefault="00336A9C" w:rsidP="00FF4446">
            <w:pPr>
              <w:rPr>
                <w:sz w:val="16"/>
                <w:szCs w:val="16"/>
              </w:rPr>
            </w:pPr>
          </w:p>
          <w:p w:rsidR="00336A9C" w:rsidRPr="008A4A8F" w:rsidRDefault="00336A9C" w:rsidP="00FF4446">
            <w:pPr>
              <w:rPr>
                <w:sz w:val="16"/>
                <w:szCs w:val="16"/>
              </w:rPr>
            </w:pPr>
          </w:p>
          <w:p w:rsidR="00336A9C" w:rsidRPr="008A4A8F" w:rsidRDefault="00336A9C" w:rsidP="00336A9C">
            <w:pPr>
              <w:numPr>
                <w:ilvl w:val="0"/>
                <w:numId w:val="7"/>
              </w:numPr>
              <w:contextualSpacing/>
              <w:rPr>
                <w:sz w:val="16"/>
                <w:szCs w:val="16"/>
              </w:rPr>
            </w:pPr>
            <w:r w:rsidRPr="008A4A8F">
              <w:rPr>
                <w:sz w:val="16"/>
                <w:szCs w:val="16"/>
              </w:rPr>
              <w:t xml:space="preserve">Author </w:t>
            </w:r>
          </w:p>
          <w:p w:rsidR="00336A9C" w:rsidRPr="008A4A8F" w:rsidRDefault="00336A9C" w:rsidP="00336A9C">
            <w:pPr>
              <w:numPr>
                <w:ilvl w:val="0"/>
                <w:numId w:val="7"/>
              </w:numPr>
              <w:contextualSpacing/>
              <w:rPr>
                <w:sz w:val="16"/>
                <w:szCs w:val="16"/>
              </w:rPr>
            </w:pPr>
            <w:r w:rsidRPr="008A4A8F">
              <w:rPr>
                <w:sz w:val="16"/>
                <w:szCs w:val="16"/>
              </w:rPr>
              <w:t>Title</w:t>
            </w:r>
          </w:p>
          <w:p w:rsidR="00336A9C" w:rsidRPr="008A4A8F" w:rsidRDefault="00336A9C" w:rsidP="00336A9C">
            <w:pPr>
              <w:numPr>
                <w:ilvl w:val="0"/>
                <w:numId w:val="7"/>
              </w:numPr>
              <w:contextualSpacing/>
              <w:rPr>
                <w:sz w:val="16"/>
                <w:szCs w:val="16"/>
              </w:rPr>
            </w:pPr>
            <w:r w:rsidRPr="008A4A8F">
              <w:rPr>
                <w:sz w:val="16"/>
                <w:szCs w:val="16"/>
              </w:rPr>
              <w:t>Website</w:t>
            </w:r>
          </w:p>
          <w:p w:rsidR="00336A9C" w:rsidRPr="008A4A8F" w:rsidRDefault="00336A9C" w:rsidP="00FF4446">
            <w:pPr>
              <w:ind w:left="720"/>
              <w:contextualSpacing/>
              <w:rPr>
                <w:sz w:val="16"/>
                <w:szCs w:val="16"/>
              </w:rPr>
            </w:pPr>
          </w:p>
          <w:p w:rsidR="00336A9C" w:rsidRPr="008A4A8F" w:rsidRDefault="00336A9C" w:rsidP="00336A9C">
            <w:pPr>
              <w:numPr>
                <w:ilvl w:val="0"/>
                <w:numId w:val="7"/>
              </w:numPr>
              <w:contextualSpacing/>
              <w:rPr>
                <w:sz w:val="16"/>
                <w:szCs w:val="16"/>
              </w:rPr>
            </w:pPr>
            <w:r w:rsidRPr="008A4A8F">
              <w:rPr>
                <w:sz w:val="16"/>
                <w:szCs w:val="16"/>
              </w:rPr>
              <w:t>Date Published</w:t>
            </w:r>
          </w:p>
          <w:p w:rsidR="00336A9C" w:rsidRPr="008A4A8F" w:rsidRDefault="00336A9C" w:rsidP="00336A9C">
            <w:pPr>
              <w:numPr>
                <w:ilvl w:val="0"/>
                <w:numId w:val="7"/>
              </w:numPr>
              <w:contextualSpacing/>
              <w:rPr>
                <w:sz w:val="16"/>
                <w:szCs w:val="16"/>
              </w:rPr>
            </w:pPr>
            <w:r w:rsidRPr="008A4A8F">
              <w:rPr>
                <w:sz w:val="16"/>
                <w:szCs w:val="16"/>
              </w:rPr>
              <w:t>Page Number</w:t>
            </w:r>
          </w:p>
          <w:p w:rsidR="00336A9C" w:rsidRPr="008A4A8F" w:rsidRDefault="00336A9C" w:rsidP="00FF4446">
            <w:pPr>
              <w:rPr>
                <w:sz w:val="16"/>
                <w:szCs w:val="16"/>
              </w:rPr>
            </w:pPr>
          </w:p>
          <w:p w:rsidR="00336A9C" w:rsidRPr="008A4A8F" w:rsidRDefault="00336A9C" w:rsidP="00FF4446">
            <w:pPr>
              <w:rPr>
                <w:sz w:val="16"/>
                <w:szCs w:val="16"/>
              </w:rPr>
            </w:pPr>
          </w:p>
          <w:p w:rsidR="00336A9C" w:rsidRPr="008A4A8F" w:rsidRDefault="00336A9C" w:rsidP="00FF4446">
            <w:pPr>
              <w:rPr>
                <w:sz w:val="16"/>
                <w:szCs w:val="16"/>
              </w:rPr>
            </w:pPr>
          </w:p>
          <w:p w:rsidR="00336A9C" w:rsidRPr="008A4A8F" w:rsidRDefault="00336A9C" w:rsidP="00FF4446">
            <w:pPr>
              <w:rPr>
                <w:sz w:val="16"/>
                <w:szCs w:val="16"/>
              </w:rPr>
            </w:pPr>
          </w:p>
          <w:p w:rsidR="00336A9C" w:rsidRPr="008A4A8F" w:rsidRDefault="00336A9C" w:rsidP="00FF4446">
            <w:pPr>
              <w:rPr>
                <w:sz w:val="16"/>
                <w:szCs w:val="16"/>
              </w:rPr>
            </w:pPr>
          </w:p>
          <w:p w:rsidR="00336A9C" w:rsidRPr="008A4A8F" w:rsidRDefault="00336A9C" w:rsidP="00FF4446">
            <w:pPr>
              <w:rPr>
                <w:sz w:val="16"/>
                <w:szCs w:val="16"/>
              </w:rPr>
            </w:pPr>
          </w:p>
          <w:p w:rsidR="00336A9C" w:rsidRPr="008A4A8F" w:rsidRDefault="00336A9C" w:rsidP="00FF4446">
            <w:pPr>
              <w:rPr>
                <w:sz w:val="16"/>
                <w:szCs w:val="16"/>
              </w:rPr>
            </w:pPr>
          </w:p>
          <w:p w:rsidR="00336A9C" w:rsidRPr="008A4A8F" w:rsidRDefault="00336A9C" w:rsidP="00FF4446">
            <w:pPr>
              <w:rPr>
                <w:sz w:val="16"/>
                <w:szCs w:val="16"/>
              </w:rPr>
            </w:pPr>
          </w:p>
          <w:p w:rsidR="00336A9C" w:rsidRPr="008A4A8F" w:rsidRDefault="00336A9C" w:rsidP="00FF4446">
            <w:pPr>
              <w:rPr>
                <w:sz w:val="16"/>
                <w:szCs w:val="16"/>
              </w:rPr>
            </w:pPr>
          </w:p>
          <w:p w:rsidR="00336A9C" w:rsidRPr="008A4A8F" w:rsidRDefault="00336A9C" w:rsidP="00FF4446">
            <w:pPr>
              <w:rPr>
                <w:sz w:val="16"/>
                <w:szCs w:val="16"/>
              </w:rPr>
            </w:pPr>
          </w:p>
          <w:p w:rsidR="00336A9C" w:rsidRPr="008A4A8F" w:rsidRDefault="00336A9C" w:rsidP="00FF4446">
            <w:pPr>
              <w:rPr>
                <w:sz w:val="16"/>
                <w:szCs w:val="16"/>
              </w:rPr>
            </w:pPr>
          </w:p>
          <w:p w:rsidR="00336A9C" w:rsidRPr="008A4A8F" w:rsidRDefault="00336A9C" w:rsidP="00FF4446">
            <w:pPr>
              <w:rPr>
                <w:sz w:val="16"/>
                <w:szCs w:val="16"/>
              </w:rPr>
            </w:pPr>
          </w:p>
          <w:p w:rsidR="00336A9C" w:rsidRPr="008A4A8F" w:rsidRDefault="00336A9C" w:rsidP="00FF4446">
            <w:pPr>
              <w:rPr>
                <w:sz w:val="16"/>
                <w:szCs w:val="16"/>
              </w:rPr>
            </w:pPr>
          </w:p>
          <w:p w:rsidR="00336A9C" w:rsidRPr="008A4A8F" w:rsidRDefault="00336A9C" w:rsidP="00336A9C">
            <w:pPr>
              <w:numPr>
                <w:ilvl w:val="0"/>
                <w:numId w:val="10"/>
              </w:numPr>
              <w:contextualSpacing/>
              <w:rPr>
                <w:sz w:val="16"/>
                <w:szCs w:val="16"/>
              </w:rPr>
            </w:pPr>
            <w:r w:rsidRPr="008A4A8F">
              <w:rPr>
                <w:sz w:val="16"/>
                <w:szCs w:val="16"/>
              </w:rPr>
              <w:t xml:space="preserve">Author </w:t>
            </w:r>
          </w:p>
          <w:p w:rsidR="00336A9C" w:rsidRPr="008A4A8F" w:rsidRDefault="00336A9C" w:rsidP="00336A9C">
            <w:pPr>
              <w:numPr>
                <w:ilvl w:val="0"/>
                <w:numId w:val="10"/>
              </w:numPr>
              <w:contextualSpacing/>
              <w:rPr>
                <w:sz w:val="16"/>
                <w:szCs w:val="16"/>
              </w:rPr>
            </w:pPr>
            <w:r w:rsidRPr="008A4A8F">
              <w:rPr>
                <w:sz w:val="16"/>
                <w:szCs w:val="16"/>
              </w:rPr>
              <w:t>Title</w:t>
            </w:r>
          </w:p>
          <w:p w:rsidR="00336A9C" w:rsidRPr="008A4A8F" w:rsidRDefault="00336A9C" w:rsidP="00336A9C">
            <w:pPr>
              <w:numPr>
                <w:ilvl w:val="0"/>
                <w:numId w:val="10"/>
              </w:numPr>
              <w:contextualSpacing/>
              <w:rPr>
                <w:sz w:val="16"/>
                <w:szCs w:val="16"/>
              </w:rPr>
            </w:pPr>
            <w:r w:rsidRPr="008A4A8F">
              <w:rPr>
                <w:sz w:val="16"/>
                <w:szCs w:val="16"/>
              </w:rPr>
              <w:t>Website</w:t>
            </w:r>
          </w:p>
          <w:p w:rsidR="00336A9C" w:rsidRPr="008A4A8F" w:rsidRDefault="00336A9C" w:rsidP="00FF4446">
            <w:pPr>
              <w:ind w:left="720"/>
              <w:contextualSpacing/>
              <w:rPr>
                <w:sz w:val="16"/>
                <w:szCs w:val="16"/>
              </w:rPr>
            </w:pPr>
          </w:p>
          <w:p w:rsidR="00336A9C" w:rsidRPr="008A4A8F" w:rsidRDefault="00336A9C" w:rsidP="00336A9C">
            <w:pPr>
              <w:numPr>
                <w:ilvl w:val="0"/>
                <w:numId w:val="10"/>
              </w:numPr>
              <w:contextualSpacing/>
              <w:rPr>
                <w:sz w:val="16"/>
                <w:szCs w:val="16"/>
              </w:rPr>
            </w:pPr>
            <w:r w:rsidRPr="008A4A8F">
              <w:rPr>
                <w:sz w:val="16"/>
                <w:szCs w:val="16"/>
              </w:rPr>
              <w:t>Date Published</w:t>
            </w:r>
          </w:p>
          <w:p w:rsidR="00336A9C" w:rsidRPr="008A4A8F" w:rsidRDefault="00336A9C" w:rsidP="00336A9C">
            <w:pPr>
              <w:numPr>
                <w:ilvl w:val="0"/>
                <w:numId w:val="10"/>
              </w:numPr>
              <w:contextualSpacing/>
              <w:rPr>
                <w:sz w:val="16"/>
                <w:szCs w:val="16"/>
              </w:rPr>
            </w:pPr>
            <w:r w:rsidRPr="008A4A8F">
              <w:rPr>
                <w:sz w:val="16"/>
                <w:szCs w:val="16"/>
              </w:rPr>
              <w:t>Page Number</w:t>
            </w:r>
          </w:p>
          <w:p w:rsidR="00336A9C" w:rsidRPr="008A4A8F" w:rsidRDefault="00336A9C" w:rsidP="00FF4446">
            <w:pPr>
              <w:rPr>
                <w:sz w:val="16"/>
                <w:szCs w:val="16"/>
              </w:rPr>
            </w:pPr>
          </w:p>
        </w:tc>
        <w:tc>
          <w:tcPr>
            <w:tcW w:w="3192" w:type="dxa"/>
          </w:tcPr>
          <w:p w:rsidR="00336A9C" w:rsidRPr="008A4A8F" w:rsidRDefault="00336A9C" w:rsidP="00FF4446">
            <w:pPr>
              <w:ind w:left="720"/>
              <w:contextualSpacing/>
              <w:rPr>
                <w:sz w:val="16"/>
                <w:szCs w:val="16"/>
              </w:rPr>
            </w:pPr>
          </w:p>
          <w:p w:rsidR="00336A9C" w:rsidRPr="008A4A8F" w:rsidRDefault="00336A9C" w:rsidP="00FF4446">
            <w:pPr>
              <w:ind w:left="720"/>
              <w:contextualSpacing/>
              <w:rPr>
                <w:sz w:val="16"/>
                <w:szCs w:val="16"/>
              </w:rPr>
            </w:pPr>
          </w:p>
          <w:p w:rsidR="00336A9C" w:rsidRPr="008A4A8F" w:rsidRDefault="00336A9C" w:rsidP="00FF4446">
            <w:pPr>
              <w:ind w:left="720"/>
              <w:contextualSpacing/>
              <w:rPr>
                <w:sz w:val="16"/>
                <w:szCs w:val="16"/>
              </w:rPr>
            </w:pPr>
          </w:p>
          <w:p w:rsidR="00336A9C" w:rsidRPr="008A4A8F" w:rsidRDefault="00336A9C" w:rsidP="00FF4446">
            <w:pPr>
              <w:ind w:left="720"/>
              <w:contextualSpacing/>
              <w:rPr>
                <w:sz w:val="16"/>
                <w:szCs w:val="16"/>
              </w:rPr>
            </w:pPr>
          </w:p>
          <w:p w:rsidR="00336A9C" w:rsidRPr="008A4A8F" w:rsidRDefault="00336A9C" w:rsidP="00FF4446">
            <w:pPr>
              <w:ind w:left="720"/>
              <w:contextualSpacing/>
              <w:rPr>
                <w:sz w:val="16"/>
                <w:szCs w:val="16"/>
              </w:rPr>
            </w:pPr>
          </w:p>
          <w:p w:rsidR="00336A9C" w:rsidRPr="008A4A8F" w:rsidRDefault="00336A9C" w:rsidP="00FF4446">
            <w:pPr>
              <w:ind w:left="720"/>
              <w:contextualSpacing/>
              <w:rPr>
                <w:sz w:val="16"/>
                <w:szCs w:val="16"/>
              </w:rPr>
            </w:pPr>
          </w:p>
          <w:p w:rsidR="00336A9C" w:rsidRPr="008A4A8F" w:rsidRDefault="00336A9C" w:rsidP="00FF4446">
            <w:pPr>
              <w:ind w:left="720"/>
              <w:contextualSpacing/>
              <w:rPr>
                <w:sz w:val="16"/>
                <w:szCs w:val="16"/>
              </w:rPr>
            </w:pPr>
          </w:p>
          <w:p w:rsidR="00336A9C" w:rsidRPr="008A4A8F" w:rsidRDefault="00336A9C" w:rsidP="00FF4446">
            <w:pPr>
              <w:ind w:left="720"/>
              <w:contextualSpacing/>
              <w:rPr>
                <w:sz w:val="16"/>
                <w:szCs w:val="16"/>
              </w:rPr>
            </w:pPr>
          </w:p>
          <w:p w:rsidR="00336A9C" w:rsidRPr="008A4A8F" w:rsidRDefault="00336A9C" w:rsidP="00FF4446">
            <w:pPr>
              <w:ind w:left="720"/>
              <w:contextualSpacing/>
              <w:rPr>
                <w:sz w:val="16"/>
                <w:szCs w:val="16"/>
              </w:rPr>
            </w:pPr>
          </w:p>
          <w:p w:rsidR="00336A9C" w:rsidRPr="008A4A8F" w:rsidRDefault="00336A9C" w:rsidP="00FF4446">
            <w:pPr>
              <w:ind w:left="720"/>
              <w:contextualSpacing/>
              <w:rPr>
                <w:sz w:val="16"/>
                <w:szCs w:val="16"/>
              </w:rPr>
            </w:pPr>
          </w:p>
          <w:p w:rsidR="00336A9C" w:rsidRPr="008A4A8F" w:rsidRDefault="00336A9C" w:rsidP="00FF4446">
            <w:pPr>
              <w:ind w:left="720"/>
              <w:contextualSpacing/>
              <w:rPr>
                <w:sz w:val="16"/>
                <w:szCs w:val="16"/>
              </w:rPr>
            </w:pPr>
          </w:p>
          <w:p w:rsidR="00336A9C" w:rsidRPr="008A4A8F" w:rsidRDefault="00336A9C" w:rsidP="00336A9C">
            <w:pPr>
              <w:numPr>
                <w:ilvl w:val="0"/>
                <w:numId w:val="5"/>
              </w:numPr>
              <w:contextualSpacing/>
              <w:rPr>
                <w:sz w:val="16"/>
                <w:szCs w:val="16"/>
              </w:rPr>
            </w:pPr>
            <w:r w:rsidRPr="008A4A8F">
              <w:rPr>
                <w:sz w:val="16"/>
                <w:szCs w:val="16"/>
              </w:rPr>
              <w:t>Author</w:t>
            </w:r>
          </w:p>
          <w:p w:rsidR="00336A9C" w:rsidRPr="008A4A8F" w:rsidRDefault="00336A9C" w:rsidP="00336A9C">
            <w:pPr>
              <w:numPr>
                <w:ilvl w:val="0"/>
                <w:numId w:val="5"/>
              </w:numPr>
              <w:contextualSpacing/>
              <w:rPr>
                <w:sz w:val="16"/>
                <w:szCs w:val="16"/>
              </w:rPr>
            </w:pPr>
            <w:r w:rsidRPr="008A4A8F">
              <w:rPr>
                <w:sz w:val="16"/>
                <w:szCs w:val="16"/>
              </w:rPr>
              <w:t>Title</w:t>
            </w:r>
          </w:p>
          <w:p w:rsidR="00336A9C" w:rsidRPr="008A4A8F" w:rsidRDefault="00336A9C" w:rsidP="00336A9C">
            <w:pPr>
              <w:numPr>
                <w:ilvl w:val="0"/>
                <w:numId w:val="5"/>
              </w:numPr>
              <w:contextualSpacing/>
              <w:rPr>
                <w:sz w:val="16"/>
                <w:szCs w:val="16"/>
              </w:rPr>
            </w:pPr>
            <w:r w:rsidRPr="008A4A8F">
              <w:rPr>
                <w:sz w:val="16"/>
                <w:szCs w:val="16"/>
              </w:rPr>
              <w:t>Website</w:t>
            </w:r>
          </w:p>
          <w:p w:rsidR="00336A9C" w:rsidRPr="008A4A8F" w:rsidRDefault="00336A9C" w:rsidP="00FF4446">
            <w:pPr>
              <w:ind w:left="720"/>
              <w:contextualSpacing/>
              <w:rPr>
                <w:sz w:val="16"/>
                <w:szCs w:val="16"/>
              </w:rPr>
            </w:pPr>
          </w:p>
          <w:p w:rsidR="00336A9C" w:rsidRPr="008A4A8F" w:rsidRDefault="00336A9C" w:rsidP="00336A9C">
            <w:pPr>
              <w:numPr>
                <w:ilvl w:val="0"/>
                <w:numId w:val="5"/>
              </w:numPr>
              <w:contextualSpacing/>
              <w:rPr>
                <w:sz w:val="16"/>
                <w:szCs w:val="16"/>
              </w:rPr>
            </w:pPr>
            <w:r w:rsidRPr="008A4A8F">
              <w:rPr>
                <w:sz w:val="16"/>
                <w:szCs w:val="16"/>
              </w:rPr>
              <w:t>Date Published</w:t>
            </w:r>
          </w:p>
          <w:p w:rsidR="00336A9C" w:rsidRPr="008A4A8F" w:rsidRDefault="00336A9C" w:rsidP="00336A9C">
            <w:pPr>
              <w:numPr>
                <w:ilvl w:val="0"/>
                <w:numId w:val="5"/>
              </w:numPr>
              <w:contextualSpacing/>
              <w:rPr>
                <w:sz w:val="16"/>
                <w:szCs w:val="16"/>
              </w:rPr>
            </w:pPr>
            <w:r w:rsidRPr="008A4A8F">
              <w:rPr>
                <w:sz w:val="16"/>
                <w:szCs w:val="16"/>
              </w:rPr>
              <w:t>Page Number</w:t>
            </w:r>
          </w:p>
          <w:p w:rsidR="00336A9C" w:rsidRPr="008A4A8F" w:rsidRDefault="00336A9C" w:rsidP="00FF4446">
            <w:pPr>
              <w:ind w:left="720"/>
              <w:contextualSpacing/>
              <w:rPr>
                <w:sz w:val="16"/>
                <w:szCs w:val="16"/>
              </w:rPr>
            </w:pPr>
          </w:p>
          <w:p w:rsidR="00336A9C" w:rsidRPr="008A4A8F" w:rsidRDefault="00336A9C" w:rsidP="00FF4446">
            <w:pPr>
              <w:ind w:left="720"/>
              <w:contextualSpacing/>
              <w:rPr>
                <w:sz w:val="16"/>
                <w:szCs w:val="16"/>
              </w:rPr>
            </w:pPr>
          </w:p>
          <w:p w:rsidR="00336A9C" w:rsidRPr="008A4A8F" w:rsidRDefault="00336A9C" w:rsidP="00FF4446">
            <w:pPr>
              <w:ind w:left="720"/>
              <w:contextualSpacing/>
              <w:rPr>
                <w:sz w:val="16"/>
                <w:szCs w:val="16"/>
              </w:rPr>
            </w:pPr>
          </w:p>
          <w:p w:rsidR="00336A9C" w:rsidRPr="008A4A8F" w:rsidRDefault="00336A9C" w:rsidP="00FF4446">
            <w:pPr>
              <w:ind w:left="720"/>
              <w:contextualSpacing/>
              <w:rPr>
                <w:sz w:val="16"/>
                <w:szCs w:val="16"/>
              </w:rPr>
            </w:pPr>
          </w:p>
          <w:p w:rsidR="00336A9C" w:rsidRPr="008A4A8F" w:rsidRDefault="00336A9C" w:rsidP="00FF4446">
            <w:pPr>
              <w:ind w:left="720"/>
              <w:contextualSpacing/>
              <w:rPr>
                <w:sz w:val="16"/>
                <w:szCs w:val="16"/>
              </w:rPr>
            </w:pPr>
          </w:p>
          <w:p w:rsidR="00336A9C" w:rsidRPr="008A4A8F" w:rsidRDefault="00336A9C" w:rsidP="00FF4446">
            <w:pPr>
              <w:ind w:left="720"/>
              <w:contextualSpacing/>
              <w:rPr>
                <w:sz w:val="16"/>
                <w:szCs w:val="16"/>
              </w:rPr>
            </w:pPr>
          </w:p>
          <w:p w:rsidR="00336A9C" w:rsidRPr="008A4A8F" w:rsidRDefault="00336A9C" w:rsidP="00FF4446">
            <w:pPr>
              <w:ind w:left="720"/>
              <w:contextualSpacing/>
              <w:rPr>
                <w:sz w:val="16"/>
                <w:szCs w:val="16"/>
              </w:rPr>
            </w:pPr>
          </w:p>
          <w:p w:rsidR="00336A9C" w:rsidRPr="008A4A8F" w:rsidRDefault="00336A9C" w:rsidP="00FF4446">
            <w:pPr>
              <w:ind w:left="720"/>
              <w:contextualSpacing/>
              <w:rPr>
                <w:sz w:val="16"/>
                <w:szCs w:val="16"/>
              </w:rPr>
            </w:pPr>
          </w:p>
          <w:p w:rsidR="00336A9C" w:rsidRPr="008A4A8F" w:rsidRDefault="00336A9C" w:rsidP="00FF4446">
            <w:pPr>
              <w:ind w:left="720"/>
              <w:contextualSpacing/>
              <w:rPr>
                <w:sz w:val="16"/>
                <w:szCs w:val="16"/>
              </w:rPr>
            </w:pPr>
          </w:p>
          <w:p w:rsidR="00336A9C" w:rsidRPr="008A4A8F" w:rsidRDefault="00336A9C" w:rsidP="00FF4446">
            <w:pPr>
              <w:ind w:left="720"/>
              <w:contextualSpacing/>
              <w:rPr>
                <w:sz w:val="16"/>
                <w:szCs w:val="16"/>
              </w:rPr>
            </w:pPr>
          </w:p>
          <w:p w:rsidR="00336A9C" w:rsidRPr="008A4A8F" w:rsidRDefault="00336A9C" w:rsidP="00336A9C">
            <w:pPr>
              <w:numPr>
                <w:ilvl w:val="0"/>
                <w:numId w:val="8"/>
              </w:numPr>
              <w:contextualSpacing/>
              <w:rPr>
                <w:sz w:val="16"/>
                <w:szCs w:val="16"/>
              </w:rPr>
            </w:pPr>
            <w:r w:rsidRPr="008A4A8F">
              <w:rPr>
                <w:sz w:val="16"/>
                <w:szCs w:val="16"/>
              </w:rPr>
              <w:t xml:space="preserve">Author </w:t>
            </w:r>
          </w:p>
          <w:p w:rsidR="00336A9C" w:rsidRPr="008A4A8F" w:rsidRDefault="00336A9C" w:rsidP="00336A9C">
            <w:pPr>
              <w:numPr>
                <w:ilvl w:val="0"/>
                <w:numId w:val="8"/>
              </w:numPr>
              <w:contextualSpacing/>
              <w:rPr>
                <w:sz w:val="16"/>
                <w:szCs w:val="16"/>
              </w:rPr>
            </w:pPr>
            <w:r w:rsidRPr="008A4A8F">
              <w:rPr>
                <w:sz w:val="16"/>
                <w:szCs w:val="16"/>
              </w:rPr>
              <w:t>Title</w:t>
            </w:r>
          </w:p>
          <w:p w:rsidR="00336A9C" w:rsidRPr="008A4A8F" w:rsidRDefault="00336A9C" w:rsidP="00336A9C">
            <w:pPr>
              <w:numPr>
                <w:ilvl w:val="0"/>
                <w:numId w:val="8"/>
              </w:numPr>
              <w:contextualSpacing/>
              <w:rPr>
                <w:sz w:val="16"/>
                <w:szCs w:val="16"/>
              </w:rPr>
            </w:pPr>
            <w:r w:rsidRPr="008A4A8F">
              <w:rPr>
                <w:sz w:val="16"/>
                <w:szCs w:val="16"/>
              </w:rPr>
              <w:t>Website</w:t>
            </w:r>
          </w:p>
          <w:p w:rsidR="00336A9C" w:rsidRPr="008A4A8F" w:rsidRDefault="00336A9C" w:rsidP="00FF4446">
            <w:pPr>
              <w:ind w:left="720"/>
              <w:contextualSpacing/>
              <w:rPr>
                <w:sz w:val="16"/>
                <w:szCs w:val="16"/>
              </w:rPr>
            </w:pPr>
          </w:p>
          <w:p w:rsidR="00336A9C" w:rsidRPr="008A4A8F" w:rsidRDefault="00336A9C" w:rsidP="00336A9C">
            <w:pPr>
              <w:numPr>
                <w:ilvl w:val="0"/>
                <w:numId w:val="8"/>
              </w:numPr>
              <w:contextualSpacing/>
              <w:rPr>
                <w:sz w:val="16"/>
                <w:szCs w:val="16"/>
              </w:rPr>
            </w:pPr>
            <w:r w:rsidRPr="008A4A8F">
              <w:rPr>
                <w:sz w:val="16"/>
                <w:szCs w:val="16"/>
              </w:rPr>
              <w:t>Date Published</w:t>
            </w:r>
          </w:p>
          <w:p w:rsidR="00336A9C" w:rsidRPr="008A4A8F" w:rsidRDefault="00336A9C" w:rsidP="00336A9C">
            <w:pPr>
              <w:numPr>
                <w:ilvl w:val="0"/>
                <w:numId w:val="8"/>
              </w:numPr>
              <w:contextualSpacing/>
              <w:rPr>
                <w:sz w:val="16"/>
                <w:szCs w:val="16"/>
              </w:rPr>
            </w:pPr>
            <w:r w:rsidRPr="008A4A8F">
              <w:rPr>
                <w:sz w:val="16"/>
                <w:szCs w:val="16"/>
              </w:rPr>
              <w:t>Page Number</w:t>
            </w:r>
          </w:p>
          <w:p w:rsidR="00336A9C" w:rsidRPr="008A4A8F" w:rsidRDefault="00336A9C" w:rsidP="00FF4446">
            <w:pPr>
              <w:ind w:left="720"/>
              <w:contextualSpacing/>
              <w:rPr>
                <w:sz w:val="16"/>
                <w:szCs w:val="16"/>
              </w:rPr>
            </w:pPr>
          </w:p>
          <w:p w:rsidR="00336A9C" w:rsidRPr="008A4A8F" w:rsidRDefault="00336A9C" w:rsidP="00FF4446">
            <w:pPr>
              <w:rPr>
                <w:sz w:val="16"/>
                <w:szCs w:val="16"/>
              </w:rPr>
            </w:pPr>
          </w:p>
          <w:p w:rsidR="00336A9C" w:rsidRPr="008A4A8F" w:rsidRDefault="00336A9C" w:rsidP="00FF4446">
            <w:pPr>
              <w:rPr>
                <w:sz w:val="16"/>
                <w:szCs w:val="16"/>
              </w:rPr>
            </w:pPr>
          </w:p>
          <w:p w:rsidR="00336A9C" w:rsidRPr="008A4A8F" w:rsidRDefault="00336A9C" w:rsidP="00FF4446">
            <w:pPr>
              <w:rPr>
                <w:sz w:val="16"/>
                <w:szCs w:val="16"/>
              </w:rPr>
            </w:pPr>
          </w:p>
          <w:p w:rsidR="00336A9C" w:rsidRPr="008A4A8F" w:rsidRDefault="00336A9C" w:rsidP="00FF4446">
            <w:pPr>
              <w:rPr>
                <w:sz w:val="16"/>
                <w:szCs w:val="16"/>
              </w:rPr>
            </w:pPr>
          </w:p>
          <w:p w:rsidR="00336A9C" w:rsidRPr="008A4A8F" w:rsidRDefault="00336A9C" w:rsidP="00FF4446">
            <w:pPr>
              <w:rPr>
                <w:sz w:val="16"/>
                <w:szCs w:val="16"/>
              </w:rPr>
            </w:pPr>
          </w:p>
          <w:p w:rsidR="00336A9C" w:rsidRPr="008A4A8F" w:rsidRDefault="00336A9C" w:rsidP="00FF4446">
            <w:pPr>
              <w:rPr>
                <w:sz w:val="16"/>
                <w:szCs w:val="16"/>
              </w:rPr>
            </w:pPr>
          </w:p>
          <w:p w:rsidR="00336A9C" w:rsidRPr="008A4A8F" w:rsidRDefault="00336A9C" w:rsidP="00FF4446">
            <w:pPr>
              <w:rPr>
                <w:sz w:val="16"/>
                <w:szCs w:val="16"/>
              </w:rPr>
            </w:pPr>
          </w:p>
          <w:p w:rsidR="00336A9C" w:rsidRPr="008A4A8F" w:rsidRDefault="00336A9C" w:rsidP="00FF4446">
            <w:pPr>
              <w:rPr>
                <w:sz w:val="16"/>
                <w:szCs w:val="16"/>
              </w:rPr>
            </w:pPr>
          </w:p>
          <w:p w:rsidR="00336A9C" w:rsidRPr="008A4A8F" w:rsidRDefault="00336A9C" w:rsidP="00FF4446">
            <w:pPr>
              <w:rPr>
                <w:sz w:val="16"/>
                <w:szCs w:val="16"/>
              </w:rPr>
            </w:pPr>
          </w:p>
          <w:p w:rsidR="00336A9C" w:rsidRPr="008A4A8F" w:rsidRDefault="00336A9C" w:rsidP="00FF4446">
            <w:pPr>
              <w:rPr>
                <w:sz w:val="16"/>
                <w:szCs w:val="16"/>
              </w:rPr>
            </w:pPr>
          </w:p>
          <w:p w:rsidR="00336A9C" w:rsidRPr="008A4A8F" w:rsidRDefault="00336A9C" w:rsidP="00FF4446">
            <w:pPr>
              <w:rPr>
                <w:sz w:val="16"/>
                <w:szCs w:val="16"/>
              </w:rPr>
            </w:pPr>
          </w:p>
          <w:p w:rsidR="00336A9C" w:rsidRPr="008A4A8F" w:rsidRDefault="00336A9C" w:rsidP="00FF4446">
            <w:pPr>
              <w:rPr>
                <w:sz w:val="16"/>
                <w:szCs w:val="16"/>
              </w:rPr>
            </w:pPr>
          </w:p>
          <w:p w:rsidR="00336A9C" w:rsidRPr="008A4A8F" w:rsidRDefault="00336A9C" w:rsidP="00336A9C">
            <w:pPr>
              <w:numPr>
                <w:ilvl w:val="0"/>
                <w:numId w:val="11"/>
              </w:numPr>
              <w:contextualSpacing/>
              <w:rPr>
                <w:sz w:val="16"/>
                <w:szCs w:val="16"/>
              </w:rPr>
            </w:pPr>
            <w:r w:rsidRPr="008A4A8F">
              <w:rPr>
                <w:sz w:val="16"/>
                <w:szCs w:val="16"/>
              </w:rPr>
              <w:t xml:space="preserve">Author </w:t>
            </w:r>
          </w:p>
          <w:p w:rsidR="00336A9C" w:rsidRPr="008A4A8F" w:rsidRDefault="00336A9C" w:rsidP="00336A9C">
            <w:pPr>
              <w:numPr>
                <w:ilvl w:val="0"/>
                <w:numId w:val="11"/>
              </w:numPr>
              <w:contextualSpacing/>
              <w:rPr>
                <w:sz w:val="16"/>
                <w:szCs w:val="16"/>
              </w:rPr>
            </w:pPr>
            <w:r w:rsidRPr="008A4A8F">
              <w:rPr>
                <w:sz w:val="16"/>
                <w:szCs w:val="16"/>
              </w:rPr>
              <w:t>Title</w:t>
            </w:r>
          </w:p>
          <w:p w:rsidR="00336A9C" w:rsidRPr="008A4A8F" w:rsidRDefault="00336A9C" w:rsidP="00336A9C">
            <w:pPr>
              <w:numPr>
                <w:ilvl w:val="0"/>
                <w:numId w:val="11"/>
              </w:numPr>
              <w:contextualSpacing/>
              <w:rPr>
                <w:sz w:val="16"/>
                <w:szCs w:val="16"/>
              </w:rPr>
            </w:pPr>
            <w:r w:rsidRPr="008A4A8F">
              <w:rPr>
                <w:sz w:val="16"/>
                <w:szCs w:val="16"/>
              </w:rPr>
              <w:t>Website</w:t>
            </w:r>
          </w:p>
          <w:p w:rsidR="00336A9C" w:rsidRPr="008A4A8F" w:rsidRDefault="00336A9C" w:rsidP="00FF4446">
            <w:pPr>
              <w:ind w:left="720"/>
              <w:contextualSpacing/>
              <w:rPr>
                <w:sz w:val="16"/>
                <w:szCs w:val="16"/>
              </w:rPr>
            </w:pPr>
          </w:p>
          <w:p w:rsidR="00336A9C" w:rsidRPr="008A4A8F" w:rsidRDefault="00336A9C" w:rsidP="00336A9C">
            <w:pPr>
              <w:numPr>
                <w:ilvl w:val="0"/>
                <w:numId w:val="11"/>
              </w:numPr>
              <w:contextualSpacing/>
              <w:rPr>
                <w:sz w:val="16"/>
                <w:szCs w:val="16"/>
              </w:rPr>
            </w:pPr>
            <w:r w:rsidRPr="008A4A8F">
              <w:rPr>
                <w:sz w:val="16"/>
                <w:szCs w:val="16"/>
              </w:rPr>
              <w:t>Date Published</w:t>
            </w:r>
          </w:p>
          <w:p w:rsidR="00336A9C" w:rsidRPr="008A4A8F" w:rsidRDefault="00336A9C" w:rsidP="00336A9C">
            <w:pPr>
              <w:numPr>
                <w:ilvl w:val="0"/>
                <w:numId w:val="11"/>
              </w:numPr>
              <w:contextualSpacing/>
              <w:rPr>
                <w:sz w:val="16"/>
                <w:szCs w:val="16"/>
              </w:rPr>
            </w:pPr>
            <w:r w:rsidRPr="008A4A8F">
              <w:rPr>
                <w:sz w:val="16"/>
                <w:szCs w:val="16"/>
              </w:rPr>
              <w:t>Page Number</w:t>
            </w:r>
          </w:p>
          <w:p w:rsidR="00336A9C" w:rsidRPr="008A4A8F" w:rsidRDefault="00336A9C" w:rsidP="00FF4446">
            <w:pPr>
              <w:rPr>
                <w:sz w:val="16"/>
                <w:szCs w:val="16"/>
              </w:rPr>
            </w:pPr>
          </w:p>
        </w:tc>
      </w:tr>
      <w:tr w:rsidR="00336A9C" w:rsidRPr="008A4A8F" w:rsidTr="00FF4446">
        <w:tc>
          <w:tcPr>
            <w:tcW w:w="3192" w:type="dxa"/>
            <w:tcBorders>
              <w:top w:val="single" w:sz="4" w:space="0" w:color="auto"/>
              <w:left w:val="single" w:sz="4" w:space="0" w:color="auto"/>
              <w:bottom w:val="nil"/>
              <w:right w:val="single" w:sz="4" w:space="0" w:color="auto"/>
            </w:tcBorders>
          </w:tcPr>
          <w:p w:rsidR="00336A9C" w:rsidRDefault="00336A9C" w:rsidP="00FF4446">
            <w:pPr>
              <w:ind w:left="720"/>
              <w:contextualSpacing/>
              <w:rPr>
                <w:sz w:val="16"/>
                <w:szCs w:val="16"/>
              </w:rPr>
            </w:pPr>
            <w:r>
              <w:rPr>
                <w:sz w:val="16"/>
                <w:szCs w:val="16"/>
              </w:rPr>
              <w:lastRenderedPageBreak/>
              <w:t xml:space="preserve">Extras: </w:t>
            </w:r>
          </w:p>
          <w:p w:rsidR="00336A9C" w:rsidRDefault="00336A9C" w:rsidP="00FF4446">
            <w:pPr>
              <w:ind w:left="720"/>
              <w:contextualSpacing/>
            </w:pPr>
            <w:r>
              <w:t xml:space="preserve">pay scale or any visual aids </w:t>
            </w:r>
          </w:p>
          <w:p w:rsidR="00336A9C" w:rsidRDefault="00336A9C" w:rsidP="00FF4446">
            <w:pPr>
              <w:ind w:left="720"/>
              <w:contextualSpacing/>
            </w:pPr>
          </w:p>
          <w:p w:rsidR="00336A9C" w:rsidRDefault="00336A9C" w:rsidP="00FF4446">
            <w:pPr>
              <w:ind w:left="720"/>
              <w:contextualSpacing/>
            </w:pPr>
          </w:p>
          <w:p w:rsidR="00336A9C" w:rsidRDefault="00336A9C" w:rsidP="00FF4446">
            <w:pPr>
              <w:ind w:left="720"/>
              <w:contextualSpacing/>
            </w:pPr>
          </w:p>
          <w:p w:rsidR="00336A9C" w:rsidRDefault="00336A9C" w:rsidP="00FF4446">
            <w:pPr>
              <w:ind w:left="720"/>
              <w:contextualSpacing/>
            </w:pPr>
          </w:p>
          <w:p w:rsidR="00336A9C" w:rsidRDefault="00336A9C" w:rsidP="00FF4446">
            <w:pPr>
              <w:ind w:left="720"/>
              <w:contextualSpacing/>
            </w:pPr>
          </w:p>
          <w:p w:rsidR="00336A9C" w:rsidRDefault="00336A9C" w:rsidP="00FF4446">
            <w:pPr>
              <w:ind w:left="720"/>
              <w:contextualSpacing/>
            </w:pPr>
          </w:p>
          <w:p w:rsidR="00336A9C" w:rsidRDefault="00336A9C" w:rsidP="00FF4446">
            <w:pPr>
              <w:ind w:left="720"/>
              <w:contextualSpacing/>
            </w:pPr>
          </w:p>
          <w:p w:rsidR="00336A9C" w:rsidRDefault="00336A9C" w:rsidP="00FF4446">
            <w:pPr>
              <w:ind w:left="720"/>
              <w:contextualSpacing/>
              <w:rPr>
                <w:sz w:val="16"/>
                <w:szCs w:val="16"/>
              </w:rPr>
            </w:pPr>
          </w:p>
          <w:p w:rsidR="00336A9C" w:rsidRDefault="00336A9C" w:rsidP="00FF4446">
            <w:pPr>
              <w:ind w:left="720"/>
              <w:contextualSpacing/>
              <w:rPr>
                <w:sz w:val="16"/>
                <w:szCs w:val="16"/>
              </w:rPr>
            </w:pPr>
          </w:p>
          <w:p w:rsidR="00336A9C" w:rsidRPr="008A4A8F" w:rsidRDefault="00336A9C" w:rsidP="00FF4446">
            <w:pPr>
              <w:ind w:left="720"/>
              <w:contextualSpacing/>
              <w:rPr>
                <w:sz w:val="16"/>
                <w:szCs w:val="16"/>
              </w:rPr>
            </w:pPr>
          </w:p>
        </w:tc>
        <w:tc>
          <w:tcPr>
            <w:tcW w:w="3192" w:type="dxa"/>
            <w:tcBorders>
              <w:left w:val="single" w:sz="4" w:space="0" w:color="auto"/>
            </w:tcBorders>
          </w:tcPr>
          <w:p w:rsidR="00336A9C" w:rsidRDefault="00336A9C" w:rsidP="00FF4446">
            <w:pPr>
              <w:ind w:left="720"/>
              <w:contextualSpacing/>
            </w:pPr>
            <w:r>
              <w:lastRenderedPageBreak/>
              <w:t>Extras</w:t>
            </w:r>
          </w:p>
          <w:p w:rsidR="00336A9C" w:rsidRPr="008A4A8F" w:rsidRDefault="00336A9C" w:rsidP="00FF4446">
            <w:pPr>
              <w:ind w:left="720"/>
              <w:contextualSpacing/>
              <w:rPr>
                <w:sz w:val="16"/>
                <w:szCs w:val="16"/>
              </w:rPr>
            </w:pPr>
            <w:r>
              <w:t>level of knowledge/skills</w:t>
            </w:r>
          </w:p>
        </w:tc>
        <w:tc>
          <w:tcPr>
            <w:tcW w:w="3192" w:type="dxa"/>
          </w:tcPr>
          <w:p w:rsidR="00336A9C" w:rsidRDefault="00336A9C" w:rsidP="00FF4446">
            <w:pPr>
              <w:ind w:left="720"/>
              <w:contextualSpacing/>
            </w:pPr>
            <w:r>
              <w:t xml:space="preserve">Extras:   </w:t>
            </w:r>
          </w:p>
          <w:p w:rsidR="00336A9C" w:rsidRDefault="00336A9C" w:rsidP="00FF4446">
            <w:pPr>
              <w:ind w:left="720"/>
              <w:contextualSpacing/>
              <w:rPr>
                <w:sz w:val="16"/>
                <w:szCs w:val="16"/>
              </w:rPr>
            </w:pPr>
            <w:proofErr w:type="gramStart"/>
            <w:r>
              <w:t>pie</w:t>
            </w:r>
            <w:proofErr w:type="gramEnd"/>
            <w:r>
              <w:t xml:space="preserve"> chart of time/experience needed for that job, etc. </w:t>
            </w:r>
          </w:p>
          <w:p w:rsidR="00336A9C" w:rsidRPr="008A4A8F" w:rsidRDefault="00336A9C" w:rsidP="00FF4446">
            <w:pPr>
              <w:ind w:left="720"/>
              <w:contextualSpacing/>
              <w:rPr>
                <w:sz w:val="16"/>
                <w:szCs w:val="16"/>
              </w:rPr>
            </w:pPr>
          </w:p>
        </w:tc>
      </w:tr>
    </w:tbl>
    <w:p w:rsidR="00C01D1B" w:rsidRDefault="00C01D1B"/>
    <w:p w:rsidR="00336A9C" w:rsidRDefault="00336A9C" w:rsidP="00336A9C">
      <w:pPr>
        <w:pStyle w:val="ListParagraph"/>
        <w:numPr>
          <w:ilvl w:val="0"/>
          <w:numId w:val="13"/>
        </w:numPr>
      </w:pPr>
      <w:r>
        <w:t>MLA practice worksheet</w:t>
      </w:r>
    </w:p>
    <w:p w:rsidR="00336A9C" w:rsidRDefault="00336A9C" w:rsidP="00336A9C">
      <w:pPr>
        <w:pStyle w:val="ListParagraph"/>
        <w:numPr>
          <w:ilvl w:val="0"/>
          <w:numId w:val="16"/>
        </w:numPr>
      </w:pPr>
      <w:r>
        <w:t xml:space="preserve">It’s up to you whether you want to go over the MLA format before they research or when they actually start writing their essays.  It’s put in the document that they need to fill out the MLA practice worksheet before they research, but that is a judgment call.  Below is the information on the MLA practice worksheet.  (See materials to view the MLA </w:t>
      </w:r>
      <w:proofErr w:type="spellStart"/>
      <w:r>
        <w:t>pptx</w:t>
      </w:r>
      <w:proofErr w:type="spellEnd"/>
      <w:r>
        <w:t>)</w:t>
      </w:r>
    </w:p>
    <w:p w:rsidR="00336A9C" w:rsidRPr="003230F7" w:rsidRDefault="00336A9C" w:rsidP="00336A9C">
      <w:pPr>
        <w:jc w:val="center"/>
        <w:rPr>
          <w:b/>
        </w:rPr>
      </w:pPr>
      <w:r w:rsidRPr="003230F7">
        <w:rPr>
          <w:b/>
        </w:rPr>
        <w:t>MLA practice worksheet</w:t>
      </w:r>
    </w:p>
    <w:p w:rsidR="00336A9C" w:rsidRDefault="00336A9C" w:rsidP="00336A9C">
      <w:r>
        <w:t xml:space="preserve">Review the following Power Point presentation and practice. (Power Point is in materials section) Check and revise your answers as needed.  If you’ve been confused then this should help clarify.  Follow what the questions ask for.  </w:t>
      </w:r>
    </w:p>
    <w:tbl>
      <w:tblPr>
        <w:tblStyle w:val="TableGrid"/>
        <w:tblW w:w="0" w:type="auto"/>
        <w:tblLook w:val="04A0" w:firstRow="1" w:lastRow="0" w:firstColumn="1" w:lastColumn="0" w:noHBand="0" w:noVBand="1"/>
      </w:tblPr>
      <w:tblGrid>
        <w:gridCol w:w="440"/>
        <w:gridCol w:w="9136"/>
      </w:tblGrid>
      <w:tr w:rsidR="00336A9C" w:rsidTr="00FF4446">
        <w:tc>
          <w:tcPr>
            <w:tcW w:w="288" w:type="dxa"/>
          </w:tcPr>
          <w:p w:rsidR="00336A9C" w:rsidRDefault="00336A9C" w:rsidP="00FF4446"/>
        </w:tc>
        <w:tc>
          <w:tcPr>
            <w:tcW w:w="9288" w:type="dxa"/>
          </w:tcPr>
          <w:p w:rsidR="00336A9C" w:rsidRDefault="00336A9C" w:rsidP="00FF4446">
            <w:r>
              <w:t>MLA Questions</w:t>
            </w:r>
          </w:p>
        </w:tc>
      </w:tr>
      <w:tr w:rsidR="00336A9C" w:rsidTr="00FF4446">
        <w:tc>
          <w:tcPr>
            <w:tcW w:w="288" w:type="dxa"/>
          </w:tcPr>
          <w:p w:rsidR="00336A9C" w:rsidRDefault="00336A9C" w:rsidP="00FF4446">
            <w:r>
              <w:t>1</w:t>
            </w:r>
          </w:p>
        </w:tc>
        <w:tc>
          <w:tcPr>
            <w:tcW w:w="9288" w:type="dxa"/>
          </w:tcPr>
          <w:p w:rsidR="00336A9C" w:rsidRDefault="00336A9C" w:rsidP="00FF4446"/>
        </w:tc>
      </w:tr>
      <w:tr w:rsidR="00336A9C" w:rsidTr="00FF4446">
        <w:tc>
          <w:tcPr>
            <w:tcW w:w="288" w:type="dxa"/>
          </w:tcPr>
          <w:p w:rsidR="00336A9C" w:rsidRDefault="00336A9C" w:rsidP="00FF4446">
            <w:r>
              <w:t>2</w:t>
            </w:r>
          </w:p>
        </w:tc>
        <w:tc>
          <w:tcPr>
            <w:tcW w:w="9288" w:type="dxa"/>
          </w:tcPr>
          <w:p w:rsidR="00336A9C" w:rsidRDefault="00336A9C" w:rsidP="00FF4446"/>
        </w:tc>
      </w:tr>
      <w:tr w:rsidR="00336A9C" w:rsidTr="00FF4446">
        <w:tc>
          <w:tcPr>
            <w:tcW w:w="288" w:type="dxa"/>
          </w:tcPr>
          <w:p w:rsidR="00336A9C" w:rsidRDefault="00336A9C" w:rsidP="00FF4446">
            <w:r>
              <w:t>3</w:t>
            </w:r>
          </w:p>
        </w:tc>
        <w:tc>
          <w:tcPr>
            <w:tcW w:w="9288" w:type="dxa"/>
          </w:tcPr>
          <w:p w:rsidR="00336A9C" w:rsidRDefault="00336A9C" w:rsidP="00FF4446"/>
        </w:tc>
      </w:tr>
      <w:tr w:rsidR="00336A9C" w:rsidTr="00FF4446">
        <w:tc>
          <w:tcPr>
            <w:tcW w:w="288" w:type="dxa"/>
          </w:tcPr>
          <w:p w:rsidR="00336A9C" w:rsidRDefault="00336A9C" w:rsidP="00FF4446">
            <w:r>
              <w:t>4</w:t>
            </w:r>
          </w:p>
        </w:tc>
        <w:tc>
          <w:tcPr>
            <w:tcW w:w="9288" w:type="dxa"/>
          </w:tcPr>
          <w:p w:rsidR="00336A9C" w:rsidRDefault="00336A9C" w:rsidP="00FF4446"/>
        </w:tc>
      </w:tr>
      <w:tr w:rsidR="00336A9C" w:rsidTr="00FF4446">
        <w:tc>
          <w:tcPr>
            <w:tcW w:w="288" w:type="dxa"/>
          </w:tcPr>
          <w:p w:rsidR="00336A9C" w:rsidRDefault="00336A9C" w:rsidP="00FF4446">
            <w:r>
              <w:t>5</w:t>
            </w:r>
          </w:p>
        </w:tc>
        <w:tc>
          <w:tcPr>
            <w:tcW w:w="9288" w:type="dxa"/>
          </w:tcPr>
          <w:p w:rsidR="00336A9C" w:rsidRDefault="00336A9C" w:rsidP="00FF4446"/>
        </w:tc>
      </w:tr>
      <w:tr w:rsidR="00336A9C" w:rsidTr="00FF4446">
        <w:tc>
          <w:tcPr>
            <w:tcW w:w="288" w:type="dxa"/>
          </w:tcPr>
          <w:p w:rsidR="00336A9C" w:rsidRDefault="00336A9C" w:rsidP="00FF4446">
            <w:r>
              <w:t>6</w:t>
            </w:r>
          </w:p>
        </w:tc>
        <w:tc>
          <w:tcPr>
            <w:tcW w:w="9288" w:type="dxa"/>
          </w:tcPr>
          <w:p w:rsidR="00336A9C" w:rsidRDefault="00336A9C" w:rsidP="00FF4446"/>
        </w:tc>
      </w:tr>
      <w:tr w:rsidR="00336A9C" w:rsidTr="00FF4446">
        <w:tc>
          <w:tcPr>
            <w:tcW w:w="288" w:type="dxa"/>
          </w:tcPr>
          <w:p w:rsidR="00336A9C" w:rsidRDefault="00336A9C" w:rsidP="00FF4446">
            <w:r>
              <w:t>7</w:t>
            </w:r>
          </w:p>
        </w:tc>
        <w:tc>
          <w:tcPr>
            <w:tcW w:w="9288" w:type="dxa"/>
          </w:tcPr>
          <w:p w:rsidR="00336A9C" w:rsidRDefault="00336A9C" w:rsidP="00FF4446"/>
        </w:tc>
      </w:tr>
      <w:tr w:rsidR="00336A9C" w:rsidTr="00FF4446">
        <w:tc>
          <w:tcPr>
            <w:tcW w:w="288" w:type="dxa"/>
          </w:tcPr>
          <w:p w:rsidR="00336A9C" w:rsidRDefault="00336A9C" w:rsidP="00FF4446">
            <w:r>
              <w:t>8</w:t>
            </w:r>
          </w:p>
        </w:tc>
        <w:tc>
          <w:tcPr>
            <w:tcW w:w="9288" w:type="dxa"/>
          </w:tcPr>
          <w:p w:rsidR="00336A9C" w:rsidRDefault="00336A9C" w:rsidP="00FF4446"/>
        </w:tc>
      </w:tr>
      <w:tr w:rsidR="00336A9C" w:rsidTr="00FF4446">
        <w:tc>
          <w:tcPr>
            <w:tcW w:w="288" w:type="dxa"/>
          </w:tcPr>
          <w:p w:rsidR="00336A9C" w:rsidRDefault="00336A9C" w:rsidP="00FF4446">
            <w:r>
              <w:t>9</w:t>
            </w:r>
          </w:p>
        </w:tc>
        <w:tc>
          <w:tcPr>
            <w:tcW w:w="9288" w:type="dxa"/>
          </w:tcPr>
          <w:p w:rsidR="00336A9C" w:rsidRDefault="00336A9C" w:rsidP="00FF4446"/>
        </w:tc>
      </w:tr>
      <w:tr w:rsidR="00336A9C" w:rsidTr="00FF4446">
        <w:tc>
          <w:tcPr>
            <w:tcW w:w="288" w:type="dxa"/>
          </w:tcPr>
          <w:p w:rsidR="00336A9C" w:rsidRDefault="00336A9C" w:rsidP="00FF4446">
            <w:r>
              <w:t>10</w:t>
            </w:r>
          </w:p>
        </w:tc>
        <w:tc>
          <w:tcPr>
            <w:tcW w:w="9288" w:type="dxa"/>
          </w:tcPr>
          <w:p w:rsidR="00336A9C" w:rsidRDefault="00336A9C" w:rsidP="00FF4446"/>
        </w:tc>
      </w:tr>
      <w:tr w:rsidR="00336A9C" w:rsidTr="00FF4446">
        <w:tc>
          <w:tcPr>
            <w:tcW w:w="288" w:type="dxa"/>
          </w:tcPr>
          <w:p w:rsidR="00336A9C" w:rsidRDefault="00336A9C" w:rsidP="00FF4446">
            <w:r>
              <w:t>11</w:t>
            </w:r>
          </w:p>
        </w:tc>
        <w:tc>
          <w:tcPr>
            <w:tcW w:w="9288" w:type="dxa"/>
          </w:tcPr>
          <w:p w:rsidR="00336A9C" w:rsidRDefault="00336A9C" w:rsidP="00FF4446"/>
        </w:tc>
      </w:tr>
      <w:tr w:rsidR="00336A9C" w:rsidTr="00FF4446">
        <w:tc>
          <w:tcPr>
            <w:tcW w:w="288" w:type="dxa"/>
          </w:tcPr>
          <w:p w:rsidR="00336A9C" w:rsidRDefault="00336A9C" w:rsidP="00FF4446">
            <w:r>
              <w:t>12</w:t>
            </w:r>
          </w:p>
        </w:tc>
        <w:tc>
          <w:tcPr>
            <w:tcW w:w="9288" w:type="dxa"/>
          </w:tcPr>
          <w:p w:rsidR="00336A9C" w:rsidRDefault="00336A9C" w:rsidP="00FF4446"/>
        </w:tc>
      </w:tr>
      <w:tr w:rsidR="00336A9C" w:rsidTr="00FF4446">
        <w:tc>
          <w:tcPr>
            <w:tcW w:w="288" w:type="dxa"/>
          </w:tcPr>
          <w:p w:rsidR="00336A9C" w:rsidRDefault="00336A9C" w:rsidP="00FF4446">
            <w:r>
              <w:t>13</w:t>
            </w:r>
          </w:p>
        </w:tc>
        <w:tc>
          <w:tcPr>
            <w:tcW w:w="9288" w:type="dxa"/>
          </w:tcPr>
          <w:p w:rsidR="00336A9C" w:rsidRDefault="00336A9C" w:rsidP="00FF4446"/>
        </w:tc>
      </w:tr>
      <w:tr w:rsidR="00336A9C" w:rsidTr="00FF4446">
        <w:tc>
          <w:tcPr>
            <w:tcW w:w="288" w:type="dxa"/>
          </w:tcPr>
          <w:p w:rsidR="00336A9C" w:rsidRDefault="00336A9C" w:rsidP="00FF4446">
            <w:r>
              <w:t>14</w:t>
            </w:r>
          </w:p>
        </w:tc>
        <w:tc>
          <w:tcPr>
            <w:tcW w:w="9288" w:type="dxa"/>
          </w:tcPr>
          <w:p w:rsidR="00336A9C" w:rsidRDefault="00336A9C" w:rsidP="00FF4446"/>
        </w:tc>
      </w:tr>
      <w:tr w:rsidR="00336A9C" w:rsidTr="00FF4446">
        <w:tc>
          <w:tcPr>
            <w:tcW w:w="288" w:type="dxa"/>
          </w:tcPr>
          <w:p w:rsidR="00336A9C" w:rsidRDefault="00336A9C" w:rsidP="00FF4446">
            <w:r>
              <w:t>15</w:t>
            </w:r>
          </w:p>
        </w:tc>
        <w:tc>
          <w:tcPr>
            <w:tcW w:w="9288" w:type="dxa"/>
          </w:tcPr>
          <w:p w:rsidR="00336A9C" w:rsidRDefault="00336A9C" w:rsidP="00FF4446"/>
        </w:tc>
      </w:tr>
      <w:tr w:rsidR="00336A9C" w:rsidTr="00FF4446">
        <w:tc>
          <w:tcPr>
            <w:tcW w:w="288" w:type="dxa"/>
          </w:tcPr>
          <w:p w:rsidR="00336A9C" w:rsidRDefault="00336A9C" w:rsidP="00FF4446">
            <w:r>
              <w:t>16</w:t>
            </w:r>
          </w:p>
        </w:tc>
        <w:tc>
          <w:tcPr>
            <w:tcW w:w="9288" w:type="dxa"/>
          </w:tcPr>
          <w:p w:rsidR="00336A9C" w:rsidRDefault="00336A9C" w:rsidP="00FF4446"/>
        </w:tc>
      </w:tr>
      <w:tr w:rsidR="00336A9C" w:rsidTr="00FF4446">
        <w:tc>
          <w:tcPr>
            <w:tcW w:w="288" w:type="dxa"/>
          </w:tcPr>
          <w:p w:rsidR="00336A9C" w:rsidRDefault="00336A9C" w:rsidP="00FF4446">
            <w:r>
              <w:t>17</w:t>
            </w:r>
          </w:p>
        </w:tc>
        <w:tc>
          <w:tcPr>
            <w:tcW w:w="9288" w:type="dxa"/>
          </w:tcPr>
          <w:p w:rsidR="00336A9C" w:rsidRDefault="00336A9C" w:rsidP="00FF4446"/>
        </w:tc>
      </w:tr>
      <w:tr w:rsidR="00336A9C" w:rsidTr="00FF4446">
        <w:tc>
          <w:tcPr>
            <w:tcW w:w="288" w:type="dxa"/>
          </w:tcPr>
          <w:p w:rsidR="00336A9C" w:rsidRDefault="00336A9C" w:rsidP="00FF4446">
            <w:r>
              <w:t>18</w:t>
            </w:r>
          </w:p>
        </w:tc>
        <w:tc>
          <w:tcPr>
            <w:tcW w:w="9288" w:type="dxa"/>
          </w:tcPr>
          <w:p w:rsidR="00336A9C" w:rsidRDefault="00336A9C" w:rsidP="00FF4446"/>
        </w:tc>
      </w:tr>
      <w:tr w:rsidR="00336A9C" w:rsidTr="00FF4446">
        <w:tc>
          <w:tcPr>
            <w:tcW w:w="288" w:type="dxa"/>
          </w:tcPr>
          <w:p w:rsidR="00336A9C" w:rsidRDefault="00336A9C" w:rsidP="00FF4446">
            <w:r>
              <w:t>19</w:t>
            </w:r>
          </w:p>
        </w:tc>
        <w:tc>
          <w:tcPr>
            <w:tcW w:w="9288" w:type="dxa"/>
          </w:tcPr>
          <w:p w:rsidR="00336A9C" w:rsidRDefault="00336A9C" w:rsidP="00FF4446"/>
        </w:tc>
      </w:tr>
    </w:tbl>
    <w:p w:rsidR="00336A9C" w:rsidRDefault="00336A9C" w:rsidP="00336A9C"/>
    <w:p w:rsidR="00336A9C" w:rsidRDefault="00336A9C" w:rsidP="00336A9C"/>
    <w:p w:rsidR="00336A9C" w:rsidRDefault="00336A9C" w:rsidP="00336A9C">
      <w:pPr>
        <w:numPr>
          <w:ilvl w:val="0"/>
          <w:numId w:val="12"/>
        </w:numPr>
        <w:spacing w:after="0" w:line="240" w:lineRule="auto"/>
      </w:pPr>
      <w:r>
        <w:t xml:space="preserve">Take the example essay below and look at where sources were quoted and paraphrased.  Look at the works cited.  </w:t>
      </w:r>
    </w:p>
    <w:p w:rsidR="00336A9C" w:rsidRDefault="00336A9C" w:rsidP="00336A9C">
      <w:pPr>
        <w:numPr>
          <w:ilvl w:val="0"/>
          <w:numId w:val="12"/>
        </w:numPr>
        <w:spacing w:after="0" w:line="240" w:lineRule="auto"/>
      </w:pPr>
      <w:r>
        <w:t xml:space="preserve">Fill out the chart below on the essay below.  </w:t>
      </w:r>
    </w:p>
    <w:p w:rsidR="00336A9C" w:rsidRDefault="00336A9C" w:rsidP="00336A9C">
      <w:pPr>
        <w:spacing w:after="0" w:line="240" w:lineRule="auto"/>
        <w:ind w:left="72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668"/>
        <w:gridCol w:w="900"/>
        <w:gridCol w:w="1008"/>
      </w:tblGrid>
      <w:tr w:rsidR="000E13A5" w:rsidTr="000E13A5">
        <w:tc>
          <w:tcPr>
            <w:tcW w:w="7668" w:type="dxa"/>
            <w:tcBorders>
              <w:top w:val="single" w:sz="4" w:space="0" w:color="000000"/>
              <w:left w:val="single" w:sz="4" w:space="0" w:color="000000"/>
              <w:bottom w:val="single" w:sz="4" w:space="0" w:color="000000"/>
              <w:right w:val="single" w:sz="4" w:space="0" w:color="000000"/>
            </w:tcBorders>
          </w:tcPr>
          <w:p w:rsidR="000E13A5" w:rsidRPr="00D5762D" w:rsidRDefault="000E13A5" w:rsidP="000E13A5">
            <w:pPr>
              <w:rPr>
                <w:b/>
                <w:bCs/>
              </w:rPr>
            </w:pPr>
            <w:r w:rsidRPr="00D5762D">
              <w:rPr>
                <w:b/>
                <w:bCs/>
              </w:rPr>
              <w:t xml:space="preserve">Did they do the following? </w:t>
            </w:r>
          </w:p>
        </w:tc>
        <w:tc>
          <w:tcPr>
            <w:tcW w:w="900" w:type="dxa"/>
            <w:tcBorders>
              <w:top w:val="single" w:sz="4" w:space="0" w:color="000000"/>
              <w:left w:val="single" w:sz="4" w:space="0" w:color="000000"/>
              <w:bottom w:val="single" w:sz="4" w:space="0" w:color="000000"/>
              <w:right w:val="single" w:sz="4" w:space="0" w:color="000000"/>
            </w:tcBorders>
          </w:tcPr>
          <w:p w:rsidR="000E13A5" w:rsidRPr="00D5762D" w:rsidRDefault="000E13A5" w:rsidP="000E13A5">
            <w:pPr>
              <w:rPr>
                <w:b/>
                <w:bCs/>
              </w:rPr>
            </w:pPr>
            <w:r w:rsidRPr="00D5762D">
              <w:rPr>
                <w:b/>
                <w:bCs/>
              </w:rPr>
              <w:t>Yes</w:t>
            </w:r>
          </w:p>
        </w:tc>
        <w:tc>
          <w:tcPr>
            <w:tcW w:w="1008" w:type="dxa"/>
            <w:tcBorders>
              <w:top w:val="single" w:sz="4" w:space="0" w:color="000000"/>
              <w:left w:val="single" w:sz="4" w:space="0" w:color="000000"/>
              <w:bottom w:val="single" w:sz="4" w:space="0" w:color="000000"/>
              <w:right w:val="single" w:sz="4" w:space="0" w:color="000000"/>
            </w:tcBorders>
          </w:tcPr>
          <w:p w:rsidR="000E13A5" w:rsidRPr="00D5762D" w:rsidRDefault="000E13A5" w:rsidP="000E13A5">
            <w:pPr>
              <w:rPr>
                <w:b/>
                <w:bCs/>
              </w:rPr>
            </w:pPr>
            <w:r w:rsidRPr="00D5762D">
              <w:rPr>
                <w:b/>
                <w:bCs/>
              </w:rPr>
              <w:t>No</w:t>
            </w:r>
          </w:p>
        </w:tc>
      </w:tr>
      <w:tr w:rsidR="000E13A5" w:rsidTr="000E13A5">
        <w:tc>
          <w:tcPr>
            <w:tcW w:w="7668" w:type="dxa"/>
            <w:tcBorders>
              <w:top w:val="single" w:sz="4" w:space="0" w:color="000000"/>
              <w:left w:val="single" w:sz="4" w:space="0" w:color="000000"/>
              <w:bottom w:val="single" w:sz="4" w:space="0" w:color="000000"/>
              <w:right w:val="single" w:sz="4" w:space="0" w:color="000000"/>
            </w:tcBorders>
          </w:tcPr>
          <w:p w:rsidR="000E13A5" w:rsidRDefault="000E13A5" w:rsidP="000E13A5">
            <w:r w:rsidRPr="00D5762D">
              <w:lastRenderedPageBreak/>
              <w:t>Quotes sources that include and author and page number</w:t>
            </w:r>
          </w:p>
          <w:p w:rsidR="000E13A5" w:rsidRDefault="000E13A5" w:rsidP="000E13A5">
            <w:r>
              <w:t xml:space="preserve">Write out one quote with page number and author:  </w:t>
            </w:r>
          </w:p>
          <w:p w:rsidR="000E13A5" w:rsidRPr="00D5762D" w:rsidRDefault="000E13A5" w:rsidP="000E13A5"/>
        </w:tc>
        <w:tc>
          <w:tcPr>
            <w:tcW w:w="900" w:type="dxa"/>
            <w:tcBorders>
              <w:top w:val="single" w:sz="4" w:space="0" w:color="000000"/>
              <w:left w:val="single" w:sz="4" w:space="0" w:color="000000"/>
              <w:bottom w:val="single" w:sz="4" w:space="0" w:color="000000"/>
              <w:right w:val="single" w:sz="4" w:space="0" w:color="000000"/>
            </w:tcBorders>
          </w:tcPr>
          <w:p w:rsidR="000E13A5" w:rsidRPr="00D5762D" w:rsidRDefault="000E13A5" w:rsidP="000E13A5"/>
        </w:tc>
        <w:tc>
          <w:tcPr>
            <w:tcW w:w="1008" w:type="dxa"/>
            <w:tcBorders>
              <w:top w:val="single" w:sz="4" w:space="0" w:color="000000"/>
              <w:left w:val="single" w:sz="4" w:space="0" w:color="000000"/>
              <w:bottom w:val="single" w:sz="4" w:space="0" w:color="000000"/>
              <w:right w:val="single" w:sz="4" w:space="0" w:color="000000"/>
            </w:tcBorders>
          </w:tcPr>
          <w:p w:rsidR="000E13A5" w:rsidRPr="00D5762D" w:rsidRDefault="000E13A5" w:rsidP="000E13A5"/>
        </w:tc>
      </w:tr>
      <w:tr w:rsidR="000E13A5" w:rsidTr="000E13A5">
        <w:tc>
          <w:tcPr>
            <w:tcW w:w="7668" w:type="dxa"/>
            <w:tcBorders>
              <w:top w:val="single" w:sz="4" w:space="0" w:color="000000"/>
              <w:left w:val="single" w:sz="4" w:space="0" w:color="000000"/>
              <w:bottom w:val="single" w:sz="4" w:space="0" w:color="000000"/>
              <w:right w:val="single" w:sz="4" w:space="0" w:color="000000"/>
            </w:tcBorders>
          </w:tcPr>
          <w:p w:rsidR="000E13A5" w:rsidRDefault="000E13A5" w:rsidP="000E13A5">
            <w:r w:rsidRPr="00D5762D">
              <w:t xml:space="preserve">Paraphrased sources that include an author, page number, and saying it in their own words. </w:t>
            </w:r>
          </w:p>
          <w:p w:rsidR="000E13A5" w:rsidRPr="00D5762D" w:rsidRDefault="000E13A5" w:rsidP="000E13A5">
            <w:r>
              <w:t xml:space="preserve">Write out one paraphrased section with author and page number:  </w:t>
            </w:r>
          </w:p>
        </w:tc>
        <w:tc>
          <w:tcPr>
            <w:tcW w:w="900" w:type="dxa"/>
            <w:tcBorders>
              <w:top w:val="single" w:sz="4" w:space="0" w:color="000000"/>
              <w:left w:val="single" w:sz="4" w:space="0" w:color="000000"/>
              <w:bottom w:val="single" w:sz="4" w:space="0" w:color="000000"/>
              <w:right w:val="single" w:sz="4" w:space="0" w:color="000000"/>
            </w:tcBorders>
          </w:tcPr>
          <w:p w:rsidR="000E13A5" w:rsidRPr="00D5762D" w:rsidRDefault="000E13A5" w:rsidP="000E13A5"/>
        </w:tc>
        <w:tc>
          <w:tcPr>
            <w:tcW w:w="1008" w:type="dxa"/>
            <w:tcBorders>
              <w:top w:val="single" w:sz="4" w:space="0" w:color="000000"/>
              <w:left w:val="single" w:sz="4" w:space="0" w:color="000000"/>
              <w:bottom w:val="single" w:sz="4" w:space="0" w:color="000000"/>
              <w:right w:val="single" w:sz="4" w:space="0" w:color="000000"/>
            </w:tcBorders>
          </w:tcPr>
          <w:p w:rsidR="000E13A5" w:rsidRPr="00D5762D" w:rsidRDefault="000E13A5" w:rsidP="000E13A5"/>
        </w:tc>
      </w:tr>
      <w:tr w:rsidR="000E13A5" w:rsidTr="000E13A5">
        <w:tc>
          <w:tcPr>
            <w:tcW w:w="7668" w:type="dxa"/>
            <w:tcBorders>
              <w:top w:val="single" w:sz="4" w:space="0" w:color="000000"/>
              <w:left w:val="single" w:sz="4" w:space="0" w:color="000000"/>
              <w:bottom w:val="single" w:sz="4" w:space="0" w:color="000000"/>
              <w:right w:val="single" w:sz="4" w:space="0" w:color="000000"/>
            </w:tcBorders>
          </w:tcPr>
          <w:p w:rsidR="000E13A5" w:rsidRDefault="000E13A5" w:rsidP="000E13A5">
            <w:r w:rsidRPr="00D5762D">
              <w:t>Works Cited:  Author first</w:t>
            </w:r>
          </w:p>
          <w:p w:rsidR="000E13A5" w:rsidRPr="00D5762D" w:rsidRDefault="000E13A5" w:rsidP="000E13A5">
            <w:r>
              <w:t xml:space="preserve">Write out one author:  </w:t>
            </w:r>
          </w:p>
        </w:tc>
        <w:tc>
          <w:tcPr>
            <w:tcW w:w="900" w:type="dxa"/>
            <w:tcBorders>
              <w:top w:val="single" w:sz="4" w:space="0" w:color="000000"/>
              <w:left w:val="single" w:sz="4" w:space="0" w:color="000000"/>
              <w:bottom w:val="single" w:sz="4" w:space="0" w:color="000000"/>
              <w:right w:val="single" w:sz="4" w:space="0" w:color="000000"/>
            </w:tcBorders>
          </w:tcPr>
          <w:p w:rsidR="000E13A5" w:rsidRPr="00D5762D" w:rsidRDefault="000E13A5" w:rsidP="000E13A5"/>
        </w:tc>
        <w:tc>
          <w:tcPr>
            <w:tcW w:w="1008" w:type="dxa"/>
            <w:tcBorders>
              <w:top w:val="single" w:sz="4" w:space="0" w:color="000000"/>
              <w:left w:val="single" w:sz="4" w:space="0" w:color="000000"/>
              <w:bottom w:val="single" w:sz="4" w:space="0" w:color="000000"/>
              <w:right w:val="single" w:sz="4" w:space="0" w:color="000000"/>
            </w:tcBorders>
          </w:tcPr>
          <w:p w:rsidR="000E13A5" w:rsidRPr="00D5762D" w:rsidRDefault="000E13A5" w:rsidP="000E13A5"/>
        </w:tc>
      </w:tr>
      <w:tr w:rsidR="000E13A5" w:rsidTr="000E13A5">
        <w:tc>
          <w:tcPr>
            <w:tcW w:w="7668" w:type="dxa"/>
            <w:tcBorders>
              <w:top w:val="single" w:sz="4" w:space="0" w:color="000000"/>
              <w:left w:val="single" w:sz="4" w:space="0" w:color="000000"/>
              <w:bottom w:val="single" w:sz="4" w:space="0" w:color="000000"/>
              <w:right w:val="single" w:sz="4" w:space="0" w:color="000000"/>
            </w:tcBorders>
          </w:tcPr>
          <w:p w:rsidR="000E13A5" w:rsidRDefault="000E13A5" w:rsidP="000E13A5">
            <w:r w:rsidRPr="00D5762D">
              <w:t>Works Cited:  Title second</w:t>
            </w:r>
          </w:p>
          <w:p w:rsidR="000E13A5" w:rsidRPr="00D5762D" w:rsidRDefault="000E13A5" w:rsidP="000E13A5">
            <w:r>
              <w:t xml:space="preserve">Write out one title:  </w:t>
            </w:r>
          </w:p>
        </w:tc>
        <w:tc>
          <w:tcPr>
            <w:tcW w:w="900" w:type="dxa"/>
            <w:tcBorders>
              <w:top w:val="single" w:sz="4" w:space="0" w:color="000000"/>
              <w:left w:val="single" w:sz="4" w:space="0" w:color="000000"/>
              <w:bottom w:val="single" w:sz="4" w:space="0" w:color="000000"/>
              <w:right w:val="single" w:sz="4" w:space="0" w:color="000000"/>
            </w:tcBorders>
          </w:tcPr>
          <w:p w:rsidR="000E13A5" w:rsidRPr="00D5762D" w:rsidRDefault="000E13A5" w:rsidP="000E13A5"/>
        </w:tc>
        <w:tc>
          <w:tcPr>
            <w:tcW w:w="1008" w:type="dxa"/>
            <w:tcBorders>
              <w:top w:val="single" w:sz="4" w:space="0" w:color="000000"/>
              <w:left w:val="single" w:sz="4" w:space="0" w:color="000000"/>
              <w:bottom w:val="single" w:sz="4" w:space="0" w:color="000000"/>
              <w:right w:val="single" w:sz="4" w:space="0" w:color="000000"/>
            </w:tcBorders>
          </w:tcPr>
          <w:p w:rsidR="000E13A5" w:rsidRPr="00D5762D" w:rsidRDefault="000E13A5" w:rsidP="000E13A5"/>
        </w:tc>
      </w:tr>
      <w:tr w:rsidR="000E13A5" w:rsidTr="000E13A5">
        <w:tc>
          <w:tcPr>
            <w:tcW w:w="7668" w:type="dxa"/>
            <w:tcBorders>
              <w:top w:val="single" w:sz="4" w:space="0" w:color="000000"/>
              <w:left w:val="single" w:sz="4" w:space="0" w:color="000000"/>
              <w:bottom w:val="single" w:sz="4" w:space="0" w:color="000000"/>
              <w:right w:val="single" w:sz="4" w:space="0" w:color="000000"/>
            </w:tcBorders>
          </w:tcPr>
          <w:p w:rsidR="000E13A5" w:rsidRDefault="000E13A5" w:rsidP="000E13A5">
            <w:r w:rsidRPr="00D5762D">
              <w:t>Works Cited:  Publishing month and year</w:t>
            </w:r>
          </w:p>
          <w:p w:rsidR="000E13A5" w:rsidRPr="00D5762D" w:rsidRDefault="000E13A5" w:rsidP="000E13A5">
            <w:r>
              <w:t xml:space="preserve">Write out one publish month and year:  </w:t>
            </w:r>
          </w:p>
        </w:tc>
        <w:tc>
          <w:tcPr>
            <w:tcW w:w="900" w:type="dxa"/>
            <w:tcBorders>
              <w:top w:val="single" w:sz="4" w:space="0" w:color="000000"/>
              <w:left w:val="single" w:sz="4" w:space="0" w:color="000000"/>
              <w:bottom w:val="single" w:sz="4" w:space="0" w:color="000000"/>
              <w:right w:val="single" w:sz="4" w:space="0" w:color="000000"/>
            </w:tcBorders>
          </w:tcPr>
          <w:p w:rsidR="000E13A5" w:rsidRPr="00D5762D" w:rsidRDefault="000E13A5" w:rsidP="000E13A5"/>
        </w:tc>
        <w:tc>
          <w:tcPr>
            <w:tcW w:w="1008" w:type="dxa"/>
            <w:tcBorders>
              <w:top w:val="single" w:sz="4" w:space="0" w:color="000000"/>
              <w:left w:val="single" w:sz="4" w:space="0" w:color="000000"/>
              <w:bottom w:val="single" w:sz="4" w:space="0" w:color="000000"/>
              <w:right w:val="single" w:sz="4" w:space="0" w:color="000000"/>
            </w:tcBorders>
          </w:tcPr>
          <w:p w:rsidR="000E13A5" w:rsidRPr="00D5762D" w:rsidRDefault="000E13A5" w:rsidP="000E13A5"/>
        </w:tc>
      </w:tr>
      <w:tr w:rsidR="000E13A5" w:rsidTr="000E13A5">
        <w:tc>
          <w:tcPr>
            <w:tcW w:w="7668" w:type="dxa"/>
            <w:tcBorders>
              <w:top w:val="single" w:sz="4" w:space="0" w:color="000000"/>
              <w:left w:val="single" w:sz="4" w:space="0" w:color="000000"/>
              <w:bottom w:val="single" w:sz="4" w:space="0" w:color="000000"/>
              <w:right w:val="single" w:sz="4" w:space="0" w:color="000000"/>
            </w:tcBorders>
          </w:tcPr>
          <w:p w:rsidR="000E13A5" w:rsidRDefault="000E13A5" w:rsidP="000E13A5">
            <w:r w:rsidRPr="00D5762D">
              <w:t>Works Cited:  Page numbers used</w:t>
            </w:r>
          </w:p>
          <w:p w:rsidR="000E13A5" w:rsidRPr="00D5762D" w:rsidRDefault="000E13A5" w:rsidP="000E13A5">
            <w:r>
              <w:t xml:space="preserve">Write out one set of page numbers use:  </w:t>
            </w:r>
          </w:p>
        </w:tc>
        <w:tc>
          <w:tcPr>
            <w:tcW w:w="900" w:type="dxa"/>
            <w:tcBorders>
              <w:top w:val="single" w:sz="4" w:space="0" w:color="000000"/>
              <w:left w:val="single" w:sz="4" w:space="0" w:color="000000"/>
              <w:bottom w:val="single" w:sz="4" w:space="0" w:color="000000"/>
              <w:right w:val="single" w:sz="4" w:space="0" w:color="000000"/>
            </w:tcBorders>
          </w:tcPr>
          <w:p w:rsidR="000E13A5" w:rsidRPr="00D5762D" w:rsidRDefault="000E13A5" w:rsidP="000E13A5"/>
        </w:tc>
        <w:tc>
          <w:tcPr>
            <w:tcW w:w="1008" w:type="dxa"/>
            <w:tcBorders>
              <w:top w:val="single" w:sz="4" w:space="0" w:color="000000"/>
              <w:left w:val="single" w:sz="4" w:space="0" w:color="000000"/>
              <w:bottom w:val="single" w:sz="4" w:space="0" w:color="000000"/>
              <w:right w:val="single" w:sz="4" w:space="0" w:color="000000"/>
            </w:tcBorders>
          </w:tcPr>
          <w:p w:rsidR="000E13A5" w:rsidRPr="00D5762D" w:rsidRDefault="000E13A5" w:rsidP="000E13A5"/>
        </w:tc>
      </w:tr>
      <w:tr w:rsidR="000E13A5" w:rsidTr="000E13A5">
        <w:tc>
          <w:tcPr>
            <w:tcW w:w="7668" w:type="dxa"/>
            <w:tcBorders>
              <w:top w:val="single" w:sz="4" w:space="0" w:color="000000"/>
              <w:left w:val="single" w:sz="4" w:space="0" w:color="000000"/>
              <w:bottom w:val="single" w:sz="4" w:space="0" w:color="000000"/>
              <w:right w:val="single" w:sz="4" w:space="0" w:color="000000"/>
            </w:tcBorders>
          </w:tcPr>
          <w:p w:rsidR="000E13A5" w:rsidRDefault="000E13A5" w:rsidP="000E13A5">
            <w:r w:rsidRPr="00D5762D">
              <w:t>Works Cited:  Website listed</w:t>
            </w:r>
          </w:p>
          <w:p w:rsidR="000E13A5" w:rsidRDefault="000E13A5" w:rsidP="000E13A5">
            <w:r>
              <w:t xml:space="preserve">Write out one website:  </w:t>
            </w:r>
          </w:p>
          <w:p w:rsidR="000E13A5" w:rsidRPr="00D5762D" w:rsidRDefault="000E13A5" w:rsidP="000E13A5"/>
        </w:tc>
        <w:tc>
          <w:tcPr>
            <w:tcW w:w="900" w:type="dxa"/>
            <w:tcBorders>
              <w:top w:val="single" w:sz="4" w:space="0" w:color="000000"/>
              <w:left w:val="single" w:sz="4" w:space="0" w:color="000000"/>
              <w:bottom w:val="single" w:sz="4" w:space="0" w:color="000000"/>
              <w:right w:val="single" w:sz="4" w:space="0" w:color="000000"/>
            </w:tcBorders>
          </w:tcPr>
          <w:p w:rsidR="000E13A5" w:rsidRPr="00D5762D" w:rsidRDefault="000E13A5" w:rsidP="000E13A5"/>
        </w:tc>
        <w:tc>
          <w:tcPr>
            <w:tcW w:w="1008" w:type="dxa"/>
            <w:tcBorders>
              <w:top w:val="single" w:sz="4" w:space="0" w:color="000000"/>
              <w:left w:val="single" w:sz="4" w:space="0" w:color="000000"/>
              <w:bottom w:val="single" w:sz="4" w:space="0" w:color="000000"/>
              <w:right w:val="single" w:sz="4" w:space="0" w:color="000000"/>
            </w:tcBorders>
          </w:tcPr>
          <w:p w:rsidR="000E13A5" w:rsidRPr="00D5762D" w:rsidRDefault="000E13A5" w:rsidP="000E13A5"/>
        </w:tc>
      </w:tr>
      <w:tr w:rsidR="000E13A5" w:rsidTr="000E13A5">
        <w:tc>
          <w:tcPr>
            <w:tcW w:w="7668" w:type="dxa"/>
            <w:tcBorders>
              <w:top w:val="single" w:sz="4" w:space="0" w:color="000000"/>
              <w:left w:val="single" w:sz="4" w:space="0" w:color="000000"/>
              <w:bottom w:val="single" w:sz="4" w:space="0" w:color="000000"/>
              <w:right w:val="single" w:sz="4" w:space="0" w:color="000000"/>
            </w:tcBorders>
          </w:tcPr>
          <w:p w:rsidR="000E13A5" w:rsidRDefault="000E13A5" w:rsidP="000E13A5">
            <w:r w:rsidRPr="00D5762D">
              <w:t>Works Cited:  Separated with one space and a period</w:t>
            </w:r>
          </w:p>
          <w:p w:rsidR="000E13A5" w:rsidRDefault="000E13A5" w:rsidP="000E13A5">
            <w:r>
              <w:t xml:space="preserve">Write out one complete book source:  </w:t>
            </w:r>
          </w:p>
          <w:p w:rsidR="000E13A5" w:rsidRPr="00D5762D" w:rsidRDefault="000E13A5" w:rsidP="000E13A5"/>
        </w:tc>
        <w:tc>
          <w:tcPr>
            <w:tcW w:w="900" w:type="dxa"/>
            <w:tcBorders>
              <w:top w:val="single" w:sz="4" w:space="0" w:color="000000"/>
              <w:left w:val="single" w:sz="4" w:space="0" w:color="000000"/>
              <w:bottom w:val="single" w:sz="4" w:space="0" w:color="000000"/>
              <w:right w:val="single" w:sz="4" w:space="0" w:color="000000"/>
            </w:tcBorders>
          </w:tcPr>
          <w:p w:rsidR="000E13A5" w:rsidRPr="00D5762D" w:rsidRDefault="000E13A5" w:rsidP="000E13A5"/>
        </w:tc>
        <w:tc>
          <w:tcPr>
            <w:tcW w:w="1008" w:type="dxa"/>
            <w:tcBorders>
              <w:top w:val="single" w:sz="4" w:space="0" w:color="000000"/>
              <w:left w:val="single" w:sz="4" w:space="0" w:color="000000"/>
              <w:bottom w:val="single" w:sz="4" w:space="0" w:color="000000"/>
              <w:right w:val="single" w:sz="4" w:space="0" w:color="000000"/>
            </w:tcBorders>
          </w:tcPr>
          <w:p w:rsidR="000E13A5" w:rsidRPr="00D5762D" w:rsidRDefault="000E13A5" w:rsidP="000E13A5"/>
        </w:tc>
      </w:tr>
      <w:tr w:rsidR="000E13A5" w:rsidTr="000E13A5">
        <w:tc>
          <w:tcPr>
            <w:tcW w:w="7668" w:type="dxa"/>
            <w:tcBorders>
              <w:top w:val="single" w:sz="4" w:space="0" w:color="000000"/>
              <w:left w:val="single" w:sz="4" w:space="0" w:color="000000"/>
              <w:bottom w:val="single" w:sz="4" w:space="0" w:color="000000"/>
              <w:right w:val="single" w:sz="4" w:space="0" w:color="000000"/>
            </w:tcBorders>
          </w:tcPr>
          <w:p w:rsidR="000E13A5" w:rsidRDefault="000E13A5" w:rsidP="000E13A5">
            <w:r w:rsidRPr="00D5762D">
              <w:t>Works Cited:  Articles quotation marks and books underlines</w:t>
            </w:r>
            <w:r>
              <w:t>:</w:t>
            </w:r>
          </w:p>
          <w:p w:rsidR="000E13A5" w:rsidRDefault="000E13A5" w:rsidP="000E13A5">
            <w:r>
              <w:t xml:space="preserve">Write one complete article source:  </w:t>
            </w:r>
          </w:p>
          <w:p w:rsidR="000E13A5" w:rsidRPr="00D5762D" w:rsidRDefault="000E13A5" w:rsidP="000E13A5">
            <w:r>
              <w:t xml:space="preserve"> </w:t>
            </w:r>
          </w:p>
        </w:tc>
        <w:tc>
          <w:tcPr>
            <w:tcW w:w="900" w:type="dxa"/>
            <w:tcBorders>
              <w:top w:val="single" w:sz="4" w:space="0" w:color="000000"/>
              <w:left w:val="single" w:sz="4" w:space="0" w:color="000000"/>
              <w:bottom w:val="single" w:sz="4" w:space="0" w:color="000000"/>
              <w:right w:val="single" w:sz="4" w:space="0" w:color="000000"/>
            </w:tcBorders>
          </w:tcPr>
          <w:p w:rsidR="000E13A5" w:rsidRPr="00D5762D" w:rsidRDefault="000E13A5" w:rsidP="000E13A5"/>
        </w:tc>
        <w:tc>
          <w:tcPr>
            <w:tcW w:w="1008" w:type="dxa"/>
            <w:tcBorders>
              <w:top w:val="single" w:sz="4" w:space="0" w:color="000000"/>
              <w:left w:val="single" w:sz="4" w:space="0" w:color="000000"/>
              <w:bottom w:val="single" w:sz="4" w:space="0" w:color="000000"/>
              <w:right w:val="single" w:sz="4" w:space="0" w:color="000000"/>
            </w:tcBorders>
          </w:tcPr>
          <w:p w:rsidR="000E13A5" w:rsidRPr="00D5762D" w:rsidRDefault="000E13A5" w:rsidP="000E13A5"/>
        </w:tc>
      </w:tr>
    </w:tbl>
    <w:p w:rsidR="00336A9C" w:rsidRDefault="00336A9C" w:rsidP="00336A9C"/>
    <w:p w:rsidR="00336A9C" w:rsidRPr="00B83B9A" w:rsidRDefault="00336A9C" w:rsidP="00336A9C">
      <w:pPr>
        <w:jc w:val="center"/>
        <w:rPr>
          <w:b/>
          <w:bCs/>
          <w:u w:val="single"/>
        </w:rPr>
      </w:pPr>
      <w:r w:rsidRPr="00B83B9A">
        <w:rPr>
          <w:b/>
          <w:bCs/>
          <w:u w:val="single"/>
        </w:rPr>
        <w:t>Research Paper</w:t>
      </w:r>
      <w:r>
        <w:rPr>
          <w:b/>
          <w:bCs/>
          <w:u w:val="single"/>
        </w:rPr>
        <w:t xml:space="preserve"> final draft example</w:t>
      </w:r>
    </w:p>
    <w:p w:rsidR="00336A9C" w:rsidRPr="00B83B9A" w:rsidRDefault="00336A9C" w:rsidP="00336A9C">
      <w:r w:rsidRPr="00B83B9A">
        <w:lastRenderedPageBreak/>
        <w:tab/>
        <w:t xml:space="preserve">Have you ever wanted to be an actress?  An actress is someone that entertains a group of people through acting.  I picked this topic because I have always wanted to be a movie star.  I will be talking need in order about goals, schooling, and skills that I will to become an actress.  </w:t>
      </w:r>
    </w:p>
    <w:p w:rsidR="00336A9C" w:rsidRPr="00B83B9A" w:rsidRDefault="00336A9C" w:rsidP="00336A9C">
      <w:r w:rsidRPr="00B83B9A">
        <w:tab/>
      </w:r>
      <w:r>
        <w:t>I</w:t>
      </w:r>
      <w:r w:rsidRPr="00B83B9A">
        <w:t xml:space="preserve"> will become an actress through my goals.  </w:t>
      </w:r>
      <w:r>
        <w:t>Miller has explain that i</w:t>
      </w:r>
      <w:r w:rsidRPr="00B83B9A">
        <w:t>n order to become an actress I will need to have good grades in English, drama, history, social studies, and math.  I will participate in extracurricular activities such as debate and other acting classes.  I will audition at places, so that I will get an idea of how an audition works and hopefully get a part.</w:t>
      </w:r>
      <w:r>
        <w:t xml:space="preserve">  The cause of getting good grades and taking acting classes will make the effect of hopefully becoming an actress someday. (57)</w:t>
      </w:r>
      <w:r w:rsidRPr="00B83B9A">
        <w:t xml:space="preserve">  </w:t>
      </w:r>
    </w:p>
    <w:p w:rsidR="00336A9C" w:rsidRPr="00B83B9A" w:rsidRDefault="00336A9C" w:rsidP="00336A9C">
      <w:r w:rsidRPr="00B83B9A">
        <w:tab/>
        <w:t xml:space="preserve">I will become an actress through my schooling.  </w:t>
      </w:r>
      <w:proofErr w:type="spellStart"/>
      <w:r>
        <w:t>Vanderbille</w:t>
      </w:r>
      <w:proofErr w:type="spellEnd"/>
      <w:r>
        <w:t xml:space="preserve"> explains that a</w:t>
      </w:r>
      <w:r w:rsidRPr="00B83B9A">
        <w:t xml:space="preserve"> formal education is not required for this job, but it helps you get roles in plays and movies if you have one.  I will attend acting workshops to make my acting ski</w:t>
      </w:r>
      <w:r>
        <w:t>lls better.  I will complete an</w:t>
      </w:r>
      <w:r w:rsidRPr="00B83B9A">
        <w:t xml:space="preserve"> acting degree at a university, probably a bachelor’s.  I will also attend a school of performing arts and receive a degree from there. </w:t>
      </w:r>
      <w:r>
        <w:t>If I am able to get into an acting company early on then, it will be the same as being part of an acting company later in my life.  The difference is that the acting company later on will probably pay more and be more time consuming.  (13)</w:t>
      </w:r>
    </w:p>
    <w:p w:rsidR="00336A9C" w:rsidRPr="00B83B9A" w:rsidRDefault="00336A9C" w:rsidP="00336A9C">
      <w:r w:rsidRPr="00B83B9A">
        <w:tab/>
        <w:t xml:space="preserve">I will become an actress through my skills. </w:t>
      </w:r>
      <w:r>
        <w:t xml:space="preserve"> </w:t>
      </w:r>
      <w:proofErr w:type="spellStart"/>
      <w:r>
        <w:t>Fordsworth</w:t>
      </w:r>
      <w:proofErr w:type="spellEnd"/>
      <w:r>
        <w:t xml:space="preserve"> explains that</w:t>
      </w:r>
      <w:r w:rsidRPr="00B83B9A">
        <w:t xml:space="preserve"> I will </w:t>
      </w:r>
      <w:r>
        <w:t xml:space="preserve">need to </w:t>
      </w:r>
      <w:r w:rsidRPr="00B83B9A">
        <w:t>audition on stages for film, television, and local plays to increase my skills in auditioning.  I will practice memorizing scripts and other memorization techniques.  I will study characters and try to act like them, so that I can be able to be any role.  I will attend improve clubs and practice my improvisation skills.  I just talked about the goals, schooling, and skills I need to become an actress.</w:t>
      </w:r>
      <w:r>
        <w:t xml:space="preserve"> (3)</w:t>
      </w:r>
    </w:p>
    <w:p w:rsidR="00336A9C" w:rsidRPr="00B83B9A" w:rsidRDefault="00336A9C" w:rsidP="00336A9C">
      <w:r w:rsidRPr="00B83B9A">
        <w:tab/>
        <w:t xml:space="preserve">Becoming an actress would be really cool.  Actresses entertain people by acting out a role using body movement and speech.  I picked this topic because movies are where I belong.  I just talked about goals, schooling, and skills that I will need in order to become an actress.  </w:t>
      </w:r>
    </w:p>
    <w:p w:rsidR="00336A9C" w:rsidRDefault="00336A9C" w:rsidP="00336A9C"/>
    <w:p w:rsidR="00336A9C" w:rsidRDefault="00336A9C" w:rsidP="00336A9C"/>
    <w:p w:rsidR="00336A9C" w:rsidRDefault="00336A9C" w:rsidP="00336A9C"/>
    <w:p w:rsidR="00336A9C" w:rsidRPr="00A551DE" w:rsidRDefault="00336A9C" w:rsidP="00336A9C">
      <w:pPr>
        <w:jc w:val="center"/>
      </w:pPr>
      <w:r w:rsidRPr="00A551DE">
        <w:t>WORKS CITED</w:t>
      </w:r>
    </w:p>
    <w:p w:rsidR="00336A9C" w:rsidRPr="00A551DE" w:rsidRDefault="00336A9C" w:rsidP="00336A9C">
      <w:proofErr w:type="spellStart"/>
      <w:r w:rsidRPr="00A551DE">
        <w:t>Fordsworth</w:t>
      </w:r>
      <w:proofErr w:type="spellEnd"/>
      <w:r w:rsidRPr="00A551DE">
        <w:t xml:space="preserve">, Dexter. </w:t>
      </w:r>
      <w:proofErr w:type="gramStart"/>
      <w:r w:rsidRPr="00A551DE">
        <w:rPr>
          <w:i/>
          <w:iCs/>
        </w:rPr>
        <w:t>Status of our Children</w:t>
      </w:r>
      <w:r>
        <w:t>.</w:t>
      </w:r>
      <w:proofErr w:type="gramEnd"/>
      <w:r>
        <w:t xml:space="preserve"> 16 Sept. 2004.</w:t>
      </w:r>
    </w:p>
    <w:p w:rsidR="00336A9C" w:rsidRPr="00A551DE" w:rsidRDefault="00336A9C" w:rsidP="00336A9C">
      <w:r w:rsidRPr="00A551DE">
        <w:t xml:space="preserve">     </w:t>
      </w:r>
      <w:hyperlink r:id="rId17" w:history="1">
        <w:r w:rsidRPr="00A551DE">
          <w:rPr>
            <w:rStyle w:val="Hyperlink"/>
          </w:rPr>
          <w:t>http://www.usdepartmenteducation.edu</w:t>
        </w:r>
      </w:hyperlink>
      <w:r>
        <w:t>: 1-3.</w:t>
      </w:r>
    </w:p>
    <w:p w:rsidR="00336A9C" w:rsidRPr="00A551DE" w:rsidRDefault="00336A9C" w:rsidP="00336A9C">
      <w:r w:rsidRPr="00A551DE">
        <w:t>Miller, Rochelle. “Me</w:t>
      </w:r>
      <w:r>
        <w:t xml:space="preserve">eting AYP.” 18 Aug. 2002. </w:t>
      </w:r>
    </w:p>
    <w:p w:rsidR="00336A9C" w:rsidRPr="00A551DE" w:rsidRDefault="00336A9C" w:rsidP="00336A9C">
      <w:r w:rsidRPr="00A551DE">
        <w:t xml:space="preserve">     </w:t>
      </w:r>
      <w:hyperlink r:id="rId18" w:history="1">
        <w:r w:rsidRPr="00A551DE">
          <w:rPr>
            <w:rStyle w:val="Hyperlink"/>
          </w:rPr>
          <w:t>http://www.davis.k12.ut.us</w:t>
        </w:r>
      </w:hyperlink>
      <w:r>
        <w:t xml:space="preserve">: 55-60. </w:t>
      </w:r>
    </w:p>
    <w:p w:rsidR="00336A9C" w:rsidRDefault="00336A9C" w:rsidP="00336A9C">
      <w:proofErr w:type="spellStart"/>
      <w:r w:rsidRPr="00A551DE">
        <w:t>Vanderville</w:t>
      </w:r>
      <w:proofErr w:type="spellEnd"/>
      <w:r w:rsidRPr="00A551DE">
        <w:t xml:space="preserve">, Frank. “Uniforms are expensive.” 28 Jan. 2001. </w:t>
      </w:r>
    </w:p>
    <w:p w:rsidR="00336A9C" w:rsidRPr="00A551DE" w:rsidRDefault="00336A9C" w:rsidP="00336A9C">
      <w:r>
        <w:t xml:space="preserve">     </w:t>
      </w:r>
      <w:hyperlink r:id="rId19" w:history="1">
        <w:r w:rsidRPr="00A551DE">
          <w:rPr>
            <w:rStyle w:val="Hyperlink"/>
          </w:rPr>
          <w:t>http://www.urbaninstitute.com</w:t>
        </w:r>
      </w:hyperlink>
      <w:r>
        <w:t>: 12-13.</w:t>
      </w:r>
    </w:p>
    <w:p w:rsidR="00336A9C" w:rsidRDefault="00336A9C" w:rsidP="00336A9C"/>
    <w:p w:rsidR="00336A9C" w:rsidRDefault="00336A9C" w:rsidP="00336A9C"/>
    <w:p w:rsidR="00336A9C" w:rsidRDefault="00336A9C" w:rsidP="00336A9C">
      <w:pPr>
        <w:pStyle w:val="ListParagraph"/>
        <w:numPr>
          <w:ilvl w:val="0"/>
          <w:numId w:val="13"/>
        </w:numPr>
      </w:pPr>
      <w:r>
        <w:t>News Article Review</w:t>
      </w:r>
    </w:p>
    <w:p w:rsidR="00336A9C" w:rsidRDefault="00336A9C" w:rsidP="00336A9C">
      <w:pPr>
        <w:pStyle w:val="ListParagraph"/>
        <w:numPr>
          <w:ilvl w:val="0"/>
          <w:numId w:val="17"/>
        </w:numPr>
      </w:pPr>
      <w:r>
        <w:t xml:space="preserve">Giving students an idea of the importance of career choice is important.  Students have viewed President Obama’s speech, but let’s look at something a little more close to home as well as get an idea of the workings of a news article.  Walk students through the first article and show them the filled out worksheet on the article.  Next, allow them to look at the article about students that visited a high school and are working towards </w:t>
      </w:r>
      <w:r w:rsidR="000A7723">
        <w:t xml:space="preserve">deciding career choices.  </w:t>
      </w:r>
    </w:p>
    <w:p w:rsidR="000A7723" w:rsidRDefault="000A7723" w:rsidP="000A7723">
      <w:pPr>
        <w:jc w:val="center"/>
        <w:rPr>
          <w:b/>
        </w:rPr>
      </w:pPr>
      <w:r w:rsidRPr="005D5929">
        <w:rPr>
          <w:b/>
        </w:rPr>
        <w:t>Newspaper article review</w:t>
      </w:r>
    </w:p>
    <w:p w:rsidR="000A7723" w:rsidRDefault="000A7723" w:rsidP="000A7723">
      <w:pPr>
        <w:pStyle w:val="ListParagraph"/>
        <w:numPr>
          <w:ilvl w:val="0"/>
          <w:numId w:val="18"/>
        </w:numPr>
      </w:pPr>
      <w:r>
        <w:rPr>
          <w:noProof/>
        </w:rPr>
        <mc:AlternateContent>
          <mc:Choice Requires="wps">
            <w:drawing>
              <wp:anchor distT="0" distB="0" distL="114300" distR="114300" simplePos="0" relativeHeight="251659264" behindDoc="0" locked="0" layoutInCell="1" allowOverlap="1" wp14:anchorId="5404B9C7" wp14:editId="5457D990">
                <wp:simplePos x="0" y="0"/>
                <wp:positionH relativeFrom="column">
                  <wp:posOffset>5470497</wp:posOffset>
                </wp:positionH>
                <wp:positionV relativeFrom="paragraph">
                  <wp:posOffset>26808</wp:posOffset>
                </wp:positionV>
                <wp:extent cx="222637" cy="182880"/>
                <wp:effectExtent l="0" t="0" r="25400" b="26670"/>
                <wp:wrapNone/>
                <wp:docPr id="3" name="Flowchart: Merge 3"/>
                <wp:cNvGraphicFramePr/>
                <a:graphic xmlns:a="http://schemas.openxmlformats.org/drawingml/2006/main">
                  <a:graphicData uri="http://schemas.microsoft.com/office/word/2010/wordprocessingShape">
                    <wps:wsp>
                      <wps:cNvSpPr/>
                      <wps:spPr>
                        <a:xfrm>
                          <a:off x="0" y="0"/>
                          <a:ext cx="222637" cy="182880"/>
                        </a:xfrm>
                        <a:prstGeom prst="flowChartMerg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28" coordsize="21600,21600" o:spt="128" path="m,l21600,,10800,21600xe">
                <v:stroke joinstyle="miter"/>
                <v:path gradientshapeok="t" o:connecttype="custom" o:connectlocs="10800,0;5400,10800;10800,21600;16200,10800" textboxrect="5400,0,16200,10800"/>
              </v:shapetype>
              <v:shape id="Flowchart: Merge 3" o:spid="_x0000_s1026" type="#_x0000_t128" style="position:absolute;margin-left:430.75pt;margin-top:2.1pt;width:17.55pt;height:14.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" fillcolor="#4f81bd [3204]" strokecolor="#243f60 [1604]" strokeweight="2pt"/>
            </w:pict>
          </mc:Fallback>
        </mc:AlternateContent>
      </w:r>
      <w:r>
        <w:t xml:space="preserve">Newspapers are structured the same most of the time, as an inverted pyramid </w:t>
      </w:r>
    </w:p>
    <w:p w:rsidR="000A7723" w:rsidRDefault="000A7723" w:rsidP="000A7723">
      <w:pPr>
        <w:pStyle w:val="ListParagraph"/>
        <w:numPr>
          <w:ilvl w:val="0"/>
          <w:numId w:val="18"/>
        </w:numPr>
      </w:pPr>
      <w:r>
        <w:t xml:space="preserve"> An inverted pyramid structure means that the most important information is places first, the important information in the middle, and the least important information last.  We’re going to analyze the structure and learn some vocabulary words that are specific to newspapers.</w:t>
      </w:r>
    </w:p>
    <w:p w:rsidR="000A7723" w:rsidRDefault="000A7723" w:rsidP="000A7723">
      <w:pPr>
        <w:pStyle w:val="ListParagraph"/>
        <w:numPr>
          <w:ilvl w:val="3"/>
          <w:numId w:val="18"/>
        </w:numPr>
      </w:pPr>
      <w:r>
        <w:t>Headline:  Bold main printed title</w:t>
      </w:r>
    </w:p>
    <w:p w:rsidR="000A7723" w:rsidRDefault="000A7723" w:rsidP="000A7723">
      <w:pPr>
        <w:pStyle w:val="ListParagraph"/>
        <w:numPr>
          <w:ilvl w:val="3"/>
          <w:numId w:val="18"/>
        </w:numPr>
      </w:pPr>
      <w:r>
        <w:t>Subhead:  If there is one, it’s the next bold printed title underneath the headline.</w:t>
      </w:r>
    </w:p>
    <w:p w:rsidR="000A7723" w:rsidRDefault="000A7723" w:rsidP="000A7723">
      <w:pPr>
        <w:pStyle w:val="ListParagraph"/>
        <w:numPr>
          <w:ilvl w:val="3"/>
          <w:numId w:val="18"/>
        </w:numPr>
      </w:pPr>
      <w:r>
        <w:t>Byline:  The author or reporter</w:t>
      </w:r>
    </w:p>
    <w:p w:rsidR="000A7723" w:rsidRDefault="000A7723" w:rsidP="000A7723">
      <w:pPr>
        <w:pStyle w:val="ListParagraph"/>
        <w:numPr>
          <w:ilvl w:val="3"/>
          <w:numId w:val="18"/>
        </w:numPr>
      </w:pPr>
      <w:r>
        <w:t>Dateline:  Both the date and location</w:t>
      </w:r>
    </w:p>
    <w:p w:rsidR="000A7723" w:rsidRDefault="000A7723" w:rsidP="000A7723">
      <w:pPr>
        <w:pStyle w:val="ListParagraph"/>
        <w:numPr>
          <w:ilvl w:val="3"/>
          <w:numId w:val="18"/>
        </w:numPr>
      </w:pPr>
      <w:r>
        <w:t>Lead:  The first sentence of the newspaper article</w:t>
      </w:r>
    </w:p>
    <w:p w:rsidR="000A7723" w:rsidRDefault="000A7723" w:rsidP="000A7723">
      <w:pPr>
        <w:pStyle w:val="ListParagraph"/>
        <w:numPr>
          <w:ilvl w:val="3"/>
          <w:numId w:val="18"/>
        </w:numPr>
      </w:pPr>
      <w:r>
        <w:t xml:space="preserve">Tone:  Mood of the piece, celebration, melancholy, nostalgic, etc.  What is the feeling you get when you read the article?  </w:t>
      </w:r>
    </w:p>
    <w:p w:rsidR="000A7723" w:rsidRDefault="000A7723" w:rsidP="000A7723">
      <w:pPr>
        <w:pStyle w:val="ListParagraph"/>
        <w:numPr>
          <w:ilvl w:val="0"/>
          <w:numId w:val="18"/>
        </w:numPr>
      </w:pPr>
      <w:r>
        <w:t xml:space="preserve">I’ll first show you an example and then it’s your turn. </w:t>
      </w:r>
    </w:p>
    <w:p w:rsidR="000A7723" w:rsidRDefault="000A7723" w:rsidP="000A7723">
      <w:pPr>
        <w:pStyle w:val="ListParagraph"/>
        <w:numPr>
          <w:ilvl w:val="0"/>
          <w:numId w:val="18"/>
        </w:numPr>
      </w:pPr>
      <w:r>
        <w:t xml:space="preserve">Go to the following website.  View and read the newspaper article:  </w:t>
      </w:r>
      <w:hyperlink r:id="rId20" w:history="1">
        <w:r w:rsidRPr="00FC3872">
          <w:rPr>
            <w:rStyle w:val="Hyperlink"/>
          </w:rPr>
          <w:t>http://www.ksl.com/?nid=148&amp;sid=17562275</w:t>
        </w:r>
      </w:hyperlink>
      <w:r>
        <w:t xml:space="preserve">  </w:t>
      </w:r>
    </w:p>
    <w:tbl>
      <w:tblPr>
        <w:tblStyle w:val="TableGrid"/>
        <w:tblW w:w="0" w:type="auto"/>
        <w:tblInd w:w="360" w:type="dxa"/>
        <w:tblLook w:val="04A0" w:firstRow="1" w:lastRow="0" w:firstColumn="1" w:lastColumn="0" w:noHBand="0" w:noVBand="1"/>
      </w:tblPr>
      <w:tblGrid>
        <w:gridCol w:w="9216"/>
      </w:tblGrid>
      <w:tr w:rsidR="000A7723" w:rsidTr="00FF4446">
        <w:tc>
          <w:tcPr>
            <w:tcW w:w="9216" w:type="dxa"/>
          </w:tcPr>
          <w:p w:rsidR="000A7723" w:rsidRPr="00150B16" w:rsidRDefault="000A7723" w:rsidP="00FF4446">
            <w:pPr>
              <w:rPr>
                <w:sz w:val="28"/>
                <w:szCs w:val="28"/>
              </w:rPr>
            </w:pPr>
            <w:r w:rsidRPr="00150B16">
              <w:rPr>
                <w:sz w:val="28"/>
                <w:szCs w:val="28"/>
              </w:rPr>
              <w:t>Headline:</w:t>
            </w:r>
            <w:r>
              <w:rPr>
                <w:sz w:val="28"/>
                <w:szCs w:val="28"/>
              </w:rPr>
              <w:t xml:space="preserve">  Layton Residents Look to Reserve a Piece of History</w:t>
            </w:r>
          </w:p>
          <w:p w:rsidR="000A7723" w:rsidRPr="00150B16" w:rsidRDefault="000A7723" w:rsidP="00FF4446">
            <w:pPr>
              <w:rPr>
                <w:sz w:val="28"/>
                <w:szCs w:val="28"/>
              </w:rPr>
            </w:pPr>
          </w:p>
          <w:p w:rsidR="000A7723" w:rsidRPr="00150B16" w:rsidRDefault="000A7723" w:rsidP="00FF4446">
            <w:pPr>
              <w:rPr>
                <w:sz w:val="28"/>
                <w:szCs w:val="28"/>
              </w:rPr>
            </w:pPr>
            <w:r w:rsidRPr="00150B16">
              <w:rPr>
                <w:sz w:val="28"/>
                <w:szCs w:val="28"/>
              </w:rPr>
              <w:t>Subhead:</w:t>
            </w:r>
            <w:r>
              <w:rPr>
                <w:sz w:val="28"/>
                <w:szCs w:val="28"/>
              </w:rPr>
              <w:t xml:space="preserve">  None</w:t>
            </w:r>
          </w:p>
          <w:p w:rsidR="000A7723" w:rsidRPr="00150B16" w:rsidRDefault="000A7723" w:rsidP="00FF4446">
            <w:pPr>
              <w:rPr>
                <w:sz w:val="28"/>
                <w:szCs w:val="28"/>
              </w:rPr>
            </w:pPr>
          </w:p>
          <w:p w:rsidR="000A7723" w:rsidRPr="00150B16" w:rsidRDefault="000A7723" w:rsidP="00FF4446">
            <w:pPr>
              <w:rPr>
                <w:sz w:val="28"/>
                <w:szCs w:val="28"/>
              </w:rPr>
            </w:pPr>
            <w:r w:rsidRPr="00150B16">
              <w:rPr>
                <w:sz w:val="28"/>
                <w:szCs w:val="28"/>
              </w:rPr>
              <w:t>Byline (reporter):</w:t>
            </w:r>
            <w:r>
              <w:rPr>
                <w:sz w:val="28"/>
                <w:szCs w:val="28"/>
              </w:rPr>
              <w:t xml:space="preserve">  Mike Anderson</w:t>
            </w:r>
          </w:p>
          <w:p w:rsidR="000A7723" w:rsidRPr="00150B16" w:rsidRDefault="000A7723" w:rsidP="00FF4446">
            <w:pPr>
              <w:rPr>
                <w:sz w:val="28"/>
                <w:szCs w:val="28"/>
              </w:rPr>
            </w:pPr>
          </w:p>
          <w:p w:rsidR="000A7723" w:rsidRPr="00150B16" w:rsidRDefault="000A7723" w:rsidP="00FF4446">
            <w:pPr>
              <w:rPr>
                <w:sz w:val="28"/>
                <w:szCs w:val="28"/>
              </w:rPr>
            </w:pPr>
            <w:r w:rsidRPr="00150B16">
              <w:rPr>
                <w:sz w:val="28"/>
                <w:szCs w:val="28"/>
              </w:rPr>
              <w:t>Dateline (date/location):</w:t>
            </w:r>
            <w:r>
              <w:rPr>
                <w:sz w:val="28"/>
                <w:szCs w:val="28"/>
              </w:rPr>
              <w:t xml:space="preserve"> Oct. 6, 2011, Layton</w:t>
            </w:r>
          </w:p>
          <w:p w:rsidR="000A7723" w:rsidRPr="00150B16" w:rsidRDefault="000A7723" w:rsidP="00FF4446">
            <w:pPr>
              <w:rPr>
                <w:sz w:val="28"/>
                <w:szCs w:val="28"/>
              </w:rPr>
            </w:pPr>
          </w:p>
          <w:p w:rsidR="000A7723" w:rsidRPr="00150B16" w:rsidRDefault="000A7723" w:rsidP="00FF4446">
            <w:pPr>
              <w:rPr>
                <w:sz w:val="28"/>
                <w:szCs w:val="28"/>
              </w:rPr>
            </w:pPr>
            <w:proofErr w:type="gramStart"/>
            <w:r w:rsidRPr="00150B16">
              <w:rPr>
                <w:sz w:val="28"/>
                <w:szCs w:val="28"/>
              </w:rPr>
              <w:t>Lead(</w:t>
            </w:r>
            <w:proofErr w:type="gramEnd"/>
            <w:r w:rsidRPr="00150B16">
              <w:rPr>
                <w:sz w:val="28"/>
                <w:szCs w:val="28"/>
              </w:rPr>
              <w:t>1</w:t>
            </w:r>
            <w:r w:rsidRPr="00150B16">
              <w:rPr>
                <w:sz w:val="28"/>
                <w:szCs w:val="28"/>
                <w:vertAlign w:val="superscript"/>
              </w:rPr>
              <w:t>st</w:t>
            </w:r>
            <w:r w:rsidRPr="00150B16">
              <w:rPr>
                <w:sz w:val="28"/>
                <w:szCs w:val="28"/>
              </w:rPr>
              <w:t xml:space="preserve"> sentence):</w:t>
            </w:r>
            <w:r>
              <w:rPr>
                <w:sz w:val="28"/>
                <w:szCs w:val="28"/>
              </w:rPr>
              <w:t xml:space="preserve">  </w:t>
            </w:r>
            <w:r>
              <w:rPr>
                <w:rStyle w:val="storybody"/>
              </w:rPr>
              <w:t>A piece of Davis County history is now easy for people to miss. But local residents are trying to save it.</w:t>
            </w:r>
          </w:p>
          <w:p w:rsidR="000A7723" w:rsidRPr="00150B16" w:rsidRDefault="000A7723" w:rsidP="00FF4446">
            <w:pPr>
              <w:rPr>
                <w:sz w:val="28"/>
                <w:szCs w:val="28"/>
              </w:rPr>
            </w:pPr>
          </w:p>
          <w:p w:rsidR="000A7723" w:rsidRPr="00150B16" w:rsidRDefault="000A7723" w:rsidP="00FF4446">
            <w:pPr>
              <w:rPr>
                <w:sz w:val="28"/>
                <w:szCs w:val="28"/>
              </w:rPr>
            </w:pPr>
            <w:r w:rsidRPr="00150B16">
              <w:rPr>
                <w:sz w:val="28"/>
                <w:szCs w:val="28"/>
              </w:rPr>
              <w:lastRenderedPageBreak/>
              <w:t>Tone (mood of piece):</w:t>
            </w:r>
            <w:r>
              <w:rPr>
                <w:sz w:val="28"/>
                <w:szCs w:val="28"/>
              </w:rPr>
              <w:t xml:space="preserve">  Nostalgic, I feel like I should try and help preserve these special memories.  </w:t>
            </w:r>
          </w:p>
          <w:p w:rsidR="000A7723" w:rsidRPr="00150B16" w:rsidRDefault="000A7723" w:rsidP="00FF4446">
            <w:pPr>
              <w:rPr>
                <w:sz w:val="28"/>
                <w:szCs w:val="28"/>
              </w:rPr>
            </w:pPr>
          </w:p>
          <w:p w:rsidR="000A7723" w:rsidRPr="00150B16" w:rsidRDefault="000A7723" w:rsidP="00FF4446">
            <w:pPr>
              <w:rPr>
                <w:sz w:val="28"/>
                <w:szCs w:val="28"/>
              </w:rPr>
            </w:pPr>
          </w:p>
          <w:p w:rsidR="000A7723" w:rsidRDefault="000A7723" w:rsidP="00FF4446">
            <w:pPr>
              <w:rPr>
                <w:sz w:val="28"/>
                <w:szCs w:val="28"/>
              </w:rPr>
            </w:pPr>
            <w:r w:rsidRPr="00150B16">
              <w:rPr>
                <w:sz w:val="28"/>
                <w:szCs w:val="28"/>
              </w:rPr>
              <w:t>Summary of the article:</w:t>
            </w:r>
            <w:r>
              <w:rPr>
                <w:sz w:val="28"/>
                <w:szCs w:val="28"/>
              </w:rPr>
              <w:t xml:space="preserve">  The Layton city train depot is over a hundred years old.  It has seen wars and brought home fallen soldiers.  It was turned into a restaurant for a while, but is now boarded up.  Residents are hoping that someone will purchase and restore the depot into a local business.  </w:t>
            </w:r>
          </w:p>
          <w:p w:rsidR="000A7723" w:rsidRDefault="000A7723" w:rsidP="00FF4446">
            <w:pPr>
              <w:rPr>
                <w:sz w:val="28"/>
                <w:szCs w:val="28"/>
              </w:rPr>
            </w:pPr>
            <w:r>
              <w:rPr>
                <w:sz w:val="28"/>
                <w:szCs w:val="28"/>
              </w:rPr>
              <w:t>Most important information summed up:</w:t>
            </w:r>
          </w:p>
          <w:p w:rsidR="000A7723" w:rsidRDefault="000A7723" w:rsidP="00FF4446">
            <w:pPr>
              <w:rPr>
                <w:sz w:val="28"/>
                <w:szCs w:val="28"/>
              </w:rPr>
            </w:pPr>
            <w:r>
              <w:rPr>
                <w:sz w:val="28"/>
                <w:szCs w:val="28"/>
              </w:rPr>
              <w:t xml:space="preserve">The city of Layton is looking to save the train depot.  The train depot is a historical spot because it’s been around for 100 years.  It has even seen soldiers from both world wars.  </w:t>
            </w:r>
          </w:p>
          <w:p w:rsidR="000A7723" w:rsidRDefault="000A7723" w:rsidP="00FF4446">
            <w:pPr>
              <w:rPr>
                <w:sz w:val="28"/>
                <w:szCs w:val="28"/>
              </w:rPr>
            </w:pPr>
          </w:p>
          <w:p w:rsidR="000A7723" w:rsidRDefault="000A7723" w:rsidP="00FF4446">
            <w:pPr>
              <w:rPr>
                <w:sz w:val="28"/>
                <w:szCs w:val="28"/>
              </w:rPr>
            </w:pPr>
            <w:r>
              <w:rPr>
                <w:sz w:val="28"/>
                <w:szCs w:val="28"/>
              </w:rPr>
              <w:t xml:space="preserve">Important information summed up:  The depot is iconic and special to many Layton families.  The Cowley’s are especially fond of it because they had relatives that were the first agents to live upstairs in the depot.  </w:t>
            </w:r>
          </w:p>
          <w:p w:rsidR="000A7723" w:rsidRDefault="000A7723" w:rsidP="00FF4446">
            <w:pPr>
              <w:rPr>
                <w:sz w:val="28"/>
                <w:szCs w:val="28"/>
              </w:rPr>
            </w:pPr>
          </w:p>
          <w:p w:rsidR="000A7723" w:rsidRDefault="000A7723" w:rsidP="00FF4446">
            <w:pPr>
              <w:rPr>
                <w:sz w:val="28"/>
                <w:szCs w:val="28"/>
              </w:rPr>
            </w:pPr>
          </w:p>
          <w:p w:rsidR="000A7723" w:rsidRDefault="000A7723" w:rsidP="00FF4446">
            <w:pPr>
              <w:rPr>
                <w:sz w:val="28"/>
                <w:szCs w:val="28"/>
              </w:rPr>
            </w:pPr>
          </w:p>
          <w:p w:rsidR="000A7723" w:rsidRPr="00150B16" w:rsidRDefault="000A7723" w:rsidP="00FF4446">
            <w:pPr>
              <w:rPr>
                <w:sz w:val="28"/>
                <w:szCs w:val="28"/>
              </w:rPr>
            </w:pPr>
            <w:r>
              <w:rPr>
                <w:sz w:val="28"/>
                <w:szCs w:val="28"/>
              </w:rPr>
              <w:t xml:space="preserve">Least important information summed up:  Layton city architects are currently working to figure out the cost of a renovation.  Their hope is that someone will purchase it and restore it into a business.    </w:t>
            </w:r>
          </w:p>
          <w:p w:rsidR="000A7723" w:rsidRDefault="000A7723" w:rsidP="00FF4446"/>
        </w:tc>
      </w:tr>
    </w:tbl>
    <w:p w:rsidR="000A7723" w:rsidRPr="003B0090" w:rsidRDefault="000A7723" w:rsidP="000A7723"/>
    <w:tbl>
      <w:tblPr>
        <w:tblStyle w:val="TableGrid"/>
        <w:tblW w:w="0" w:type="auto"/>
        <w:tblInd w:w="360" w:type="dxa"/>
        <w:tblLook w:val="04A0" w:firstRow="1" w:lastRow="0" w:firstColumn="1" w:lastColumn="0" w:noHBand="0" w:noVBand="1"/>
      </w:tblPr>
      <w:tblGrid>
        <w:gridCol w:w="9216"/>
      </w:tblGrid>
      <w:tr w:rsidR="000A7723" w:rsidTr="00FF4446">
        <w:tc>
          <w:tcPr>
            <w:tcW w:w="9216" w:type="dxa"/>
          </w:tcPr>
          <w:p w:rsidR="000A7723" w:rsidRPr="00B458E4" w:rsidRDefault="000A7723" w:rsidP="000A7723">
            <w:pPr>
              <w:pStyle w:val="ListParagraph"/>
              <w:numPr>
                <w:ilvl w:val="0"/>
                <w:numId w:val="18"/>
              </w:numPr>
              <w:rPr>
                <w:sz w:val="28"/>
                <w:szCs w:val="28"/>
              </w:rPr>
            </w:pPr>
            <w:r w:rsidRPr="00B458E4">
              <w:rPr>
                <w:sz w:val="28"/>
                <w:szCs w:val="28"/>
              </w:rPr>
              <w:t xml:space="preserve">Now it’s your turn.  </w:t>
            </w:r>
            <w:r>
              <w:rPr>
                <w:sz w:val="28"/>
                <w:szCs w:val="28"/>
              </w:rPr>
              <w:t xml:space="preserve">Go to the following website:  </w:t>
            </w:r>
            <w:hyperlink r:id="rId21" w:history="1">
              <w:r w:rsidRPr="001B1C40">
                <w:rPr>
                  <w:rStyle w:val="Hyperlink"/>
                  <w:sz w:val="28"/>
                  <w:szCs w:val="28"/>
                </w:rPr>
                <w:t>http://www.ksl.com/?nid=960&amp;sid=18823790</w:t>
              </w:r>
            </w:hyperlink>
            <w:r>
              <w:rPr>
                <w:sz w:val="28"/>
                <w:szCs w:val="28"/>
              </w:rPr>
              <w:t xml:space="preserve"> and fill out the information below.  </w:t>
            </w:r>
          </w:p>
          <w:p w:rsidR="000A7723" w:rsidRPr="00150B16" w:rsidRDefault="000A7723" w:rsidP="00FF4446">
            <w:pPr>
              <w:rPr>
                <w:sz w:val="28"/>
                <w:szCs w:val="28"/>
              </w:rPr>
            </w:pPr>
          </w:p>
        </w:tc>
      </w:tr>
      <w:tr w:rsidR="000A7723" w:rsidTr="00FF4446">
        <w:tc>
          <w:tcPr>
            <w:tcW w:w="9216" w:type="dxa"/>
          </w:tcPr>
          <w:p w:rsidR="000A7723" w:rsidRDefault="000A7723" w:rsidP="00FF4446">
            <w:pPr>
              <w:rPr>
                <w:sz w:val="28"/>
                <w:szCs w:val="28"/>
              </w:rPr>
            </w:pPr>
            <w:r>
              <w:rPr>
                <w:sz w:val="28"/>
                <w:szCs w:val="28"/>
              </w:rPr>
              <w:t xml:space="preserve">Newspaper Article website:  </w:t>
            </w:r>
          </w:p>
          <w:p w:rsidR="000A7723" w:rsidRDefault="000A7723" w:rsidP="00FF4446">
            <w:pPr>
              <w:rPr>
                <w:sz w:val="28"/>
                <w:szCs w:val="28"/>
              </w:rPr>
            </w:pPr>
          </w:p>
          <w:p w:rsidR="000A7723" w:rsidRPr="00150B16" w:rsidRDefault="000A7723" w:rsidP="00FF4446">
            <w:pPr>
              <w:rPr>
                <w:sz w:val="28"/>
                <w:szCs w:val="28"/>
              </w:rPr>
            </w:pPr>
            <w:r w:rsidRPr="00150B16">
              <w:rPr>
                <w:sz w:val="28"/>
                <w:szCs w:val="28"/>
              </w:rPr>
              <w:t>Headline:</w:t>
            </w:r>
          </w:p>
          <w:p w:rsidR="000A7723" w:rsidRPr="00150B16" w:rsidRDefault="000A7723" w:rsidP="00FF4446">
            <w:pPr>
              <w:rPr>
                <w:sz w:val="28"/>
                <w:szCs w:val="28"/>
              </w:rPr>
            </w:pPr>
          </w:p>
          <w:p w:rsidR="000A7723" w:rsidRPr="00150B16" w:rsidRDefault="000A7723" w:rsidP="00FF4446">
            <w:pPr>
              <w:rPr>
                <w:sz w:val="28"/>
                <w:szCs w:val="28"/>
              </w:rPr>
            </w:pPr>
            <w:r w:rsidRPr="00150B16">
              <w:rPr>
                <w:sz w:val="28"/>
                <w:szCs w:val="28"/>
              </w:rPr>
              <w:t>Subhead:</w:t>
            </w:r>
          </w:p>
          <w:p w:rsidR="000A7723" w:rsidRPr="00150B16" w:rsidRDefault="000A7723" w:rsidP="00FF4446">
            <w:pPr>
              <w:rPr>
                <w:sz w:val="28"/>
                <w:szCs w:val="28"/>
              </w:rPr>
            </w:pPr>
          </w:p>
          <w:p w:rsidR="000A7723" w:rsidRPr="00150B16" w:rsidRDefault="000A7723" w:rsidP="00FF4446">
            <w:pPr>
              <w:rPr>
                <w:sz w:val="28"/>
                <w:szCs w:val="28"/>
              </w:rPr>
            </w:pPr>
            <w:r w:rsidRPr="00150B16">
              <w:rPr>
                <w:sz w:val="28"/>
                <w:szCs w:val="28"/>
              </w:rPr>
              <w:t>Byline (reporter):</w:t>
            </w:r>
          </w:p>
          <w:p w:rsidR="000A7723" w:rsidRPr="00150B16" w:rsidRDefault="000A7723" w:rsidP="00FF4446">
            <w:pPr>
              <w:rPr>
                <w:sz w:val="28"/>
                <w:szCs w:val="28"/>
              </w:rPr>
            </w:pPr>
          </w:p>
          <w:p w:rsidR="000A7723" w:rsidRPr="00150B16" w:rsidRDefault="000A7723" w:rsidP="00FF4446">
            <w:pPr>
              <w:rPr>
                <w:sz w:val="28"/>
                <w:szCs w:val="28"/>
              </w:rPr>
            </w:pPr>
            <w:r w:rsidRPr="00150B16">
              <w:rPr>
                <w:sz w:val="28"/>
                <w:szCs w:val="28"/>
              </w:rPr>
              <w:t>Dateline (date/location):</w:t>
            </w:r>
          </w:p>
          <w:p w:rsidR="000A7723" w:rsidRPr="00150B16" w:rsidRDefault="000A7723" w:rsidP="00FF4446">
            <w:pPr>
              <w:rPr>
                <w:sz w:val="28"/>
                <w:szCs w:val="28"/>
              </w:rPr>
            </w:pPr>
          </w:p>
          <w:p w:rsidR="000A7723" w:rsidRPr="00150B16" w:rsidRDefault="000A7723" w:rsidP="00FF4446">
            <w:pPr>
              <w:rPr>
                <w:sz w:val="28"/>
                <w:szCs w:val="28"/>
              </w:rPr>
            </w:pPr>
            <w:r w:rsidRPr="00150B16">
              <w:rPr>
                <w:sz w:val="28"/>
                <w:szCs w:val="28"/>
              </w:rPr>
              <w:t>Lead(1</w:t>
            </w:r>
            <w:r w:rsidRPr="00150B16">
              <w:rPr>
                <w:sz w:val="28"/>
                <w:szCs w:val="28"/>
                <w:vertAlign w:val="superscript"/>
              </w:rPr>
              <w:t>st</w:t>
            </w:r>
            <w:r w:rsidRPr="00150B16">
              <w:rPr>
                <w:sz w:val="28"/>
                <w:szCs w:val="28"/>
              </w:rPr>
              <w:t xml:space="preserve"> sentence):</w:t>
            </w:r>
          </w:p>
          <w:p w:rsidR="000A7723" w:rsidRPr="00150B16" w:rsidRDefault="000A7723" w:rsidP="00FF4446">
            <w:pPr>
              <w:rPr>
                <w:sz w:val="28"/>
                <w:szCs w:val="28"/>
              </w:rPr>
            </w:pPr>
          </w:p>
          <w:p w:rsidR="000A7723" w:rsidRPr="00150B16" w:rsidRDefault="000A7723" w:rsidP="00FF4446">
            <w:pPr>
              <w:rPr>
                <w:sz w:val="28"/>
                <w:szCs w:val="28"/>
              </w:rPr>
            </w:pPr>
          </w:p>
          <w:p w:rsidR="000A7723" w:rsidRPr="00150B16" w:rsidRDefault="000A7723" w:rsidP="00FF4446">
            <w:pPr>
              <w:rPr>
                <w:sz w:val="28"/>
                <w:szCs w:val="28"/>
              </w:rPr>
            </w:pPr>
          </w:p>
          <w:p w:rsidR="000A7723" w:rsidRPr="00150B16" w:rsidRDefault="000A7723" w:rsidP="00FF4446">
            <w:pPr>
              <w:rPr>
                <w:sz w:val="28"/>
                <w:szCs w:val="28"/>
              </w:rPr>
            </w:pPr>
            <w:r w:rsidRPr="00150B16">
              <w:rPr>
                <w:sz w:val="28"/>
                <w:szCs w:val="28"/>
              </w:rPr>
              <w:t>Tone (mood of piece):</w:t>
            </w:r>
          </w:p>
          <w:p w:rsidR="000A7723" w:rsidRPr="00150B16" w:rsidRDefault="000A7723" w:rsidP="00FF4446">
            <w:pPr>
              <w:rPr>
                <w:sz w:val="28"/>
                <w:szCs w:val="28"/>
              </w:rPr>
            </w:pPr>
          </w:p>
          <w:p w:rsidR="000A7723" w:rsidRPr="00150B16" w:rsidRDefault="000A7723" w:rsidP="00FF4446">
            <w:pPr>
              <w:rPr>
                <w:sz w:val="28"/>
                <w:szCs w:val="28"/>
              </w:rPr>
            </w:pPr>
          </w:p>
          <w:p w:rsidR="000A7723" w:rsidRDefault="000A7723" w:rsidP="00FF4446">
            <w:pPr>
              <w:rPr>
                <w:sz w:val="28"/>
                <w:szCs w:val="28"/>
              </w:rPr>
            </w:pPr>
            <w:r w:rsidRPr="00150B16">
              <w:rPr>
                <w:sz w:val="28"/>
                <w:szCs w:val="28"/>
              </w:rPr>
              <w:t>Summary of the article:</w:t>
            </w:r>
          </w:p>
          <w:p w:rsidR="000A7723" w:rsidRDefault="000A7723" w:rsidP="00FF4446">
            <w:pPr>
              <w:rPr>
                <w:sz w:val="28"/>
                <w:szCs w:val="28"/>
              </w:rPr>
            </w:pPr>
          </w:p>
          <w:p w:rsidR="000A7723" w:rsidRDefault="000A7723" w:rsidP="00FF4446">
            <w:pPr>
              <w:rPr>
                <w:sz w:val="28"/>
                <w:szCs w:val="28"/>
              </w:rPr>
            </w:pPr>
          </w:p>
          <w:p w:rsidR="000A7723" w:rsidRDefault="000A7723" w:rsidP="00FF4446">
            <w:pPr>
              <w:rPr>
                <w:sz w:val="28"/>
                <w:szCs w:val="28"/>
              </w:rPr>
            </w:pPr>
          </w:p>
          <w:p w:rsidR="000A7723" w:rsidRDefault="000A7723" w:rsidP="00FF4446">
            <w:pPr>
              <w:rPr>
                <w:sz w:val="28"/>
                <w:szCs w:val="28"/>
              </w:rPr>
            </w:pPr>
            <w:r>
              <w:rPr>
                <w:sz w:val="28"/>
                <w:szCs w:val="28"/>
              </w:rPr>
              <w:t>Most important information summed up:</w:t>
            </w:r>
          </w:p>
          <w:p w:rsidR="000A7723" w:rsidRDefault="000A7723" w:rsidP="00FF4446">
            <w:pPr>
              <w:rPr>
                <w:sz w:val="28"/>
                <w:szCs w:val="28"/>
              </w:rPr>
            </w:pPr>
          </w:p>
          <w:p w:rsidR="000A7723" w:rsidRDefault="000A7723" w:rsidP="00FF4446">
            <w:pPr>
              <w:rPr>
                <w:sz w:val="28"/>
                <w:szCs w:val="28"/>
              </w:rPr>
            </w:pPr>
          </w:p>
          <w:p w:rsidR="000A7723" w:rsidRDefault="000A7723" w:rsidP="00FF4446">
            <w:pPr>
              <w:rPr>
                <w:sz w:val="28"/>
                <w:szCs w:val="28"/>
              </w:rPr>
            </w:pPr>
          </w:p>
          <w:p w:rsidR="000A7723" w:rsidRDefault="000A7723" w:rsidP="00FF4446">
            <w:pPr>
              <w:rPr>
                <w:sz w:val="28"/>
                <w:szCs w:val="28"/>
              </w:rPr>
            </w:pPr>
            <w:r>
              <w:rPr>
                <w:sz w:val="28"/>
                <w:szCs w:val="28"/>
              </w:rPr>
              <w:t>Important information summed up:</w:t>
            </w:r>
          </w:p>
          <w:p w:rsidR="000A7723" w:rsidRDefault="000A7723" w:rsidP="00FF4446">
            <w:pPr>
              <w:rPr>
                <w:sz w:val="28"/>
                <w:szCs w:val="28"/>
              </w:rPr>
            </w:pPr>
          </w:p>
          <w:p w:rsidR="000A7723" w:rsidRDefault="000A7723" w:rsidP="00FF4446">
            <w:pPr>
              <w:rPr>
                <w:sz w:val="28"/>
                <w:szCs w:val="28"/>
              </w:rPr>
            </w:pPr>
          </w:p>
          <w:p w:rsidR="000A7723" w:rsidRDefault="000A7723" w:rsidP="00FF4446">
            <w:pPr>
              <w:rPr>
                <w:sz w:val="28"/>
                <w:szCs w:val="28"/>
              </w:rPr>
            </w:pPr>
          </w:p>
          <w:p w:rsidR="000A7723" w:rsidRDefault="000A7723" w:rsidP="00FF4446">
            <w:pPr>
              <w:rPr>
                <w:sz w:val="28"/>
                <w:szCs w:val="28"/>
              </w:rPr>
            </w:pPr>
            <w:r>
              <w:rPr>
                <w:sz w:val="28"/>
                <w:szCs w:val="28"/>
              </w:rPr>
              <w:t xml:space="preserve">Least important information summed up:  </w:t>
            </w:r>
          </w:p>
          <w:p w:rsidR="000A7723" w:rsidRDefault="000A7723" w:rsidP="00FF4446">
            <w:pPr>
              <w:rPr>
                <w:sz w:val="28"/>
                <w:szCs w:val="28"/>
              </w:rPr>
            </w:pPr>
          </w:p>
          <w:p w:rsidR="000A7723" w:rsidRDefault="000A7723" w:rsidP="00FF4446">
            <w:pPr>
              <w:rPr>
                <w:sz w:val="28"/>
                <w:szCs w:val="28"/>
              </w:rPr>
            </w:pPr>
          </w:p>
          <w:p w:rsidR="000A7723" w:rsidRDefault="000A7723" w:rsidP="00FF4446">
            <w:pPr>
              <w:rPr>
                <w:sz w:val="28"/>
                <w:szCs w:val="28"/>
              </w:rPr>
            </w:pPr>
            <w:r>
              <w:rPr>
                <w:sz w:val="28"/>
                <w:szCs w:val="28"/>
              </w:rPr>
              <w:t xml:space="preserve">How this article helped your ideas about your essay:  </w:t>
            </w:r>
          </w:p>
          <w:p w:rsidR="000A7723" w:rsidRDefault="000A7723" w:rsidP="00FF4446">
            <w:pPr>
              <w:rPr>
                <w:sz w:val="28"/>
                <w:szCs w:val="28"/>
              </w:rPr>
            </w:pPr>
          </w:p>
          <w:p w:rsidR="000A7723" w:rsidRDefault="000A7723" w:rsidP="00FF4446">
            <w:pPr>
              <w:rPr>
                <w:sz w:val="28"/>
                <w:szCs w:val="28"/>
              </w:rPr>
            </w:pPr>
          </w:p>
          <w:p w:rsidR="000A7723" w:rsidRPr="00150B16" w:rsidRDefault="000A7723" w:rsidP="00FF4446">
            <w:pPr>
              <w:rPr>
                <w:sz w:val="28"/>
                <w:szCs w:val="28"/>
              </w:rPr>
            </w:pPr>
          </w:p>
          <w:p w:rsidR="000A7723" w:rsidRDefault="000A7723" w:rsidP="00FF4446"/>
        </w:tc>
      </w:tr>
    </w:tbl>
    <w:p w:rsidR="000A7723" w:rsidRDefault="000A7723" w:rsidP="000A7723">
      <w:r>
        <w:lastRenderedPageBreak/>
        <w:t xml:space="preserve"> </w:t>
      </w:r>
    </w:p>
    <w:p w:rsidR="00C56FE1" w:rsidRDefault="00C56FE1" w:rsidP="000A7723"/>
    <w:p w:rsidR="00C56FE1" w:rsidRDefault="00C56FE1" w:rsidP="000A7723"/>
    <w:p w:rsidR="00C56FE1" w:rsidRDefault="00C56FE1" w:rsidP="000A7723"/>
    <w:p w:rsidR="00C56FE1" w:rsidRDefault="00C56FE1" w:rsidP="000A7723"/>
    <w:p w:rsidR="00C56FE1" w:rsidRDefault="00C56FE1" w:rsidP="000A7723"/>
    <w:p w:rsidR="00C56FE1" w:rsidRDefault="00C56FE1" w:rsidP="000A7723"/>
    <w:p w:rsidR="00C56FE1" w:rsidRDefault="00C56FE1" w:rsidP="000A7723"/>
    <w:p w:rsidR="00C56FE1" w:rsidRDefault="00C56FE1" w:rsidP="000A7723"/>
    <w:p w:rsidR="000A7723" w:rsidRDefault="000A7723" w:rsidP="000A7723">
      <w:pPr>
        <w:pStyle w:val="ListParagraph"/>
        <w:numPr>
          <w:ilvl w:val="0"/>
          <w:numId w:val="13"/>
        </w:numPr>
      </w:pPr>
      <w:r>
        <w:t>Outlining the essay</w:t>
      </w:r>
    </w:p>
    <w:p w:rsidR="000A7723" w:rsidRDefault="000A7723" w:rsidP="000A7723">
      <w:pPr>
        <w:pStyle w:val="ListParagraph"/>
        <w:numPr>
          <w:ilvl w:val="0"/>
          <w:numId w:val="19"/>
        </w:numPr>
      </w:pPr>
      <w:r>
        <w:t xml:space="preserve">Students have had a chance to research and maybe even gained some more ideas from that news article that they reviewed.  It’s time to break down the outline and get into the meat of writing out the informative career essay.  Walk them through the example essay while they are creating their own.  If this is their first outline then, walk them through section by section. </w:t>
      </w:r>
    </w:p>
    <w:p w:rsidR="000A7723" w:rsidRPr="004439B7" w:rsidRDefault="000A7723" w:rsidP="000A7723">
      <w:pPr>
        <w:jc w:val="center"/>
        <w:rPr>
          <w:b/>
        </w:rPr>
      </w:pPr>
      <w:r w:rsidRPr="004439B7">
        <w:rPr>
          <w:b/>
        </w:rPr>
        <w:t>Informative career essay outline</w:t>
      </w:r>
    </w:p>
    <w:p w:rsidR="000A7723" w:rsidRDefault="000A7723" w:rsidP="000A7723">
      <w:pPr>
        <w:pStyle w:val="ListParagraph"/>
        <w:numPr>
          <w:ilvl w:val="0"/>
          <w:numId w:val="20"/>
        </w:numPr>
        <w:spacing w:after="0" w:line="240" w:lineRule="auto"/>
        <w:ind w:right="65"/>
      </w:pPr>
      <w:r>
        <w:t xml:space="preserve">We will be creating an outline.  Look at your evidence from your research.  You will all have the same three general topics:  goals, schooling/training, and skills/knowledge.  Example outline below.   </w:t>
      </w:r>
    </w:p>
    <w:p w:rsidR="000A7723" w:rsidRDefault="000A7723" w:rsidP="000A7723">
      <w:pPr>
        <w:pStyle w:val="ListParagraph"/>
        <w:numPr>
          <w:ilvl w:val="0"/>
          <w:numId w:val="21"/>
        </w:numPr>
        <w:spacing w:after="0" w:line="240" w:lineRule="auto"/>
        <w:ind w:right="65"/>
      </w:pPr>
      <w:r w:rsidRPr="001D5DA3">
        <w:rPr>
          <w:u w:val="single"/>
        </w:rPr>
        <w:t>Introduction section</w:t>
      </w:r>
      <w:r>
        <w:t>:  The intro section has four parts:</w:t>
      </w:r>
    </w:p>
    <w:p w:rsidR="000A7723" w:rsidRDefault="000A7723" w:rsidP="000A7723">
      <w:pPr>
        <w:pStyle w:val="ListParagraph"/>
        <w:numPr>
          <w:ilvl w:val="0"/>
          <w:numId w:val="22"/>
        </w:numPr>
        <w:spacing w:after="0" w:line="240" w:lineRule="auto"/>
        <w:ind w:right="65"/>
      </w:pPr>
      <w:r>
        <w:t xml:space="preserve">Catchy Phrase:  You need to grab the reader’s attention by sharing a story, asking a question, or giving a fact.  Examples on the filled out outline. </w:t>
      </w:r>
    </w:p>
    <w:p w:rsidR="000A7723" w:rsidRDefault="000A7723" w:rsidP="000A7723">
      <w:pPr>
        <w:pStyle w:val="ListParagraph"/>
        <w:numPr>
          <w:ilvl w:val="0"/>
          <w:numId w:val="22"/>
        </w:numPr>
        <w:spacing w:after="0" w:line="240" w:lineRule="auto"/>
        <w:ind w:right="65"/>
      </w:pPr>
      <w:r>
        <w:t xml:space="preserve">Define job:  You should have a better understanding of the job that you want, so you need to explain it.  </w:t>
      </w:r>
    </w:p>
    <w:p w:rsidR="000A7723" w:rsidRDefault="000A7723" w:rsidP="000A7723">
      <w:pPr>
        <w:pStyle w:val="ListParagraph"/>
        <w:numPr>
          <w:ilvl w:val="0"/>
          <w:numId w:val="22"/>
        </w:numPr>
        <w:spacing w:after="0" w:line="240" w:lineRule="auto"/>
        <w:ind w:right="65"/>
      </w:pPr>
      <w:r>
        <w:t>Why picked</w:t>
      </w:r>
      <w:proofErr w:type="gramStart"/>
      <w:r>
        <w:t>?:</w:t>
      </w:r>
      <w:proofErr w:type="gramEnd"/>
      <w:r>
        <w:t xml:space="preserve">  You need to explain your desire to at some point acquire this job.  </w:t>
      </w:r>
    </w:p>
    <w:p w:rsidR="000A7723" w:rsidRDefault="000A7723" w:rsidP="000A7723">
      <w:pPr>
        <w:pStyle w:val="ListParagraph"/>
        <w:numPr>
          <w:ilvl w:val="0"/>
          <w:numId w:val="22"/>
        </w:numPr>
        <w:spacing w:after="0" w:line="240" w:lineRule="auto"/>
        <w:ind w:right="65"/>
      </w:pPr>
      <w:r>
        <w:t xml:space="preserve">Transition sentence:  You need to put together a sentence that explains your three reasons.  The transition sentence will help you move into your body paragraphs and create cohesion and clarity.  </w:t>
      </w:r>
    </w:p>
    <w:p w:rsidR="000A7723" w:rsidRDefault="000A7723" w:rsidP="000A7723">
      <w:pPr>
        <w:pStyle w:val="ListParagraph"/>
        <w:numPr>
          <w:ilvl w:val="0"/>
          <w:numId w:val="21"/>
        </w:numPr>
        <w:spacing w:after="0" w:line="240" w:lineRule="auto"/>
        <w:ind w:right="65"/>
      </w:pPr>
      <w:r>
        <w:rPr>
          <w:u w:val="single"/>
        </w:rPr>
        <w:t>Body:</w:t>
      </w:r>
      <w:r>
        <w:t xml:space="preserve">  The body sections are separated into three parts, so that you can list and elaborate on your relevant, credible information.</w:t>
      </w:r>
    </w:p>
    <w:p w:rsidR="000A7723" w:rsidRDefault="000A7723" w:rsidP="000A7723">
      <w:pPr>
        <w:pStyle w:val="ListParagraph"/>
        <w:numPr>
          <w:ilvl w:val="0"/>
          <w:numId w:val="23"/>
        </w:numPr>
        <w:spacing w:after="0" w:line="240" w:lineRule="auto"/>
        <w:ind w:right="65"/>
      </w:pPr>
      <w:r>
        <w:t xml:space="preserve">Goals:  You should explain your goals that you need to do right now in order to get this job.  You need to show what the effect would be for the cause of following through with these goals.  Make sure that you put the author’s name and page numbers used for this information.  If you have more than one then, put as many as there are next to each piece of information.    </w:t>
      </w:r>
    </w:p>
    <w:p w:rsidR="000A7723" w:rsidRDefault="000A7723" w:rsidP="000A7723">
      <w:pPr>
        <w:pStyle w:val="ListParagraph"/>
        <w:numPr>
          <w:ilvl w:val="0"/>
          <w:numId w:val="23"/>
        </w:numPr>
        <w:spacing w:after="0" w:line="240" w:lineRule="auto"/>
        <w:ind w:right="65"/>
      </w:pPr>
      <w:r>
        <w:t xml:space="preserve">School/training:  You should explain the schooling and/or training needed to get your particular job of choice.  You should compare and contrast any training that you have now with any training or schooling that you’ll need to have later.  Make sure that you put the author’s name and page numbers used for this information.  If you have more than one then, put as many as there are next to each piece of information.      </w:t>
      </w:r>
    </w:p>
    <w:p w:rsidR="000A7723" w:rsidRDefault="000A7723" w:rsidP="000A7723">
      <w:pPr>
        <w:pStyle w:val="ListParagraph"/>
        <w:numPr>
          <w:ilvl w:val="0"/>
          <w:numId w:val="23"/>
        </w:numPr>
        <w:spacing w:after="0" w:line="240" w:lineRule="auto"/>
        <w:ind w:right="65"/>
      </w:pPr>
      <w:r>
        <w:t xml:space="preserve">Skills/knowledge:  You should explain any extra skills or knowledge needed to receive a job like the one you chose.  Make sure that you put the author’s name and page numbers used for this information.  If you have more than one then, put as many as there are next to each piece of information.      </w:t>
      </w:r>
    </w:p>
    <w:p w:rsidR="000A7723" w:rsidRDefault="000A7723" w:rsidP="000A7723">
      <w:pPr>
        <w:pStyle w:val="ListParagraph"/>
        <w:numPr>
          <w:ilvl w:val="0"/>
          <w:numId w:val="23"/>
        </w:numPr>
        <w:spacing w:after="0" w:line="240" w:lineRule="auto"/>
        <w:ind w:right="65"/>
      </w:pPr>
      <w:r>
        <w:t xml:space="preserve">Transition:  You need a transition sentence to help you cohesively move into your concluding paragraph.  </w:t>
      </w:r>
    </w:p>
    <w:p w:rsidR="000A7723" w:rsidRDefault="000A7723" w:rsidP="000A7723">
      <w:pPr>
        <w:pStyle w:val="ListParagraph"/>
        <w:numPr>
          <w:ilvl w:val="0"/>
          <w:numId w:val="21"/>
        </w:numPr>
        <w:spacing w:after="0" w:line="240" w:lineRule="auto"/>
        <w:ind w:right="65"/>
      </w:pPr>
      <w:r>
        <w:rPr>
          <w:u w:val="single"/>
        </w:rPr>
        <w:t>Conclusion:</w:t>
      </w:r>
      <w:r>
        <w:t xml:space="preserve"> The conclusion has four parts.  </w:t>
      </w:r>
    </w:p>
    <w:p w:rsidR="000A7723" w:rsidRDefault="000A7723" w:rsidP="000A7723">
      <w:pPr>
        <w:pStyle w:val="ListParagraph"/>
        <w:numPr>
          <w:ilvl w:val="0"/>
          <w:numId w:val="24"/>
        </w:numPr>
        <w:spacing w:after="0" w:line="240" w:lineRule="auto"/>
        <w:ind w:right="65"/>
      </w:pPr>
      <w:r>
        <w:t>Restatement of your catchy phrase:  A reiteration of why this is important to you.</w:t>
      </w:r>
    </w:p>
    <w:p w:rsidR="000A7723" w:rsidRDefault="000A7723" w:rsidP="000A7723">
      <w:pPr>
        <w:pStyle w:val="ListParagraph"/>
        <w:numPr>
          <w:ilvl w:val="0"/>
          <w:numId w:val="24"/>
        </w:numPr>
        <w:spacing w:after="0" w:line="240" w:lineRule="auto"/>
        <w:ind w:right="65"/>
      </w:pPr>
      <w:r w:rsidRPr="005254A7">
        <w:t xml:space="preserve">Re-explain in different words the job that you </w:t>
      </w:r>
      <w:proofErr w:type="gramStart"/>
      <w:r w:rsidRPr="005254A7">
        <w:t>want</w:t>
      </w:r>
      <w:r>
        <w:t xml:space="preserve"> :</w:t>
      </w:r>
      <w:proofErr w:type="gramEnd"/>
      <w:r>
        <w:t xml:space="preserve">  You should use different words, but still help us understand the job. </w:t>
      </w:r>
    </w:p>
    <w:p w:rsidR="000A7723" w:rsidRDefault="000A7723" w:rsidP="000A7723">
      <w:pPr>
        <w:pStyle w:val="ListParagraph"/>
        <w:numPr>
          <w:ilvl w:val="0"/>
          <w:numId w:val="24"/>
        </w:numPr>
        <w:spacing w:after="0" w:line="240" w:lineRule="auto"/>
        <w:ind w:right="65"/>
      </w:pPr>
      <w:r>
        <w:lastRenderedPageBreak/>
        <w:t xml:space="preserve">Restate why you picked this topic:  You should say in different words why you picked this job.  </w:t>
      </w:r>
    </w:p>
    <w:p w:rsidR="000A7723" w:rsidRDefault="000A7723" w:rsidP="000A7723">
      <w:pPr>
        <w:pStyle w:val="ListParagraph"/>
        <w:numPr>
          <w:ilvl w:val="0"/>
          <w:numId w:val="24"/>
        </w:numPr>
        <w:spacing w:after="0" w:line="240" w:lineRule="auto"/>
        <w:ind w:right="65"/>
      </w:pPr>
      <w:r>
        <w:t>Restate three reasons:  List your three reasons.</w:t>
      </w:r>
    </w:p>
    <w:p w:rsidR="000A7723" w:rsidRDefault="000A7723" w:rsidP="000A7723"/>
    <w:p w:rsidR="000A7723" w:rsidRDefault="000A7723" w:rsidP="000A7723">
      <w:r>
        <w:t>Make sure that you put author’s names and page number next to your information.</w:t>
      </w:r>
    </w:p>
    <w:p w:rsidR="000A7723" w:rsidRPr="00CD58AE" w:rsidRDefault="000A7723" w:rsidP="000A7723">
      <w:pPr>
        <w:rPr>
          <w:b/>
          <w:bCs/>
          <w:u w:val="single"/>
        </w:rPr>
      </w:pPr>
      <w:r w:rsidRPr="00CD58AE">
        <w:rPr>
          <w:b/>
          <w:bCs/>
          <w:u w:val="single"/>
        </w:rPr>
        <w:t xml:space="preserve">Outline for </w:t>
      </w:r>
      <w:r>
        <w:rPr>
          <w:b/>
          <w:bCs/>
          <w:u w:val="single"/>
        </w:rPr>
        <w:t>Research</w:t>
      </w:r>
      <w:r w:rsidRPr="00CD58AE">
        <w:rPr>
          <w:b/>
          <w:bCs/>
          <w:u w:val="single"/>
        </w:rPr>
        <w:t xml:space="preserve"> essay</w:t>
      </w:r>
      <w:r>
        <w:rPr>
          <w:b/>
          <w:bCs/>
          <w:u w:val="single"/>
        </w:rPr>
        <w:t xml:space="preserve"> example</w:t>
      </w:r>
    </w:p>
    <w:p w:rsidR="000A7723" w:rsidRPr="00CD58AE" w:rsidRDefault="000A7723" w:rsidP="000A7723">
      <w:pPr>
        <w:jc w:val="center"/>
        <w:rPr>
          <w:b/>
          <w:bCs/>
        </w:rPr>
      </w:pPr>
      <w:r w:rsidRPr="00CD58AE">
        <w:rPr>
          <w:b/>
          <w:bCs/>
        </w:rPr>
        <w:t>Introduction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76"/>
      </w:tblGrid>
      <w:tr w:rsidR="000A7723" w:rsidRPr="002E5AEB" w:rsidTr="00FF4446">
        <w:tc>
          <w:tcPr>
            <w:tcW w:w="9576" w:type="dxa"/>
          </w:tcPr>
          <w:p w:rsidR="000A7723" w:rsidRPr="002E5AEB" w:rsidRDefault="000A7723" w:rsidP="00FF4446">
            <w:r w:rsidRPr="002E5AEB">
              <w:t>How will you capture your reader’s attention?  Catchy phrase or hook:  question, observation, or a story.</w:t>
            </w:r>
          </w:p>
          <w:p w:rsidR="000A7723" w:rsidRPr="002E5AEB" w:rsidRDefault="000A7723" w:rsidP="00FF4446"/>
          <w:p w:rsidR="000A7723" w:rsidRPr="002E5AEB" w:rsidRDefault="000A7723" w:rsidP="00FF4446">
            <w:r w:rsidRPr="002E5AEB">
              <w:t xml:space="preserve">Have you ever wanted to be an actress?  </w:t>
            </w:r>
          </w:p>
        </w:tc>
      </w:tr>
      <w:tr w:rsidR="000A7723" w:rsidRPr="002E5AEB" w:rsidTr="00FF4446">
        <w:tc>
          <w:tcPr>
            <w:tcW w:w="9576" w:type="dxa"/>
          </w:tcPr>
          <w:p w:rsidR="000A7723" w:rsidRPr="002E5AEB" w:rsidRDefault="000A7723" w:rsidP="00FF4446">
            <w:r w:rsidRPr="002E5AEB">
              <w:t>Explain the job that you want someday:</w:t>
            </w:r>
          </w:p>
          <w:p w:rsidR="000A7723" w:rsidRPr="002E5AEB" w:rsidRDefault="000A7723" w:rsidP="00FF4446">
            <w:r w:rsidRPr="002E5AEB">
              <w:t xml:space="preserve">An actress is someone that entertains a group of people through acting.  </w:t>
            </w:r>
          </w:p>
          <w:p w:rsidR="000A7723" w:rsidRPr="002E5AEB" w:rsidRDefault="000A7723" w:rsidP="00FF4446"/>
        </w:tc>
      </w:tr>
      <w:tr w:rsidR="000A7723" w:rsidRPr="002E5AEB" w:rsidTr="00FF4446">
        <w:tc>
          <w:tcPr>
            <w:tcW w:w="9576" w:type="dxa"/>
          </w:tcPr>
          <w:p w:rsidR="000A7723" w:rsidRPr="002E5AEB" w:rsidRDefault="000A7723" w:rsidP="00FF4446">
            <w:r w:rsidRPr="002E5AEB">
              <w:t xml:space="preserve">One sentence about why picked this topic:  </w:t>
            </w:r>
          </w:p>
          <w:p w:rsidR="000A7723" w:rsidRPr="002E5AEB" w:rsidRDefault="000A7723" w:rsidP="00FF4446"/>
          <w:p w:rsidR="000A7723" w:rsidRPr="002E5AEB" w:rsidRDefault="000A7723" w:rsidP="00FF4446">
            <w:r w:rsidRPr="002E5AEB">
              <w:t xml:space="preserve">I picked this topic because I have always wanted to be a movie star.  </w:t>
            </w:r>
          </w:p>
        </w:tc>
      </w:tr>
      <w:tr w:rsidR="000A7723" w:rsidRPr="002E5AEB" w:rsidTr="00FF4446">
        <w:tc>
          <w:tcPr>
            <w:tcW w:w="9576" w:type="dxa"/>
          </w:tcPr>
          <w:p w:rsidR="000A7723" w:rsidRPr="002E5AEB" w:rsidRDefault="000A7723" w:rsidP="00FF4446">
            <w:r w:rsidRPr="002E5AEB">
              <w:t>Transition sentence (explain your three reasons):</w:t>
            </w:r>
          </w:p>
          <w:p w:rsidR="000A7723" w:rsidRPr="002E5AEB" w:rsidRDefault="000A7723" w:rsidP="00FF4446"/>
          <w:p w:rsidR="000A7723" w:rsidRPr="002E5AEB" w:rsidRDefault="000A7723" w:rsidP="00FF4446">
            <w:r w:rsidRPr="002E5AEB">
              <w:t xml:space="preserve">I will be talking about goals, schooling, and skills that I will need in order to become an actress.  </w:t>
            </w:r>
          </w:p>
        </w:tc>
      </w:tr>
    </w:tbl>
    <w:p w:rsidR="000A7723" w:rsidRDefault="000A7723" w:rsidP="000A7723">
      <w:pPr>
        <w:jc w:val="center"/>
      </w:pPr>
    </w:p>
    <w:p w:rsidR="000A7723" w:rsidRPr="00CD58AE" w:rsidRDefault="000A7723" w:rsidP="000A7723">
      <w:pPr>
        <w:jc w:val="center"/>
        <w:rPr>
          <w:b/>
          <w:bCs/>
        </w:rPr>
      </w:pPr>
      <w:r w:rsidRPr="00CD58AE">
        <w:rPr>
          <w:b/>
          <w:bCs/>
        </w:rPr>
        <w:t>Body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92"/>
        <w:gridCol w:w="3192"/>
        <w:gridCol w:w="3192"/>
      </w:tblGrid>
      <w:tr w:rsidR="000A7723" w:rsidRPr="002E5AEB" w:rsidTr="00FF4446">
        <w:tc>
          <w:tcPr>
            <w:tcW w:w="3192" w:type="dxa"/>
          </w:tcPr>
          <w:p w:rsidR="000A7723" w:rsidRPr="002E5AEB" w:rsidRDefault="000A7723" w:rsidP="00FF4446">
            <w:r w:rsidRPr="002E5AEB">
              <w:t>What is your first reason?</w:t>
            </w:r>
          </w:p>
          <w:p w:rsidR="000A7723" w:rsidRPr="002E5AEB" w:rsidRDefault="000A7723" w:rsidP="00FF4446"/>
          <w:p w:rsidR="000A7723" w:rsidRPr="002E5AEB" w:rsidRDefault="000A7723" w:rsidP="00FF4446">
            <w:r w:rsidRPr="002E5AEB">
              <w:t>Goals</w:t>
            </w:r>
          </w:p>
        </w:tc>
        <w:tc>
          <w:tcPr>
            <w:tcW w:w="3192" w:type="dxa"/>
          </w:tcPr>
          <w:p w:rsidR="000A7723" w:rsidRPr="002E5AEB" w:rsidRDefault="000A7723" w:rsidP="00FF4446">
            <w:r w:rsidRPr="002E5AEB">
              <w:t>What is your second reason?</w:t>
            </w:r>
          </w:p>
          <w:p w:rsidR="000A7723" w:rsidRPr="002E5AEB" w:rsidRDefault="000A7723" w:rsidP="00FF4446"/>
          <w:p w:rsidR="000A7723" w:rsidRPr="002E5AEB" w:rsidRDefault="000A7723" w:rsidP="00FF4446">
            <w:r w:rsidRPr="002E5AEB">
              <w:t>Schooling</w:t>
            </w:r>
          </w:p>
        </w:tc>
        <w:tc>
          <w:tcPr>
            <w:tcW w:w="3192" w:type="dxa"/>
          </w:tcPr>
          <w:p w:rsidR="000A7723" w:rsidRPr="002E5AEB" w:rsidRDefault="000A7723" w:rsidP="00FF4446">
            <w:r w:rsidRPr="002E5AEB">
              <w:t>What is your third reason?</w:t>
            </w:r>
          </w:p>
          <w:p w:rsidR="000A7723" w:rsidRPr="002E5AEB" w:rsidRDefault="000A7723" w:rsidP="00FF4446"/>
          <w:p w:rsidR="000A7723" w:rsidRPr="002E5AEB" w:rsidRDefault="000A7723" w:rsidP="00FF4446">
            <w:r w:rsidRPr="002E5AEB">
              <w:t>Skills</w:t>
            </w:r>
          </w:p>
          <w:p w:rsidR="000A7723" w:rsidRPr="002E5AEB" w:rsidRDefault="000A7723" w:rsidP="00FF4446"/>
        </w:tc>
      </w:tr>
      <w:tr w:rsidR="000A7723" w:rsidRPr="002E5AEB" w:rsidTr="00FF4446">
        <w:tc>
          <w:tcPr>
            <w:tcW w:w="3192" w:type="dxa"/>
          </w:tcPr>
          <w:p w:rsidR="000A7723" w:rsidRPr="002E5AEB" w:rsidRDefault="000A7723" w:rsidP="00FF4446">
            <w:r w:rsidRPr="002E5AEB">
              <w:t>What evidence supports this reason?</w:t>
            </w:r>
          </w:p>
          <w:p w:rsidR="000A7723" w:rsidRDefault="000A7723" w:rsidP="000A7723">
            <w:pPr>
              <w:pStyle w:val="ListParagraph"/>
              <w:numPr>
                <w:ilvl w:val="0"/>
                <w:numId w:val="25"/>
              </w:numPr>
              <w:spacing w:after="0" w:line="240" w:lineRule="auto"/>
            </w:pPr>
            <w:r w:rsidRPr="002E5AEB">
              <w:lastRenderedPageBreak/>
              <w:t xml:space="preserve">Good Grades, </w:t>
            </w:r>
            <w:r w:rsidRPr="002D12A9">
              <w:rPr>
                <w:rFonts w:ascii="Arial" w:hAnsi="Arial" w:cs="Arial"/>
                <w:color w:val="000000"/>
                <w:sz w:val="18"/>
                <w:szCs w:val="18"/>
              </w:rPr>
              <w:t xml:space="preserve">A good level of spoken English is important, and subjects such as drama, history, social studies, and math are useful. Miller </w:t>
            </w:r>
            <w:r>
              <w:rPr>
                <w:rFonts w:ascii="Arial" w:hAnsi="Arial" w:cs="Arial"/>
                <w:color w:val="000000"/>
                <w:sz w:val="18"/>
                <w:szCs w:val="18"/>
              </w:rPr>
              <w:t xml:space="preserve">pg. </w:t>
            </w:r>
            <w:r>
              <w:t xml:space="preserve">55-60 </w:t>
            </w:r>
          </w:p>
          <w:p w:rsidR="000A7723" w:rsidRPr="002E5AEB" w:rsidRDefault="000A7723" w:rsidP="000A7723">
            <w:pPr>
              <w:pStyle w:val="ListParagraph"/>
              <w:numPr>
                <w:ilvl w:val="0"/>
                <w:numId w:val="25"/>
              </w:numPr>
              <w:spacing w:after="0" w:line="240" w:lineRule="auto"/>
            </w:pPr>
            <w:r w:rsidRPr="002D12A9">
              <w:rPr>
                <w:rFonts w:ascii="Arial" w:hAnsi="Arial" w:cs="Arial"/>
                <w:color w:val="000000"/>
                <w:sz w:val="18"/>
                <w:szCs w:val="18"/>
              </w:rPr>
              <w:t xml:space="preserve">Participating in extracurricular activities, such as theatre sports and debating, Miller pg. </w:t>
            </w:r>
            <w:r>
              <w:t>55-60</w:t>
            </w:r>
          </w:p>
          <w:p w:rsidR="000A7723" w:rsidRPr="002E5AEB" w:rsidRDefault="000A7723" w:rsidP="000A7723">
            <w:pPr>
              <w:pStyle w:val="ListParagraph"/>
              <w:numPr>
                <w:ilvl w:val="0"/>
                <w:numId w:val="25"/>
              </w:numPr>
              <w:spacing w:after="0" w:line="240" w:lineRule="auto"/>
            </w:pPr>
            <w:r w:rsidRPr="002E5AEB">
              <w:t>Do well in my Acting classes</w:t>
            </w:r>
            <w:r>
              <w:t xml:space="preserve"> Miller 55-60</w:t>
            </w:r>
          </w:p>
          <w:p w:rsidR="000A7723" w:rsidRDefault="000A7723" w:rsidP="000A7723">
            <w:pPr>
              <w:pStyle w:val="ListParagraph"/>
              <w:numPr>
                <w:ilvl w:val="0"/>
                <w:numId w:val="25"/>
              </w:numPr>
              <w:spacing w:after="0" w:line="240" w:lineRule="auto"/>
            </w:pPr>
            <w:r w:rsidRPr="002E5AEB">
              <w:t>Take outside acting classes</w:t>
            </w:r>
            <w:r>
              <w:t xml:space="preserve"> Miller 55-60</w:t>
            </w:r>
          </w:p>
          <w:p w:rsidR="000A7723" w:rsidRPr="002E5AEB" w:rsidRDefault="000A7723" w:rsidP="000A7723">
            <w:pPr>
              <w:pStyle w:val="ListParagraph"/>
              <w:numPr>
                <w:ilvl w:val="0"/>
                <w:numId w:val="25"/>
              </w:numPr>
              <w:spacing w:after="0" w:line="240" w:lineRule="auto"/>
            </w:pPr>
            <w:r w:rsidRPr="002E5AEB">
              <w:t>Audition at places</w:t>
            </w:r>
            <w:r>
              <w:t xml:space="preserve"> Miller 55-60</w:t>
            </w:r>
          </w:p>
          <w:p w:rsidR="000A7723" w:rsidRPr="002E5AEB" w:rsidRDefault="000A7723" w:rsidP="00FF4446"/>
          <w:p w:rsidR="000A7723" w:rsidRPr="002E5AEB" w:rsidRDefault="000A7723" w:rsidP="00FF4446"/>
          <w:p w:rsidR="000A7723" w:rsidRPr="002E5AEB" w:rsidRDefault="000A7723" w:rsidP="00FF4446"/>
          <w:p w:rsidR="000A7723" w:rsidRPr="002E5AEB" w:rsidRDefault="000A7723" w:rsidP="00FF4446"/>
        </w:tc>
        <w:tc>
          <w:tcPr>
            <w:tcW w:w="3192" w:type="dxa"/>
          </w:tcPr>
          <w:p w:rsidR="000A7723" w:rsidRPr="002E5AEB" w:rsidRDefault="000A7723" w:rsidP="00FF4446">
            <w:r w:rsidRPr="002E5AEB">
              <w:lastRenderedPageBreak/>
              <w:t>What evidence supports this reason?</w:t>
            </w:r>
          </w:p>
          <w:p w:rsidR="000A7723" w:rsidRPr="007955DB" w:rsidRDefault="000A7723" w:rsidP="000A7723">
            <w:pPr>
              <w:pStyle w:val="ListParagraph"/>
              <w:numPr>
                <w:ilvl w:val="0"/>
                <w:numId w:val="25"/>
              </w:numPr>
              <w:spacing w:after="0" w:line="240" w:lineRule="auto"/>
            </w:pPr>
            <w:r w:rsidRPr="002E5AEB">
              <w:rPr>
                <w:rFonts w:ascii="Arial" w:hAnsi="Arial" w:cs="Arial"/>
                <w:color w:val="000000"/>
                <w:sz w:val="18"/>
                <w:szCs w:val="18"/>
              </w:rPr>
              <w:lastRenderedPageBreak/>
              <w:t>acting workshops</w:t>
            </w:r>
            <w:r>
              <w:rPr>
                <w:rFonts w:ascii="Arial" w:hAnsi="Arial" w:cs="Arial"/>
                <w:color w:val="000000"/>
                <w:sz w:val="18"/>
                <w:szCs w:val="18"/>
              </w:rPr>
              <w:t xml:space="preserve"> </w:t>
            </w:r>
            <w:proofErr w:type="spellStart"/>
            <w:r>
              <w:t>Vanderville</w:t>
            </w:r>
            <w:proofErr w:type="spellEnd"/>
            <w:r>
              <w:t xml:space="preserve"> 12-13</w:t>
            </w:r>
            <w:r w:rsidRPr="007955DB">
              <w:rPr>
                <w:rFonts w:ascii="Arial" w:hAnsi="Arial" w:cs="Arial"/>
                <w:color w:val="000000"/>
                <w:sz w:val="18"/>
                <w:szCs w:val="18"/>
              </w:rPr>
              <w:t xml:space="preserve"> </w:t>
            </w:r>
          </w:p>
          <w:p w:rsidR="000A7723" w:rsidRPr="002D12A9" w:rsidRDefault="000A7723" w:rsidP="000A7723">
            <w:pPr>
              <w:pStyle w:val="ListParagraph"/>
              <w:numPr>
                <w:ilvl w:val="0"/>
                <w:numId w:val="25"/>
              </w:numPr>
              <w:spacing w:after="0" w:line="240" w:lineRule="auto"/>
            </w:pPr>
            <w:r w:rsidRPr="002E5AEB">
              <w:rPr>
                <w:rFonts w:ascii="Arial" w:hAnsi="Arial" w:cs="Arial"/>
                <w:color w:val="000000"/>
                <w:sz w:val="18"/>
                <w:szCs w:val="18"/>
              </w:rPr>
              <w:t>completing a degree at university</w:t>
            </w:r>
            <w:r>
              <w:rPr>
                <w:rFonts w:ascii="Arial" w:hAnsi="Arial" w:cs="Arial"/>
                <w:color w:val="000000"/>
                <w:sz w:val="18"/>
                <w:szCs w:val="18"/>
              </w:rPr>
              <w:t xml:space="preserve"> </w:t>
            </w:r>
            <w:proofErr w:type="spellStart"/>
            <w:r>
              <w:t>Vanderville</w:t>
            </w:r>
            <w:proofErr w:type="spellEnd"/>
            <w:r>
              <w:t xml:space="preserve"> 12-13</w:t>
            </w:r>
            <w:r w:rsidRPr="007955DB">
              <w:rPr>
                <w:rFonts w:ascii="Arial" w:hAnsi="Arial" w:cs="Arial"/>
                <w:color w:val="000000"/>
                <w:sz w:val="18"/>
                <w:szCs w:val="18"/>
              </w:rPr>
              <w:t xml:space="preserve"> </w:t>
            </w:r>
          </w:p>
          <w:p w:rsidR="000A7723" w:rsidRPr="002D12A9" w:rsidRDefault="000A7723" w:rsidP="000A7723">
            <w:pPr>
              <w:pStyle w:val="ListParagraph"/>
              <w:numPr>
                <w:ilvl w:val="0"/>
                <w:numId w:val="25"/>
              </w:numPr>
              <w:spacing w:after="0" w:line="240" w:lineRule="auto"/>
            </w:pPr>
            <w:r w:rsidRPr="002D12A9">
              <w:rPr>
                <w:rFonts w:ascii="Arial" w:hAnsi="Arial" w:cs="Arial"/>
                <w:color w:val="000000"/>
                <w:sz w:val="18"/>
                <w:szCs w:val="18"/>
              </w:rPr>
              <w:t xml:space="preserve">Completing a degree at a performing arts school. </w:t>
            </w:r>
            <w:proofErr w:type="spellStart"/>
            <w:r>
              <w:t>Vanderville</w:t>
            </w:r>
            <w:proofErr w:type="spellEnd"/>
            <w:r>
              <w:t xml:space="preserve"> 12-13</w:t>
            </w:r>
            <w:r w:rsidRPr="002D12A9">
              <w:rPr>
                <w:rFonts w:ascii="Arial" w:hAnsi="Arial" w:cs="Arial"/>
                <w:color w:val="000000"/>
                <w:sz w:val="18"/>
                <w:szCs w:val="18"/>
              </w:rPr>
              <w:t xml:space="preserve"> </w:t>
            </w:r>
          </w:p>
          <w:p w:rsidR="000A7723" w:rsidRPr="002E5AEB" w:rsidRDefault="000A7723" w:rsidP="00FF4446">
            <w:pPr>
              <w:spacing w:after="141"/>
              <w:rPr>
                <w:rFonts w:ascii="Arial" w:hAnsi="Arial" w:cs="Arial"/>
                <w:color w:val="000000"/>
                <w:sz w:val="18"/>
                <w:szCs w:val="18"/>
              </w:rPr>
            </w:pPr>
            <w:r w:rsidRPr="002E5AEB">
              <w:rPr>
                <w:rFonts w:ascii="Arial" w:hAnsi="Arial" w:cs="Arial"/>
                <w:color w:val="000000"/>
                <w:sz w:val="18"/>
                <w:szCs w:val="18"/>
              </w:rPr>
              <w:t xml:space="preserve">  </w:t>
            </w:r>
          </w:p>
          <w:p w:rsidR="000A7723" w:rsidRPr="002E5AEB" w:rsidRDefault="000A7723" w:rsidP="00FF4446"/>
          <w:p w:rsidR="000A7723" w:rsidRPr="002E5AEB" w:rsidRDefault="000A7723" w:rsidP="00FF4446"/>
          <w:p w:rsidR="000A7723" w:rsidRPr="002E5AEB" w:rsidRDefault="000A7723" w:rsidP="00FF4446"/>
          <w:p w:rsidR="000A7723" w:rsidRPr="002E5AEB" w:rsidRDefault="000A7723" w:rsidP="00FF4446"/>
        </w:tc>
        <w:tc>
          <w:tcPr>
            <w:tcW w:w="3192" w:type="dxa"/>
          </w:tcPr>
          <w:p w:rsidR="000A7723" w:rsidRPr="002E5AEB" w:rsidRDefault="000A7723" w:rsidP="00FF4446">
            <w:r w:rsidRPr="002E5AEB">
              <w:lastRenderedPageBreak/>
              <w:t>What evidence supports this reason?</w:t>
            </w:r>
          </w:p>
          <w:p w:rsidR="000A7723" w:rsidRPr="002E5AEB" w:rsidRDefault="000A7723" w:rsidP="000A7723">
            <w:pPr>
              <w:pStyle w:val="ListParagraph"/>
              <w:numPr>
                <w:ilvl w:val="0"/>
                <w:numId w:val="26"/>
              </w:numPr>
              <w:spacing w:after="35" w:line="240" w:lineRule="auto"/>
              <w:rPr>
                <w:rFonts w:ascii="Arial" w:hAnsi="Arial" w:cs="Arial"/>
                <w:color w:val="000000"/>
                <w:sz w:val="18"/>
                <w:szCs w:val="18"/>
              </w:rPr>
            </w:pPr>
            <w:r w:rsidRPr="002E5AEB">
              <w:rPr>
                <w:rFonts w:ascii="Arial" w:hAnsi="Arial" w:cs="Arial"/>
                <w:color w:val="000000"/>
                <w:sz w:val="18"/>
                <w:szCs w:val="18"/>
              </w:rPr>
              <w:lastRenderedPageBreak/>
              <w:t>audition for parts in performances on stage, in film or on television</w:t>
            </w:r>
          </w:p>
          <w:p w:rsidR="000A7723" w:rsidRPr="002E5AEB" w:rsidRDefault="000A7723" w:rsidP="000A7723">
            <w:pPr>
              <w:pStyle w:val="ListParagraph"/>
              <w:numPr>
                <w:ilvl w:val="0"/>
                <w:numId w:val="26"/>
              </w:numPr>
              <w:spacing w:after="35" w:line="240" w:lineRule="auto"/>
              <w:rPr>
                <w:rFonts w:ascii="Arial" w:hAnsi="Arial" w:cs="Arial"/>
                <w:color w:val="000000"/>
                <w:sz w:val="18"/>
                <w:szCs w:val="18"/>
              </w:rPr>
            </w:pPr>
            <w:r w:rsidRPr="002E5AEB">
              <w:rPr>
                <w:rFonts w:ascii="Arial" w:hAnsi="Arial" w:cs="Arial"/>
                <w:color w:val="000000"/>
                <w:sz w:val="18"/>
                <w:szCs w:val="18"/>
              </w:rPr>
              <w:t>study scripts to understand the part they are playing</w:t>
            </w:r>
          </w:p>
          <w:p w:rsidR="000A7723" w:rsidRPr="002E5AEB" w:rsidRDefault="000A7723" w:rsidP="000A7723">
            <w:pPr>
              <w:pStyle w:val="ListParagraph"/>
              <w:numPr>
                <w:ilvl w:val="0"/>
                <w:numId w:val="26"/>
              </w:numPr>
              <w:spacing w:after="35" w:line="240" w:lineRule="auto"/>
              <w:rPr>
                <w:rFonts w:ascii="Arial" w:hAnsi="Arial" w:cs="Arial"/>
                <w:color w:val="000000"/>
                <w:sz w:val="18"/>
                <w:szCs w:val="18"/>
              </w:rPr>
            </w:pPr>
            <w:r w:rsidRPr="002E5AEB">
              <w:rPr>
                <w:rFonts w:ascii="Arial" w:hAnsi="Arial" w:cs="Arial"/>
                <w:color w:val="000000"/>
                <w:sz w:val="18"/>
                <w:szCs w:val="18"/>
              </w:rPr>
              <w:t>research their character</w:t>
            </w:r>
          </w:p>
          <w:p w:rsidR="000A7723" w:rsidRPr="002E5AEB" w:rsidRDefault="000A7723" w:rsidP="000A7723">
            <w:pPr>
              <w:pStyle w:val="ListParagraph"/>
              <w:numPr>
                <w:ilvl w:val="0"/>
                <w:numId w:val="26"/>
              </w:numPr>
              <w:spacing w:after="35" w:line="240" w:lineRule="auto"/>
              <w:rPr>
                <w:rFonts w:ascii="Arial" w:hAnsi="Arial" w:cs="Arial"/>
                <w:color w:val="000000"/>
                <w:sz w:val="18"/>
                <w:szCs w:val="18"/>
              </w:rPr>
            </w:pPr>
            <w:r w:rsidRPr="002E5AEB">
              <w:rPr>
                <w:rFonts w:ascii="Arial" w:hAnsi="Arial" w:cs="Arial"/>
                <w:color w:val="000000"/>
                <w:sz w:val="18"/>
                <w:szCs w:val="18"/>
              </w:rPr>
              <w:t>memorize and rehearse their character's lines, cues and physical movements</w:t>
            </w:r>
          </w:p>
          <w:p w:rsidR="000A7723" w:rsidRPr="002E5AEB" w:rsidRDefault="000A7723" w:rsidP="000A7723">
            <w:pPr>
              <w:pStyle w:val="ListParagraph"/>
              <w:numPr>
                <w:ilvl w:val="0"/>
                <w:numId w:val="26"/>
              </w:numPr>
              <w:spacing w:after="35" w:line="240" w:lineRule="auto"/>
              <w:rPr>
                <w:rFonts w:ascii="Arial" w:hAnsi="Arial" w:cs="Arial"/>
                <w:color w:val="000000"/>
                <w:sz w:val="18"/>
                <w:szCs w:val="18"/>
              </w:rPr>
            </w:pPr>
            <w:r w:rsidRPr="002E5AEB">
              <w:rPr>
                <w:rFonts w:ascii="Arial" w:hAnsi="Arial" w:cs="Arial"/>
                <w:color w:val="000000"/>
                <w:sz w:val="18"/>
                <w:szCs w:val="18"/>
              </w:rPr>
              <w:t>discuss their character with the director and the other actors they work with</w:t>
            </w:r>
          </w:p>
          <w:p w:rsidR="000A7723" w:rsidRPr="002E5AEB" w:rsidRDefault="000A7723" w:rsidP="000A7723">
            <w:pPr>
              <w:pStyle w:val="ListParagraph"/>
              <w:numPr>
                <w:ilvl w:val="0"/>
                <w:numId w:val="26"/>
              </w:numPr>
              <w:spacing w:after="35" w:line="240" w:lineRule="auto"/>
              <w:rPr>
                <w:rFonts w:ascii="Arial" w:hAnsi="Arial" w:cs="Arial"/>
                <w:color w:val="000000"/>
                <w:sz w:val="18"/>
                <w:szCs w:val="18"/>
              </w:rPr>
            </w:pPr>
            <w:r w:rsidRPr="002E5AEB">
              <w:rPr>
                <w:rFonts w:ascii="Arial" w:hAnsi="Arial" w:cs="Arial"/>
                <w:color w:val="000000"/>
                <w:sz w:val="18"/>
                <w:szCs w:val="18"/>
              </w:rPr>
              <w:t>act out the role for an audience or in front of a camera</w:t>
            </w:r>
          </w:p>
          <w:p w:rsidR="000A7723" w:rsidRDefault="000A7723" w:rsidP="000A7723">
            <w:pPr>
              <w:pStyle w:val="ListParagraph"/>
              <w:numPr>
                <w:ilvl w:val="0"/>
                <w:numId w:val="26"/>
              </w:numPr>
              <w:spacing w:after="35" w:line="240" w:lineRule="auto"/>
              <w:rPr>
                <w:rFonts w:ascii="Arial" w:hAnsi="Arial" w:cs="Arial"/>
                <w:color w:val="000000"/>
                <w:sz w:val="18"/>
                <w:szCs w:val="18"/>
              </w:rPr>
            </w:pPr>
            <w:r w:rsidRPr="002E5AEB">
              <w:rPr>
                <w:rFonts w:ascii="Arial" w:hAnsi="Arial" w:cs="Arial"/>
                <w:color w:val="000000"/>
                <w:sz w:val="18"/>
                <w:szCs w:val="18"/>
              </w:rPr>
              <w:t>Improvise parts of their character's personality or actions during rehearsal or in front of an audience.</w:t>
            </w:r>
          </w:p>
          <w:p w:rsidR="000A7723" w:rsidRPr="002E5AEB" w:rsidRDefault="000A7723" w:rsidP="00FF4446">
            <w:pPr>
              <w:pStyle w:val="ListParagraph"/>
              <w:spacing w:after="35" w:line="240" w:lineRule="auto"/>
              <w:rPr>
                <w:rFonts w:ascii="Arial" w:hAnsi="Arial" w:cs="Arial"/>
                <w:color w:val="000000"/>
                <w:sz w:val="18"/>
                <w:szCs w:val="18"/>
              </w:rPr>
            </w:pPr>
            <w:proofErr w:type="spellStart"/>
            <w:r>
              <w:rPr>
                <w:rFonts w:ascii="Arial" w:hAnsi="Arial" w:cs="Arial"/>
                <w:color w:val="000000"/>
                <w:sz w:val="18"/>
                <w:szCs w:val="18"/>
              </w:rPr>
              <w:t>Fordsworth</w:t>
            </w:r>
            <w:proofErr w:type="spellEnd"/>
            <w:r>
              <w:rPr>
                <w:rFonts w:ascii="Arial" w:hAnsi="Arial" w:cs="Arial"/>
                <w:color w:val="000000"/>
                <w:sz w:val="18"/>
                <w:szCs w:val="18"/>
              </w:rPr>
              <w:t xml:space="preserve"> pg. 1-3 for all of the above information </w:t>
            </w:r>
          </w:p>
          <w:p w:rsidR="000A7723" w:rsidRPr="002E5AEB" w:rsidRDefault="000A7723" w:rsidP="00FF4446"/>
        </w:tc>
      </w:tr>
      <w:tr w:rsidR="000A7723" w:rsidRPr="002E5AEB" w:rsidTr="00FF4446">
        <w:tc>
          <w:tcPr>
            <w:tcW w:w="3192" w:type="dxa"/>
          </w:tcPr>
          <w:p w:rsidR="000A7723" w:rsidRPr="002E5AEB" w:rsidRDefault="000A7723" w:rsidP="00FF4446">
            <w:r w:rsidRPr="002E5AEB">
              <w:lastRenderedPageBreak/>
              <w:t xml:space="preserve">Cause/Effect:  </w:t>
            </w:r>
          </w:p>
          <w:p w:rsidR="000A7723" w:rsidRPr="002E5AEB" w:rsidRDefault="000A7723" w:rsidP="00FF4446">
            <w:r w:rsidRPr="002E5AEB">
              <w:t>The cause of getting good grades and taking acting classes will make the effect of hopefully becoming an actress someday.</w:t>
            </w:r>
          </w:p>
          <w:p w:rsidR="000A7723" w:rsidRPr="002E5AEB" w:rsidRDefault="000A7723" w:rsidP="00FF4446"/>
          <w:p w:rsidR="000A7723" w:rsidRPr="002E5AEB" w:rsidRDefault="000A7723" w:rsidP="00FF4446"/>
        </w:tc>
        <w:tc>
          <w:tcPr>
            <w:tcW w:w="3192" w:type="dxa"/>
          </w:tcPr>
          <w:p w:rsidR="000A7723" w:rsidRPr="002E5AEB" w:rsidRDefault="000A7723" w:rsidP="00FF4446">
            <w:r w:rsidRPr="002E5AEB">
              <w:t xml:space="preserve">Compare/Contrast:  If I am able to get into an acting company early on then, it will be the same as being part of an acting company later in my life.  </w:t>
            </w:r>
            <w:r>
              <w:t xml:space="preserve">(same) </w:t>
            </w:r>
            <w:r w:rsidRPr="002E5AEB">
              <w:t xml:space="preserve">The difference is that the acting company later on will probably pay more and be more time consuming.  </w:t>
            </w:r>
          </w:p>
        </w:tc>
        <w:tc>
          <w:tcPr>
            <w:tcW w:w="3192" w:type="dxa"/>
          </w:tcPr>
          <w:p w:rsidR="000A7723" w:rsidRPr="002E5AEB" w:rsidRDefault="000A7723" w:rsidP="00FF4446">
            <w:r w:rsidRPr="002E5AEB">
              <w:t xml:space="preserve">Transition sentence: </w:t>
            </w:r>
          </w:p>
          <w:p w:rsidR="000A7723" w:rsidRPr="002E5AEB" w:rsidRDefault="000A7723" w:rsidP="00FF4446">
            <w:r w:rsidRPr="002E5AEB">
              <w:t>I just talked about the goals, schooling, and skills I need to become an actress.</w:t>
            </w:r>
          </w:p>
        </w:tc>
      </w:tr>
    </w:tbl>
    <w:p w:rsidR="000A7723" w:rsidRDefault="000A7723" w:rsidP="000A7723"/>
    <w:p w:rsidR="000A7723" w:rsidRPr="00CD58AE" w:rsidRDefault="000A7723" w:rsidP="000A7723">
      <w:pPr>
        <w:jc w:val="center"/>
        <w:rPr>
          <w:b/>
          <w:bCs/>
        </w:rPr>
      </w:pPr>
      <w:r w:rsidRPr="00CD58AE">
        <w:rPr>
          <w:b/>
          <w:bCs/>
        </w:rPr>
        <w:t>Conclusion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76"/>
      </w:tblGrid>
      <w:tr w:rsidR="000A7723" w:rsidRPr="002E5AEB" w:rsidTr="00FF4446">
        <w:tc>
          <w:tcPr>
            <w:tcW w:w="9576" w:type="dxa"/>
          </w:tcPr>
          <w:p w:rsidR="000A7723" w:rsidRPr="002E5AEB" w:rsidRDefault="000A7723" w:rsidP="00FF4446">
            <w:r w:rsidRPr="002E5AEB">
              <w:t>Restate your hook:</w:t>
            </w:r>
          </w:p>
          <w:p w:rsidR="000A7723" w:rsidRPr="002E5AEB" w:rsidRDefault="000A7723" w:rsidP="00FF4446">
            <w:r w:rsidRPr="002E5AEB">
              <w:t xml:space="preserve">Becoming an actress would be really cool. </w:t>
            </w:r>
          </w:p>
        </w:tc>
      </w:tr>
      <w:tr w:rsidR="000A7723" w:rsidRPr="002E5AEB" w:rsidTr="00FF4446">
        <w:tc>
          <w:tcPr>
            <w:tcW w:w="9576" w:type="dxa"/>
          </w:tcPr>
          <w:p w:rsidR="000A7723" w:rsidRPr="002E5AEB" w:rsidRDefault="000A7723" w:rsidP="00FF4446">
            <w:r w:rsidRPr="002E5AEB">
              <w:t>Re-explain in different words the job that you want:</w:t>
            </w:r>
          </w:p>
          <w:p w:rsidR="000A7723" w:rsidRPr="002E5AEB" w:rsidRDefault="000A7723" w:rsidP="00FF4446">
            <w:r w:rsidRPr="002E5AEB">
              <w:rPr>
                <w:rFonts w:ascii="Arial" w:hAnsi="Arial" w:cs="Arial"/>
                <w:sz w:val="23"/>
                <w:szCs w:val="23"/>
              </w:rPr>
              <w:t>Actresses entertain people by acting out a role using body movement and speech.</w:t>
            </w:r>
          </w:p>
        </w:tc>
      </w:tr>
      <w:tr w:rsidR="000A7723" w:rsidRPr="002E5AEB" w:rsidTr="00FF4446">
        <w:tc>
          <w:tcPr>
            <w:tcW w:w="9576" w:type="dxa"/>
          </w:tcPr>
          <w:p w:rsidR="000A7723" w:rsidRPr="002E5AEB" w:rsidRDefault="000A7723" w:rsidP="00FF4446">
            <w:r w:rsidRPr="002E5AEB">
              <w:t>Restate why you picked this topic:</w:t>
            </w:r>
          </w:p>
          <w:p w:rsidR="000A7723" w:rsidRPr="002E5AEB" w:rsidRDefault="000A7723" w:rsidP="00FF4446">
            <w:r w:rsidRPr="002E5AEB">
              <w:lastRenderedPageBreak/>
              <w:t xml:space="preserve">I picked this topic because movies are where I belong.  </w:t>
            </w:r>
          </w:p>
        </w:tc>
      </w:tr>
      <w:tr w:rsidR="000A7723" w:rsidRPr="002E5AEB" w:rsidTr="00FF4446">
        <w:tc>
          <w:tcPr>
            <w:tcW w:w="9576" w:type="dxa"/>
          </w:tcPr>
          <w:p w:rsidR="000A7723" w:rsidRPr="002E5AEB" w:rsidRDefault="000A7723" w:rsidP="00FF4446">
            <w:r w:rsidRPr="002E5AEB">
              <w:lastRenderedPageBreak/>
              <w:t>Restate three reasons :</w:t>
            </w:r>
          </w:p>
          <w:p w:rsidR="000A7723" w:rsidRPr="002E5AEB" w:rsidRDefault="000A7723" w:rsidP="00FF4446">
            <w:r w:rsidRPr="002E5AEB">
              <w:t xml:space="preserve">I just talked about goals, schooling, and skills that I will need in order to become an actress.  </w:t>
            </w:r>
          </w:p>
        </w:tc>
      </w:tr>
    </w:tbl>
    <w:p w:rsidR="000A7723" w:rsidRDefault="000A7723" w:rsidP="000A7723"/>
    <w:p w:rsidR="000A7723" w:rsidRDefault="000A7723" w:rsidP="000A7723">
      <w:r>
        <w:t>Students’ blank outline below:</w:t>
      </w:r>
    </w:p>
    <w:p w:rsidR="000A7723" w:rsidRDefault="000A7723" w:rsidP="000A7723"/>
    <w:p w:rsidR="000A7723" w:rsidRDefault="000A7723" w:rsidP="000A7723"/>
    <w:p w:rsidR="000A7723" w:rsidRDefault="000A7723" w:rsidP="000A7723"/>
    <w:p w:rsidR="000A7723" w:rsidRPr="00CD58AE" w:rsidRDefault="000A7723" w:rsidP="000A7723">
      <w:pPr>
        <w:rPr>
          <w:b/>
          <w:bCs/>
          <w:u w:val="single"/>
        </w:rPr>
      </w:pPr>
      <w:r w:rsidRPr="00CD58AE">
        <w:rPr>
          <w:b/>
          <w:bCs/>
          <w:u w:val="single"/>
        </w:rPr>
        <w:t xml:space="preserve">Outline for </w:t>
      </w:r>
      <w:r>
        <w:rPr>
          <w:b/>
          <w:bCs/>
          <w:u w:val="single"/>
        </w:rPr>
        <w:t>Research</w:t>
      </w:r>
      <w:r w:rsidRPr="00CD58AE">
        <w:rPr>
          <w:b/>
          <w:bCs/>
          <w:u w:val="single"/>
        </w:rPr>
        <w:t xml:space="preserve"> essay</w:t>
      </w:r>
    </w:p>
    <w:p w:rsidR="000A7723" w:rsidRPr="00CD58AE" w:rsidRDefault="000A7723" w:rsidP="000A7723">
      <w:pPr>
        <w:jc w:val="center"/>
        <w:rPr>
          <w:b/>
          <w:bCs/>
        </w:rPr>
      </w:pPr>
      <w:r w:rsidRPr="00CD58AE">
        <w:rPr>
          <w:b/>
          <w:bCs/>
        </w:rPr>
        <w:t>Introduction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76"/>
      </w:tblGrid>
      <w:tr w:rsidR="000A7723" w:rsidTr="00FF4446">
        <w:tc>
          <w:tcPr>
            <w:tcW w:w="9576" w:type="dxa"/>
          </w:tcPr>
          <w:p w:rsidR="000A7723" w:rsidRPr="005254A7" w:rsidRDefault="000A7723" w:rsidP="00FF4446">
            <w:r w:rsidRPr="005254A7">
              <w:t>How will you capture your reader’s attention?  Catchy phrase or hook:  question, observation, or a story.</w:t>
            </w:r>
          </w:p>
          <w:p w:rsidR="000A7723" w:rsidRPr="005254A7" w:rsidRDefault="000A7723" w:rsidP="00FF4446"/>
          <w:p w:rsidR="000A7723" w:rsidRPr="005254A7" w:rsidRDefault="000A7723" w:rsidP="00FF4446"/>
        </w:tc>
      </w:tr>
      <w:tr w:rsidR="000A7723" w:rsidTr="00FF4446">
        <w:tc>
          <w:tcPr>
            <w:tcW w:w="9576" w:type="dxa"/>
          </w:tcPr>
          <w:p w:rsidR="000A7723" w:rsidRPr="005254A7" w:rsidRDefault="000A7723" w:rsidP="00FF4446">
            <w:r w:rsidRPr="005254A7">
              <w:t>Explain the job that you want someday:</w:t>
            </w:r>
          </w:p>
          <w:p w:rsidR="000A7723" w:rsidRPr="005254A7" w:rsidRDefault="000A7723" w:rsidP="00FF4446"/>
          <w:p w:rsidR="000A7723" w:rsidRPr="005254A7" w:rsidRDefault="000A7723" w:rsidP="00FF4446"/>
        </w:tc>
      </w:tr>
      <w:tr w:rsidR="000A7723" w:rsidTr="00FF4446">
        <w:tc>
          <w:tcPr>
            <w:tcW w:w="9576" w:type="dxa"/>
          </w:tcPr>
          <w:p w:rsidR="000A7723" w:rsidRPr="005254A7" w:rsidRDefault="000A7723" w:rsidP="00FF4446">
            <w:r w:rsidRPr="005254A7">
              <w:t xml:space="preserve">One sentence about why picked this topic:  </w:t>
            </w:r>
          </w:p>
          <w:p w:rsidR="000A7723" w:rsidRPr="005254A7" w:rsidRDefault="000A7723" w:rsidP="00FF4446"/>
          <w:p w:rsidR="000A7723" w:rsidRPr="005254A7" w:rsidRDefault="000A7723" w:rsidP="00FF4446"/>
        </w:tc>
      </w:tr>
      <w:tr w:rsidR="000A7723" w:rsidTr="00FF4446">
        <w:tc>
          <w:tcPr>
            <w:tcW w:w="9576" w:type="dxa"/>
          </w:tcPr>
          <w:p w:rsidR="000A7723" w:rsidRPr="005254A7" w:rsidRDefault="000A7723" w:rsidP="00FF4446">
            <w:r w:rsidRPr="005254A7">
              <w:t>Transition sentence (explain your three reasons):</w:t>
            </w:r>
          </w:p>
          <w:p w:rsidR="000A7723" w:rsidRPr="005254A7" w:rsidRDefault="000A7723" w:rsidP="00FF4446"/>
          <w:p w:rsidR="000A7723" w:rsidRPr="005254A7" w:rsidRDefault="000A7723" w:rsidP="00FF4446"/>
        </w:tc>
      </w:tr>
    </w:tbl>
    <w:p w:rsidR="000A7723" w:rsidRDefault="000A7723" w:rsidP="000A7723">
      <w:pPr>
        <w:jc w:val="center"/>
      </w:pPr>
    </w:p>
    <w:p w:rsidR="000A7723" w:rsidRPr="00CD58AE" w:rsidRDefault="000A7723" w:rsidP="000A7723">
      <w:pPr>
        <w:jc w:val="center"/>
        <w:rPr>
          <w:b/>
          <w:bCs/>
        </w:rPr>
      </w:pPr>
      <w:r w:rsidRPr="00CD58AE">
        <w:rPr>
          <w:b/>
          <w:bCs/>
        </w:rPr>
        <w:t>Body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92"/>
        <w:gridCol w:w="3192"/>
        <w:gridCol w:w="3192"/>
      </w:tblGrid>
      <w:tr w:rsidR="000A7723" w:rsidTr="00FF4446">
        <w:tc>
          <w:tcPr>
            <w:tcW w:w="3192" w:type="dxa"/>
          </w:tcPr>
          <w:p w:rsidR="000A7723" w:rsidRPr="005254A7" w:rsidRDefault="000A7723" w:rsidP="00FF4446">
            <w:r w:rsidRPr="005254A7">
              <w:t>What is your first reason?</w:t>
            </w:r>
          </w:p>
          <w:p w:rsidR="000A7723" w:rsidRPr="005254A7" w:rsidRDefault="000A7723" w:rsidP="00FF4446"/>
          <w:p w:rsidR="000A7723" w:rsidRPr="005254A7" w:rsidRDefault="000A7723" w:rsidP="00FF4446"/>
        </w:tc>
        <w:tc>
          <w:tcPr>
            <w:tcW w:w="3192" w:type="dxa"/>
          </w:tcPr>
          <w:p w:rsidR="000A7723" w:rsidRPr="005254A7" w:rsidRDefault="000A7723" w:rsidP="00FF4446">
            <w:r w:rsidRPr="005254A7">
              <w:lastRenderedPageBreak/>
              <w:t>What is your second reason?</w:t>
            </w:r>
          </w:p>
          <w:p w:rsidR="000A7723" w:rsidRPr="005254A7" w:rsidRDefault="000A7723" w:rsidP="00FF4446"/>
          <w:p w:rsidR="000A7723" w:rsidRPr="005254A7" w:rsidRDefault="000A7723" w:rsidP="00FF4446"/>
        </w:tc>
        <w:tc>
          <w:tcPr>
            <w:tcW w:w="3192" w:type="dxa"/>
          </w:tcPr>
          <w:p w:rsidR="000A7723" w:rsidRPr="005254A7" w:rsidRDefault="000A7723" w:rsidP="00FF4446">
            <w:r w:rsidRPr="005254A7">
              <w:lastRenderedPageBreak/>
              <w:t>What is your third reason?</w:t>
            </w:r>
          </w:p>
          <w:p w:rsidR="000A7723" w:rsidRPr="005254A7" w:rsidRDefault="000A7723" w:rsidP="00FF4446"/>
          <w:p w:rsidR="000A7723" w:rsidRPr="005254A7" w:rsidRDefault="000A7723" w:rsidP="00FF4446"/>
          <w:p w:rsidR="000A7723" w:rsidRPr="005254A7" w:rsidRDefault="000A7723" w:rsidP="00FF4446"/>
        </w:tc>
      </w:tr>
      <w:tr w:rsidR="000A7723" w:rsidTr="00FF4446">
        <w:tc>
          <w:tcPr>
            <w:tcW w:w="3192" w:type="dxa"/>
          </w:tcPr>
          <w:p w:rsidR="000A7723" w:rsidRPr="005254A7" w:rsidRDefault="000A7723" w:rsidP="00FF4446">
            <w:r w:rsidRPr="005254A7">
              <w:lastRenderedPageBreak/>
              <w:t>What evidence supports this reason?</w:t>
            </w:r>
          </w:p>
          <w:p w:rsidR="000A7723" w:rsidRPr="005254A7" w:rsidRDefault="000A7723" w:rsidP="00FF4446"/>
          <w:p w:rsidR="000A7723" w:rsidRPr="005254A7" w:rsidRDefault="000A7723" w:rsidP="00FF4446"/>
          <w:p w:rsidR="000A7723" w:rsidRPr="005254A7" w:rsidRDefault="000A7723" w:rsidP="00FF4446"/>
          <w:p w:rsidR="000A7723" w:rsidRPr="005254A7" w:rsidRDefault="000A7723" w:rsidP="00FF4446">
            <w:r>
              <w:t>Where did you get this information?  Author &amp; pg. #</w:t>
            </w:r>
          </w:p>
          <w:p w:rsidR="000A7723" w:rsidRPr="005254A7" w:rsidRDefault="000A7723" w:rsidP="00FF4446"/>
          <w:p w:rsidR="000A7723" w:rsidRPr="005254A7" w:rsidRDefault="000A7723" w:rsidP="00FF4446"/>
          <w:p w:rsidR="000A7723" w:rsidRPr="005254A7" w:rsidRDefault="000A7723" w:rsidP="00FF4446"/>
        </w:tc>
        <w:tc>
          <w:tcPr>
            <w:tcW w:w="3192" w:type="dxa"/>
          </w:tcPr>
          <w:p w:rsidR="000A7723" w:rsidRPr="005254A7" w:rsidRDefault="000A7723" w:rsidP="00FF4446">
            <w:r w:rsidRPr="005254A7">
              <w:t>What evidence supports this reason?</w:t>
            </w:r>
          </w:p>
          <w:p w:rsidR="000A7723" w:rsidRPr="005254A7" w:rsidRDefault="000A7723" w:rsidP="00FF4446"/>
          <w:p w:rsidR="000A7723" w:rsidRPr="005254A7" w:rsidRDefault="000A7723" w:rsidP="00FF4446"/>
          <w:p w:rsidR="000A7723" w:rsidRPr="005254A7" w:rsidRDefault="000A7723" w:rsidP="00FF4446"/>
          <w:p w:rsidR="000A7723" w:rsidRPr="005254A7" w:rsidRDefault="000A7723" w:rsidP="00FF4446">
            <w:r>
              <w:t>Where did you get this information?  Author &amp; pg. #</w:t>
            </w:r>
          </w:p>
          <w:p w:rsidR="000A7723" w:rsidRPr="005254A7" w:rsidRDefault="000A7723" w:rsidP="00FF4446"/>
        </w:tc>
        <w:tc>
          <w:tcPr>
            <w:tcW w:w="3192" w:type="dxa"/>
          </w:tcPr>
          <w:p w:rsidR="000A7723" w:rsidRDefault="000A7723" w:rsidP="00FF4446">
            <w:r w:rsidRPr="005254A7">
              <w:t>What evidence supports this reason?</w:t>
            </w:r>
          </w:p>
          <w:p w:rsidR="000A7723" w:rsidRDefault="000A7723" w:rsidP="00FF4446"/>
          <w:p w:rsidR="000A7723" w:rsidRDefault="000A7723" w:rsidP="00FF4446"/>
          <w:p w:rsidR="000A7723" w:rsidRDefault="000A7723" w:rsidP="00FF4446"/>
          <w:p w:rsidR="000A7723" w:rsidRPr="005254A7" w:rsidRDefault="000A7723" w:rsidP="00FF4446">
            <w:r>
              <w:t>Where did you get this information?  Author &amp; pg. #</w:t>
            </w:r>
          </w:p>
          <w:p w:rsidR="000A7723" w:rsidRPr="005254A7" w:rsidRDefault="000A7723" w:rsidP="00FF4446"/>
        </w:tc>
      </w:tr>
      <w:tr w:rsidR="000A7723" w:rsidTr="00FF4446">
        <w:tc>
          <w:tcPr>
            <w:tcW w:w="3192" w:type="dxa"/>
          </w:tcPr>
          <w:p w:rsidR="000A7723" w:rsidRPr="005254A7" w:rsidRDefault="000A7723" w:rsidP="00FF4446">
            <w:r w:rsidRPr="005254A7">
              <w:t xml:space="preserve">Cause/Effect:  </w:t>
            </w:r>
          </w:p>
          <w:p w:rsidR="000A7723" w:rsidRPr="005254A7" w:rsidRDefault="000A7723" w:rsidP="00FF4446"/>
          <w:p w:rsidR="000A7723" w:rsidRPr="005254A7" w:rsidRDefault="000A7723" w:rsidP="00FF4446"/>
          <w:p w:rsidR="000A7723" w:rsidRPr="005254A7" w:rsidRDefault="000A7723" w:rsidP="00FF4446"/>
        </w:tc>
        <w:tc>
          <w:tcPr>
            <w:tcW w:w="3192" w:type="dxa"/>
          </w:tcPr>
          <w:p w:rsidR="000A7723" w:rsidRPr="005254A7" w:rsidRDefault="000A7723" w:rsidP="00FF4446">
            <w:r w:rsidRPr="005254A7">
              <w:t xml:space="preserve">Compare/Contrast:  </w:t>
            </w:r>
          </w:p>
        </w:tc>
        <w:tc>
          <w:tcPr>
            <w:tcW w:w="3192" w:type="dxa"/>
          </w:tcPr>
          <w:p w:rsidR="000A7723" w:rsidRPr="005254A7" w:rsidRDefault="000A7723" w:rsidP="00FF4446">
            <w:r w:rsidRPr="005254A7">
              <w:t xml:space="preserve">Transition sentence: </w:t>
            </w:r>
          </w:p>
        </w:tc>
      </w:tr>
    </w:tbl>
    <w:p w:rsidR="000A7723" w:rsidRDefault="000A7723" w:rsidP="000A7723"/>
    <w:p w:rsidR="000A7723" w:rsidRPr="00CD58AE" w:rsidRDefault="000A7723" w:rsidP="000A7723">
      <w:pPr>
        <w:jc w:val="center"/>
        <w:rPr>
          <w:b/>
          <w:bCs/>
        </w:rPr>
      </w:pPr>
      <w:r w:rsidRPr="00CD58AE">
        <w:rPr>
          <w:b/>
          <w:bCs/>
        </w:rPr>
        <w:t>Conclusion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76"/>
      </w:tblGrid>
      <w:tr w:rsidR="000A7723" w:rsidTr="00FF4446">
        <w:tc>
          <w:tcPr>
            <w:tcW w:w="9576" w:type="dxa"/>
          </w:tcPr>
          <w:p w:rsidR="000A7723" w:rsidRPr="005254A7" w:rsidRDefault="000A7723" w:rsidP="00FF4446">
            <w:r w:rsidRPr="005254A7">
              <w:t>Restate your hook:</w:t>
            </w:r>
          </w:p>
          <w:p w:rsidR="000A7723" w:rsidRPr="005254A7" w:rsidRDefault="000A7723" w:rsidP="00FF4446"/>
        </w:tc>
      </w:tr>
      <w:tr w:rsidR="000A7723" w:rsidTr="00FF4446">
        <w:tc>
          <w:tcPr>
            <w:tcW w:w="9576" w:type="dxa"/>
          </w:tcPr>
          <w:p w:rsidR="000A7723" w:rsidRPr="005254A7" w:rsidRDefault="000A7723" w:rsidP="00FF4446">
            <w:r w:rsidRPr="005254A7">
              <w:t>Re-explain in different words the job that you want:</w:t>
            </w:r>
          </w:p>
          <w:p w:rsidR="000A7723" w:rsidRPr="005254A7" w:rsidRDefault="000A7723" w:rsidP="00FF4446"/>
        </w:tc>
      </w:tr>
      <w:tr w:rsidR="000A7723" w:rsidTr="00FF4446">
        <w:tc>
          <w:tcPr>
            <w:tcW w:w="9576" w:type="dxa"/>
          </w:tcPr>
          <w:p w:rsidR="000A7723" w:rsidRPr="005254A7" w:rsidRDefault="000A7723" w:rsidP="00FF4446">
            <w:r w:rsidRPr="005254A7">
              <w:t>Restate why you picked this topic:</w:t>
            </w:r>
          </w:p>
          <w:p w:rsidR="000A7723" w:rsidRPr="005254A7" w:rsidRDefault="000A7723" w:rsidP="00FF4446"/>
        </w:tc>
      </w:tr>
      <w:tr w:rsidR="000A7723" w:rsidTr="00FF4446">
        <w:tc>
          <w:tcPr>
            <w:tcW w:w="9576" w:type="dxa"/>
          </w:tcPr>
          <w:p w:rsidR="000A7723" w:rsidRPr="005254A7" w:rsidRDefault="000A7723" w:rsidP="00FF4446">
            <w:r w:rsidRPr="005254A7">
              <w:t>Restate three reasons :</w:t>
            </w:r>
          </w:p>
          <w:p w:rsidR="000A7723" w:rsidRPr="005254A7" w:rsidRDefault="000A7723" w:rsidP="00FF4446"/>
        </w:tc>
      </w:tr>
    </w:tbl>
    <w:p w:rsidR="000A7723" w:rsidRDefault="000A7723" w:rsidP="000A7723"/>
    <w:p w:rsidR="000A7723" w:rsidRDefault="000A7723" w:rsidP="000A7723">
      <w:pPr>
        <w:pStyle w:val="ListParagraph"/>
        <w:numPr>
          <w:ilvl w:val="0"/>
          <w:numId w:val="13"/>
        </w:numPr>
      </w:pPr>
      <w:r>
        <w:t>Creating an informative career essay</w:t>
      </w:r>
    </w:p>
    <w:p w:rsidR="000A7723" w:rsidRDefault="000A7723" w:rsidP="000A7723">
      <w:pPr>
        <w:pStyle w:val="ListParagraph"/>
        <w:numPr>
          <w:ilvl w:val="0"/>
          <w:numId w:val="27"/>
        </w:numPr>
      </w:pPr>
      <w:r>
        <w:t xml:space="preserve">Walk the students through the transition of taking their outline and writing a rough draft for their actual essay.  Below includes an outline with a matching essay.  Students need to make sure that they are spelling correctly and following MLA format.  </w:t>
      </w:r>
    </w:p>
    <w:p w:rsidR="000A7723" w:rsidRDefault="000A7723" w:rsidP="000A7723">
      <w:pPr>
        <w:pStyle w:val="ListParagraph"/>
        <w:numPr>
          <w:ilvl w:val="0"/>
          <w:numId w:val="27"/>
        </w:numPr>
      </w:pPr>
      <w:r>
        <w:t xml:space="preserve">Instructions for students:  </w:t>
      </w:r>
    </w:p>
    <w:p w:rsidR="000A7723" w:rsidRPr="00F00E0E" w:rsidRDefault="000A7723" w:rsidP="000A7723">
      <w:pPr>
        <w:pStyle w:val="ListParagraph"/>
        <w:numPr>
          <w:ilvl w:val="0"/>
          <w:numId w:val="28"/>
        </w:numPr>
      </w:pPr>
      <w:r w:rsidRPr="00CC7CC5">
        <w:rPr>
          <w:rFonts w:cstheme="minorHAnsi"/>
          <w:color w:val="000000"/>
          <w:szCs w:val="24"/>
        </w:rPr>
        <w:t xml:space="preserve">With the outline </w:t>
      </w:r>
      <w:r>
        <w:rPr>
          <w:rFonts w:cstheme="minorHAnsi"/>
          <w:color w:val="000000"/>
          <w:szCs w:val="24"/>
        </w:rPr>
        <w:t>go</w:t>
      </w:r>
      <w:r w:rsidRPr="00CC7CC5">
        <w:rPr>
          <w:rFonts w:cstheme="minorHAnsi"/>
          <w:color w:val="000000"/>
          <w:szCs w:val="24"/>
        </w:rPr>
        <w:t xml:space="preserve"> through each paragraph</w:t>
      </w:r>
      <w:r>
        <w:rPr>
          <w:rFonts w:cstheme="minorHAnsi"/>
          <w:color w:val="000000"/>
          <w:szCs w:val="24"/>
        </w:rPr>
        <w:t>.  Below I have the completed essay as well as the completed outline.</w:t>
      </w:r>
      <w:r w:rsidRPr="00CC7CC5">
        <w:rPr>
          <w:rFonts w:cstheme="minorHAnsi"/>
          <w:color w:val="000000"/>
          <w:szCs w:val="24"/>
        </w:rPr>
        <w:t xml:space="preserve"> </w:t>
      </w:r>
    </w:p>
    <w:p w:rsidR="000A7723" w:rsidRPr="00CC7CC5" w:rsidRDefault="000A7723" w:rsidP="000A7723">
      <w:pPr>
        <w:pStyle w:val="ListParagraph"/>
        <w:numPr>
          <w:ilvl w:val="0"/>
          <w:numId w:val="28"/>
        </w:numPr>
        <w:spacing w:before="100" w:beforeAutospacing="1" w:after="120" w:line="255" w:lineRule="atLeast"/>
        <w:outlineLvl w:val="3"/>
        <w:rPr>
          <w:rFonts w:cstheme="minorHAnsi"/>
          <w:color w:val="000000"/>
          <w:szCs w:val="24"/>
        </w:rPr>
      </w:pPr>
      <w:r w:rsidRPr="00CC7CC5">
        <w:rPr>
          <w:rFonts w:cstheme="minorHAnsi"/>
          <w:color w:val="000000"/>
          <w:szCs w:val="24"/>
        </w:rPr>
        <w:t xml:space="preserve">The Introduction on </w:t>
      </w:r>
      <w:r>
        <w:rPr>
          <w:rFonts w:cstheme="minorHAnsi"/>
          <w:color w:val="000000"/>
          <w:szCs w:val="24"/>
        </w:rPr>
        <w:t>your</w:t>
      </w:r>
      <w:r w:rsidRPr="00CC7CC5">
        <w:rPr>
          <w:rFonts w:cstheme="minorHAnsi"/>
          <w:color w:val="000000"/>
          <w:szCs w:val="24"/>
        </w:rPr>
        <w:t xml:space="preserve"> outline </w:t>
      </w:r>
      <w:r>
        <w:rPr>
          <w:rFonts w:cstheme="minorHAnsi"/>
          <w:color w:val="000000"/>
          <w:szCs w:val="24"/>
        </w:rPr>
        <w:t xml:space="preserve">should transfer </w:t>
      </w:r>
      <w:r w:rsidRPr="00CC7CC5">
        <w:rPr>
          <w:rFonts w:cstheme="minorHAnsi"/>
          <w:color w:val="000000"/>
          <w:szCs w:val="24"/>
        </w:rPr>
        <w:t xml:space="preserve">straight over </w:t>
      </w:r>
      <w:r>
        <w:rPr>
          <w:rFonts w:cstheme="minorHAnsi"/>
          <w:color w:val="000000"/>
          <w:szCs w:val="24"/>
        </w:rPr>
        <w:t xml:space="preserve">and </w:t>
      </w:r>
      <w:r w:rsidRPr="00CC7CC5">
        <w:rPr>
          <w:rFonts w:cstheme="minorHAnsi"/>
          <w:color w:val="000000"/>
          <w:szCs w:val="24"/>
        </w:rPr>
        <w:t xml:space="preserve">should be </w:t>
      </w:r>
      <w:r>
        <w:rPr>
          <w:rFonts w:cstheme="minorHAnsi"/>
          <w:color w:val="000000"/>
          <w:szCs w:val="24"/>
        </w:rPr>
        <w:t>your</w:t>
      </w:r>
      <w:r w:rsidRPr="00CC7CC5">
        <w:rPr>
          <w:rFonts w:cstheme="minorHAnsi"/>
          <w:color w:val="000000"/>
          <w:szCs w:val="24"/>
        </w:rPr>
        <w:t xml:space="preserve"> first paragraph in </w:t>
      </w:r>
      <w:r>
        <w:rPr>
          <w:rFonts w:cstheme="minorHAnsi"/>
          <w:color w:val="000000"/>
          <w:szCs w:val="24"/>
        </w:rPr>
        <w:t>your</w:t>
      </w:r>
      <w:r w:rsidRPr="00CC7CC5">
        <w:rPr>
          <w:rFonts w:cstheme="minorHAnsi"/>
          <w:color w:val="000000"/>
          <w:szCs w:val="24"/>
        </w:rPr>
        <w:t xml:space="preserve"> essay.  </w:t>
      </w:r>
    </w:p>
    <w:p w:rsidR="000A7723" w:rsidRPr="00F00E0E" w:rsidRDefault="000A7723" w:rsidP="000A7723">
      <w:pPr>
        <w:pStyle w:val="ListParagraph"/>
        <w:numPr>
          <w:ilvl w:val="0"/>
          <w:numId w:val="28"/>
        </w:numPr>
        <w:spacing w:before="100" w:beforeAutospacing="1" w:after="120" w:line="255" w:lineRule="atLeast"/>
        <w:outlineLvl w:val="3"/>
        <w:rPr>
          <w:rFonts w:cstheme="minorHAnsi"/>
          <w:color w:val="000000"/>
          <w:szCs w:val="24"/>
        </w:rPr>
      </w:pPr>
      <w:r w:rsidRPr="00F00E0E">
        <w:rPr>
          <w:rFonts w:cstheme="minorHAnsi"/>
          <w:color w:val="000000"/>
          <w:szCs w:val="24"/>
        </w:rPr>
        <w:t xml:space="preserve">The first paragraph in your body (second paragraph in the essay) should say I want to be (an actress) through my goals.  The rest of the sentences should be your point explained.  You should explain their cause and effect as well.  You should also put in the author’s name and page number where necessary.      </w:t>
      </w:r>
    </w:p>
    <w:p w:rsidR="000A7723" w:rsidRPr="00F00E0E" w:rsidRDefault="000A7723" w:rsidP="000A7723">
      <w:pPr>
        <w:pStyle w:val="ListParagraph"/>
        <w:numPr>
          <w:ilvl w:val="0"/>
          <w:numId w:val="28"/>
        </w:numPr>
        <w:spacing w:before="100" w:beforeAutospacing="1" w:after="120" w:line="255" w:lineRule="atLeast"/>
        <w:outlineLvl w:val="3"/>
        <w:rPr>
          <w:rFonts w:cstheme="minorHAnsi"/>
          <w:color w:val="000000"/>
          <w:szCs w:val="24"/>
        </w:rPr>
      </w:pPr>
      <w:r w:rsidRPr="00F00E0E">
        <w:rPr>
          <w:rFonts w:cstheme="minorHAnsi"/>
          <w:color w:val="000000"/>
          <w:szCs w:val="24"/>
        </w:rPr>
        <w:t xml:space="preserve">The second paragraph in your body (third paragraph in the essay) should say I want to be (an actress) through schooling and training. The rest of the sentences should be your point explained.  You should also talk about the comparison and contrast with your training now and the training that you will need.   You should also put in the author’s name and page number where necessary.      </w:t>
      </w:r>
    </w:p>
    <w:p w:rsidR="000A7723" w:rsidRPr="00F00E0E" w:rsidRDefault="000A7723" w:rsidP="000A7723">
      <w:pPr>
        <w:pStyle w:val="ListParagraph"/>
        <w:numPr>
          <w:ilvl w:val="0"/>
          <w:numId w:val="28"/>
        </w:numPr>
        <w:spacing w:before="100" w:beforeAutospacing="1" w:after="120" w:line="255" w:lineRule="atLeast"/>
        <w:outlineLvl w:val="3"/>
        <w:rPr>
          <w:rFonts w:cstheme="minorHAnsi"/>
          <w:color w:val="000000"/>
          <w:szCs w:val="24"/>
        </w:rPr>
      </w:pPr>
      <w:r w:rsidRPr="00F00E0E">
        <w:rPr>
          <w:rFonts w:cstheme="minorHAnsi"/>
          <w:color w:val="000000"/>
          <w:szCs w:val="24"/>
        </w:rPr>
        <w:t xml:space="preserve">The third paragraph in your body (fourth paragraph in the essay) should say I want to be (an actress) through skills and knowledge.  The rest of the sentences should be your point explained.   You should also put in the author’s name and page number where necessary.  You need a transition sentence at the end of this paragraph.    </w:t>
      </w:r>
    </w:p>
    <w:p w:rsidR="000A6B91" w:rsidRDefault="000A7723" w:rsidP="000A6B91">
      <w:pPr>
        <w:pStyle w:val="ListParagraph"/>
        <w:numPr>
          <w:ilvl w:val="0"/>
          <w:numId w:val="28"/>
        </w:numPr>
        <w:spacing w:before="100" w:beforeAutospacing="1" w:after="120" w:line="255" w:lineRule="atLeast"/>
        <w:outlineLvl w:val="3"/>
        <w:rPr>
          <w:rFonts w:cstheme="minorHAnsi"/>
          <w:color w:val="000000"/>
          <w:szCs w:val="24"/>
        </w:rPr>
      </w:pPr>
      <w:r w:rsidRPr="00F00E0E">
        <w:rPr>
          <w:rFonts w:cstheme="minorHAnsi"/>
          <w:color w:val="000000"/>
          <w:szCs w:val="24"/>
        </w:rPr>
        <w:t xml:space="preserve">The Conclusion on your outline should transfer straight over and should be their last paragraph in your essay.  Your concluding statement should support the information presented.    </w:t>
      </w:r>
    </w:p>
    <w:p w:rsidR="000A7723" w:rsidRPr="000A6B91" w:rsidRDefault="000A7723" w:rsidP="000A6B91">
      <w:pPr>
        <w:pStyle w:val="ListParagraph"/>
        <w:numPr>
          <w:ilvl w:val="0"/>
          <w:numId w:val="28"/>
        </w:numPr>
        <w:spacing w:before="100" w:beforeAutospacing="1" w:after="120" w:line="255" w:lineRule="atLeast"/>
        <w:outlineLvl w:val="3"/>
        <w:rPr>
          <w:rFonts w:cstheme="minorHAnsi"/>
          <w:color w:val="000000"/>
          <w:szCs w:val="24"/>
        </w:rPr>
      </w:pPr>
      <w:r w:rsidRPr="000A6B91">
        <w:rPr>
          <w:rFonts w:cstheme="minorHAnsi"/>
          <w:color w:val="000000"/>
          <w:szCs w:val="24"/>
        </w:rPr>
        <w:t xml:space="preserve">You should use MLA formatting to cite your sources in the essay and have a Works Cited page at the end.  </w:t>
      </w:r>
    </w:p>
    <w:p w:rsidR="000A7723" w:rsidRDefault="000A7723" w:rsidP="000A7723"/>
    <w:p w:rsidR="000A7723" w:rsidRDefault="000A7723" w:rsidP="000A7723">
      <w:pPr>
        <w:ind w:left="360"/>
      </w:pPr>
    </w:p>
    <w:p w:rsidR="000A7723" w:rsidRPr="00CD58AE" w:rsidRDefault="000A7723" w:rsidP="000A7723">
      <w:pPr>
        <w:rPr>
          <w:b/>
          <w:bCs/>
          <w:u w:val="single"/>
        </w:rPr>
      </w:pPr>
      <w:r w:rsidRPr="00CD58AE">
        <w:rPr>
          <w:b/>
          <w:bCs/>
          <w:u w:val="single"/>
        </w:rPr>
        <w:t xml:space="preserve">Outline for </w:t>
      </w:r>
      <w:r>
        <w:rPr>
          <w:b/>
          <w:bCs/>
          <w:u w:val="single"/>
        </w:rPr>
        <w:t>Research</w:t>
      </w:r>
      <w:r w:rsidRPr="00CD58AE">
        <w:rPr>
          <w:b/>
          <w:bCs/>
          <w:u w:val="single"/>
        </w:rPr>
        <w:t xml:space="preserve"> essay</w:t>
      </w:r>
    </w:p>
    <w:p w:rsidR="000A7723" w:rsidRPr="00CD58AE" w:rsidRDefault="000A7723" w:rsidP="000A7723">
      <w:pPr>
        <w:jc w:val="center"/>
        <w:rPr>
          <w:b/>
          <w:bCs/>
        </w:rPr>
      </w:pPr>
      <w:r w:rsidRPr="00CD58AE">
        <w:rPr>
          <w:b/>
          <w:bCs/>
        </w:rPr>
        <w:t>Introduction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76"/>
      </w:tblGrid>
      <w:tr w:rsidR="000A7723" w:rsidRPr="002E5AEB" w:rsidTr="00FF4446">
        <w:tc>
          <w:tcPr>
            <w:tcW w:w="9576" w:type="dxa"/>
          </w:tcPr>
          <w:p w:rsidR="000A7723" w:rsidRPr="002E5AEB" w:rsidRDefault="000A7723" w:rsidP="00FF4446">
            <w:r w:rsidRPr="002E5AEB">
              <w:t>How will you capture your reader’s attention?  Catchy phrase or hook:  question, observation, or a story.</w:t>
            </w:r>
          </w:p>
          <w:p w:rsidR="000A7723" w:rsidRPr="002E5AEB" w:rsidRDefault="000A7723" w:rsidP="00FF4446"/>
          <w:p w:rsidR="000A7723" w:rsidRPr="002E5AEB" w:rsidRDefault="000A7723" w:rsidP="00FF4446">
            <w:r w:rsidRPr="002E5AEB">
              <w:t xml:space="preserve">Have you ever wanted to be an actress?  </w:t>
            </w:r>
          </w:p>
        </w:tc>
      </w:tr>
      <w:tr w:rsidR="000A7723" w:rsidRPr="002E5AEB" w:rsidTr="00FF4446">
        <w:tc>
          <w:tcPr>
            <w:tcW w:w="9576" w:type="dxa"/>
          </w:tcPr>
          <w:p w:rsidR="000A7723" w:rsidRPr="002E5AEB" w:rsidRDefault="000A7723" w:rsidP="00FF4446">
            <w:r w:rsidRPr="002E5AEB">
              <w:t>Explain the job that you want someday:</w:t>
            </w:r>
          </w:p>
          <w:p w:rsidR="000A7723" w:rsidRPr="002E5AEB" w:rsidRDefault="000A7723" w:rsidP="00FF4446">
            <w:r w:rsidRPr="002E5AEB">
              <w:lastRenderedPageBreak/>
              <w:t xml:space="preserve">An actress is someone that entertains a group of people through acting.  </w:t>
            </w:r>
          </w:p>
          <w:p w:rsidR="000A7723" w:rsidRPr="002E5AEB" w:rsidRDefault="000A7723" w:rsidP="00FF4446"/>
        </w:tc>
      </w:tr>
      <w:tr w:rsidR="000A7723" w:rsidRPr="002E5AEB" w:rsidTr="00FF4446">
        <w:tc>
          <w:tcPr>
            <w:tcW w:w="9576" w:type="dxa"/>
          </w:tcPr>
          <w:p w:rsidR="000A7723" w:rsidRPr="002E5AEB" w:rsidRDefault="000A7723" w:rsidP="00FF4446">
            <w:r w:rsidRPr="002E5AEB">
              <w:lastRenderedPageBreak/>
              <w:t xml:space="preserve">One sentence about why picked this topic:  </w:t>
            </w:r>
          </w:p>
          <w:p w:rsidR="000A7723" w:rsidRPr="002E5AEB" w:rsidRDefault="000A7723" w:rsidP="00FF4446"/>
          <w:p w:rsidR="000A7723" w:rsidRPr="002E5AEB" w:rsidRDefault="000A7723" w:rsidP="00FF4446">
            <w:r w:rsidRPr="002E5AEB">
              <w:t xml:space="preserve">I picked this topic because I have always wanted to be a movie star.  </w:t>
            </w:r>
          </w:p>
        </w:tc>
      </w:tr>
      <w:tr w:rsidR="000A7723" w:rsidRPr="002E5AEB" w:rsidTr="00FF4446">
        <w:tc>
          <w:tcPr>
            <w:tcW w:w="9576" w:type="dxa"/>
          </w:tcPr>
          <w:p w:rsidR="000A7723" w:rsidRPr="002E5AEB" w:rsidRDefault="000A7723" w:rsidP="00FF4446">
            <w:r w:rsidRPr="002E5AEB">
              <w:t>Transition sentence (explain your three reasons):</w:t>
            </w:r>
          </w:p>
          <w:p w:rsidR="000A7723" w:rsidRPr="002E5AEB" w:rsidRDefault="000A7723" w:rsidP="00FF4446"/>
          <w:p w:rsidR="000A7723" w:rsidRPr="002E5AEB" w:rsidRDefault="000A7723" w:rsidP="00FF4446">
            <w:r w:rsidRPr="002E5AEB">
              <w:t xml:space="preserve">I will be talking about goals, schooling, and skills that I will need in order to become an actress.  </w:t>
            </w:r>
          </w:p>
        </w:tc>
      </w:tr>
    </w:tbl>
    <w:p w:rsidR="000A7723" w:rsidRDefault="000A7723" w:rsidP="000A7723">
      <w:pPr>
        <w:jc w:val="center"/>
      </w:pPr>
    </w:p>
    <w:p w:rsidR="000A7723" w:rsidRPr="00CD58AE" w:rsidRDefault="000A7723" w:rsidP="000A7723">
      <w:pPr>
        <w:jc w:val="center"/>
        <w:rPr>
          <w:b/>
          <w:bCs/>
        </w:rPr>
      </w:pPr>
      <w:r w:rsidRPr="00CD58AE">
        <w:rPr>
          <w:b/>
          <w:bCs/>
        </w:rPr>
        <w:t>Body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92"/>
        <w:gridCol w:w="3192"/>
        <w:gridCol w:w="3192"/>
      </w:tblGrid>
      <w:tr w:rsidR="000A7723" w:rsidRPr="002E5AEB" w:rsidTr="00FF4446">
        <w:tc>
          <w:tcPr>
            <w:tcW w:w="3192" w:type="dxa"/>
          </w:tcPr>
          <w:p w:rsidR="000A7723" w:rsidRPr="002E5AEB" w:rsidRDefault="000A7723" w:rsidP="00FF4446">
            <w:r w:rsidRPr="002E5AEB">
              <w:t>What is your first reason?</w:t>
            </w:r>
          </w:p>
          <w:p w:rsidR="000A7723" w:rsidRPr="002E5AEB" w:rsidRDefault="000A7723" w:rsidP="00FF4446"/>
          <w:p w:rsidR="000A7723" w:rsidRPr="002E5AEB" w:rsidRDefault="000A7723" w:rsidP="00FF4446">
            <w:r w:rsidRPr="002E5AEB">
              <w:t>Goals</w:t>
            </w:r>
          </w:p>
        </w:tc>
        <w:tc>
          <w:tcPr>
            <w:tcW w:w="3192" w:type="dxa"/>
          </w:tcPr>
          <w:p w:rsidR="000A7723" w:rsidRPr="002E5AEB" w:rsidRDefault="000A7723" w:rsidP="00FF4446">
            <w:r w:rsidRPr="002E5AEB">
              <w:t>What is your second reason?</w:t>
            </w:r>
          </w:p>
          <w:p w:rsidR="000A7723" w:rsidRPr="002E5AEB" w:rsidRDefault="000A7723" w:rsidP="00FF4446"/>
          <w:p w:rsidR="000A7723" w:rsidRPr="002E5AEB" w:rsidRDefault="000A7723" w:rsidP="00FF4446">
            <w:r w:rsidRPr="002E5AEB">
              <w:t>Schooling</w:t>
            </w:r>
          </w:p>
        </w:tc>
        <w:tc>
          <w:tcPr>
            <w:tcW w:w="3192" w:type="dxa"/>
          </w:tcPr>
          <w:p w:rsidR="000A7723" w:rsidRPr="002E5AEB" w:rsidRDefault="000A7723" w:rsidP="00FF4446">
            <w:r w:rsidRPr="002E5AEB">
              <w:t>What is your third reason?</w:t>
            </w:r>
          </w:p>
          <w:p w:rsidR="000A7723" w:rsidRPr="002E5AEB" w:rsidRDefault="000A7723" w:rsidP="00FF4446"/>
          <w:p w:rsidR="000A7723" w:rsidRPr="002E5AEB" w:rsidRDefault="000A7723" w:rsidP="00FF4446">
            <w:r w:rsidRPr="002E5AEB">
              <w:t>Skills</w:t>
            </w:r>
          </w:p>
          <w:p w:rsidR="000A7723" w:rsidRPr="002E5AEB" w:rsidRDefault="000A7723" w:rsidP="00FF4446"/>
        </w:tc>
      </w:tr>
      <w:tr w:rsidR="000A7723" w:rsidRPr="002E5AEB" w:rsidTr="00FF4446">
        <w:tc>
          <w:tcPr>
            <w:tcW w:w="3192" w:type="dxa"/>
          </w:tcPr>
          <w:p w:rsidR="000A7723" w:rsidRPr="002E5AEB" w:rsidRDefault="000A7723" w:rsidP="00FF4446">
            <w:r w:rsidRPr="002E5AEB">
              <w:t>What evidence supports this reason?</w:t>
            </w:r>
          </w:p>
          <w:p w:rsidR="000A7723" w:rsidRDefault="000A7723" w:rsidP="000A7723">
            <w:pPr>
              <w:pStyle w:val="ListParagraph"/>
              <w:numPr>
                <w:ilvl w:val="0"/>
                <w:numId w:val="25"/>
              </w:numPr>
              <w:spacing w:after="0" w:line="240" w:lineRule="auto"/>
            </w:pPr>
            <w:r w:rsidRPr="002E5AEB">
              <w:t xml:space="preserve">Good Grades, </w:t>
            </w:r>
            <w:r w:rsidRPr="002D12A9">
              <w:rPr>
                <w:rFonts w:ascii="Arial" w:hAnsi="Arial" w:cs="Arial"/>
                <w:color w:val="000000"/>
                <w:sz w:val="18"/>
                <w:szCs w:val="18"/>
              </w:rPr>
              <w:t xml:space="preserve">A good level of spoken English is important, and subjects such as drama, history, social studies, and math are useful. Miller </w:t>
            </w:r>
            <w:r>
              <w:rPr>
                <w:rFonts w:ascii="Arial" w:hAnsi="Arial" w:cs="Arial"/>
                <w:color w:val="000000"/>
                <w:sz w:val="18"/>
                <w:szCs w:val="18"/>
              </w:rPr>
              <w:t xml:space="preserve">pg. </w:t>
            </w:r>
            <w:r>
              <w:t xml:space="preserve">55-60 </w:t>
            </w:r>
          </w:p>
          <w:p w:rsidR="000A7723" w:rsidRPr="002E5AEB" w:rsidRDefault="000A7723" w:rsidP="000A7723">
            <w:pPr>
              <w:pStyle w:val="ListParagraph"/>
              <w:numPr>
                <w:ilvl w:val="0"/>
                <w:numId w:val="25"/>
              </w:numPr>
              <w:spacing w:after="0" w:line="240" w:lineRule="auto"/>
            </w:pPr>
            <w:r w:rsidRPr="002D12A9">
              <w:rPr>
                <w:rFonts w:ascii="Arial" w:hAnsi="Arial" w:cs="Arial"/>
                <w:color w:val="000000"/>
                <w:sz w:val="18"/>
                <w:szCs w:val="18"/>
              </w:rPr>
              <w:t xml:space="preserve">Participating in extracurricular activities, such as theatre sports and debating, Miller pg. </w:t>
            </w:r>
            <w:r>
              <w:t>55-60</w:t>
            </w:r>
          </w:p>
          <w:p w:rsidR="000A7723" w:rsidRPr="002E5AEB" w:rsidRDefault="000A7723" w:rsidP="000A7723">
            <w:pPr>
              <w:pStyle w:val="ListParagraph"/>
              <w:numPr>
                <w:ilvl w:val="0"/>
                <w:numId w:val="25"/>
              </w:numPr>
              <w:spacing w:after="0" w:line="240" w:lineRule="auto"/>
            </w:pPr>
            <w:r w:rsidRPr="002E5AEB">
              <w:t>Do well in my Acting classes</w:t>
            </w:r>
            <w:r>
              <w:t xml:space="preserve"> Miller 55-60</w:t>
            </w:r>
          </w:p>
          <w:p w:rsidR="000A7723" w:rsidRDefault="000A7723" w:rsidP="000A7723">
            <w:pPr>
              <w:pStyle w:val="ListParagraph"/>
              <w:numPr>
                <w:ilvl w:val="0"/>
                <w:numId w:val="25"/>
              </w:numPr>
              <w:spacing w:after="0" w:line="240" w:lineRule="auto"/>
            </w:pPr>
            <w:r w:rsidRPr="002E5AEB">
              <w:t>Take outside acting classes</w:t>
            </w:r>
            <w:r>
              <w:t xml:space="preserve"> Miller 55-60</w:t>
            </w:r>
          </w:p>
          <w:p w:rsidR="000A7723" w:rsidRPr="002E5AEB" w:rsidRDefault="000A7723" w:rsidP="000A7723">
            <w:pPr>
              <w:pStyle w:val="ListParagraph"/>
              <w:numPr>
                <w:ilvl w:val="0"/>
                <w:numId w:val="25"/>
              </w:numPr>
              <w:spacing w:after="0" w:line="240" w:lineRule="auto"/>
            </w:pPr>
            <w:r w:rsidRPr="002E5AEB">
              <w:t>Audition at places</w:t>
            </w:r>
            <w:r>
              <w:t xml:space="preserve"> Miller 55-60</w:t>
            </w:r>
          </w:p>
          <w:p w:rsidR="000A7723" w:rsidRPr="002E5AEB" w:rsidRDefault="000A7723" w:rsidP="00FF4446"/>
          <w:p w:rsidR="000A7723" w:rsidRPr="002E5AEB" w:rsidRDefault="000A7723" w:rsidP="00FF4446"/>
          <w:p w:rsidR="000A7723" w:rsidRPr="002E5AEB" w:rsidRDefault="000A7723" w:rsidP="00FF4446"/>
          <w:p w:rsidR="000A7723" w:rsidRPr="002E5AEB" w:rsidRDefault="000A7723" w:rsidP="00FF4446"/>
        </w:tc>
        <w:tc>
          <w:tcPr>
            <w:tcW w:w="3192" w:type="dxa"/>
          </w:tcPr>
          <w:p w:rsidR="000A7723" w:rsidRPr="002E5AEB" w:rsidRDefault="000A7723" w:rsidP="00FF4446">
            <w:r w:rsidRPr="002E5AEB">
              <w:lastRenderedPageBreak/>
              <w:t>What evidence supports this reason?</w:t>
            </w:r>
          </w:p>
          <w:p w:rsidR="000A7723" w:rsidRPr="007955DB" w:rsidRDefault="000A7723" w:rsidP="000A7723">
            <w:pPr>
              <w:pStyle w:val="ListParagraph"/>
              <w:numPr>
                <w:ilvl w:val="0"/>
                <w:numId w:val="25"/>
              </w:numPr>
              <w:spacing w:after="0" w:line="240" w:lineRule="auto"/>
            </w:pPr>
            <w:r w:rsidRPr="002E5AEB">
              <w:rPr>
                <w:rFonts w:ascii="Arial" w:hAnsi="Arial" w:cs="Arial"/>
                <w:color w:val="000000"/>
                <w:sz w:val="18"/>
                <w:szCs w:val="18"/>
              </w:rPr>
              <w:t>acting workshops</w:t>
            </w:r>
            <w:r>
              <w:rPr>
                <w:rFonts w:ascii="Arial" w:hAnsi="Arial" w:cs="Arial"/>
                <w:color w:val="000000"/>
                <w:sz w:val="18"/>
                <w:szCs w:val="18"/>
              </w:rPr>
              <w:t xml:space="preserve"> </w:t>
            </w:r>
            <w:proofErr w:type="spellStart"/>
            <w:r>
              <w:t>Vanderville</w:t>
            </w:r>
            <w:proofErr w:type="spellEnd"/>
            <w:r>
              <w:t xml:space="preserve"> 12-13</w:t>
            </w:r>
            <w:r w:rsidRPr="007955DB">
              <w:rPr>
                <w:rFonts w:ascii="Arial" w:hAnsi="Arial" w:cs="Arial"/>
                <w:color w:val="000000"/>
                <w:sz w:val="18"/>
                <w:szCs w:val="18"/>
              </w:rPr>
              <w:t xml:space="preserve"> </w:t>
            </w:r>
          </w:p>
          <w:p w:rsidR="000A7723" w:rsidRPr="002D12A9" w:rsidRDefault="000A7723" w:rsidP="000A7723">
            <w:pPr>
              <w:pStyle w:val="ListParagraph"/>
              <w:numPr>
                <w:ilvl w:val="0"/>
                <w:numId w:val="25"/>
              </w:numPr>
              <w:spacing w:after="0" w:line="240" w:lineRule="auto"/>
            </w:pPr>
            <w:r w:rsidRPr="002E5AEB">
              <w:rPr>
                <w:rFonts w:ascii="Arial" w:hAnsi="Arial" w:cs="Arial"/>
                <w:color w:val="000000"/>
                <w:sz w:val="18"/>
                <w:szCs w:val="18"/>
              </w:rPr>
              <w:t>completing a degree at university</w:t>
            </w:r>
            <w:r>
              <w:rPr>
                <w:rFonts w:ascii="Arial" w:hAnsi="Arial" w:cs="Arial"/>
                <w:color w:val="000000"/>
                <w:sz w:val="18"/>
                <w:szCs w:val="18"/>
              </w:rPr>
              <w:t xml:space="preserve"> </w:t>
            </w:r>
            <w:proofErr w:type="spellStart"/>
            <w:r>
              <w:t>Vanderville</w:t>
            </w:r>
            <w:proofErr w:type="spellEnd"/>
            <w:r>
              <w:t xml:space="preserve"> 12-13</w:t>
            </w:r>
            <w:r w:rsidRPr="007955DB">
              <w:rPr>
                <w:rFonts w:ascii="Arial" w:hAnsi="Arial" w:cs="Arial"/>
                <w:color w:val="000000"/>
                <w:sz w:val="18"/>
                <w:szCs w:val="18"/>
              </w:rPr>
              <w:t xml:space="preserve"> </w:t>
            </w:r>
          </w:p>
          <w:p w:rsidR="000A7723" w:rsidRPr="002D12A9" w:rsidRDefault="000A7723" w:rsidP="000A7723">
            <w:pPr>
              <w:pStyle w:val="ListParagraph"/>
              <w:numPr>
                <w:ilvl w:val="0"/>
                <w:numId w:val="25"/>
              </w:numPr>
              <w:spacing w:after="0" w:line="240" w:lineRule="auto"/>
            </w:pPr>
            <w:r w:rsidRPr="002D12A9">
              <w:rPr>
                <w:rFonts w:ascii="Arial" w:hAnsi="Arial" w:cs="Arial"/>
                <w:color w:val="000000"/>
                <w:sz w:val="18"/>
                <w:szCs w:val="18"/>
              </w:rPr>
              <w:t xml:space="preserve">Completing a degree at a performing arts school. </w:t>
            </w:r>
            <w:proofErr w:type="spellStart"/>
            <w:r>
              <w:t>Vanderville</w:t>
            </w:r>
            <w:proofErr w:type="spellEnd"/>
            <w:r>
              <w:t xml:space="preserve"> 12-13</w:t>
            </w:r>
            <w:r w:rsidRPr="002D12A9">
              <w:rPr>
                <w:rFonts w:ascii="Arial" w:hAnsi="Arial" w:cs="Arial"/>
                <w:color w:val="000000"/>
                <w:sz w:val="18"/>
                <w:szCs w:val="18"/>
              </w:rPr>
              <w:t xml:space="preserve"> </w:t>
            </w:r>
          </w:p>
          <w:p w:rsidR="000A7723" w:rsidRPr="002E5AEB" w:rsidRDefault="000A7723" w:rsidP="00FF4446">
            <w:pPr>
              <w:spacing w:after="141"/>
              <w:rPr>
                <w:rFonts w:ascii="Arial" w:hAnsi="Arial" w:cs="Arial"/>
                <w:color w:val="000000"/>
                <w:sz w:val="18"/>
                <w:szCs w:val="18"/>
              </w:rPr>
            </w:pPr>
            <w:r w:rsidRPr="002E5AEB">
              <w:rPr>
                <w:rFonts w:ascii="Arial" w:hAnsi="Arial" w:cs="Arial"/>
                <w:color w:val="000000"/>
                <w:sz w:val="18"/>
                <w:szCs w:val="18"/>
              </w:rPr>
              <w:t xml:space="preserve">  </w:t>
            </w:r>
          </w:p>
          <w:p w:rsidR="000A7723" w:rsidRPr="002E5AEB" w:rsidRDefault="000A7723" w:rsidP="00FF4446"/>
          <w:p w:rsidR="000A7723" w:rsidRPr="002E5AEB" w:rsidRDefault="000A7723" w:rsidP="00FF4446"/>
          <w:p w:rsidR="000A7723" w:rsidRPr="002E5AEB" w:rsidRDefault="000A7723" w:rsidP="00FF4446"/>
          <w:p w:rsidR="000A7723" w:rsidRPr="002E5AEB" w:rsidRDefault="000A7723" w:rsidP="00FF4446"/>
        </w:tc>
        <w:tc>
          <w:tcPr>
            <w:tcW w:w="3192" w:type="dxa"/>
          </w:tcPr>
          <w:p w:rsidR="000A7723" w:rsidRPr="002E5AEB" w:rsidRDefault="000A7723" w:rsidP="00FF4446">
            <w:r w:rsidRPr="002E5AEB">
              <w:t>What evidence supports this reason?</w:t>
            </w:r>
          </w:p>
          <w:p w:rsidR="000A7723" w:rsidRPr="002E5AEB" w:rsidRDefault="000A7723" w:rsidP="000A7723">
            <w:pPr>
              <w:pStyle w:val="ListParagraph"/>
              <w:numPr>
                <w:ilvl w:val="0"/>
                <w:numId w:val="26"/>
              </w:numPr>
              <w:spacing w:after="35" w:line="240" w:lineRule="auto"/>
              <w:rPr>
                <w:rFonts w:ascii="Arial" w:hAnsi="Arial" w:cs="Arial"/>
                <w:color w:val="000000"/>
                <w:sz w:val="18"/>
                <w:szCs w:val="18"/>
              </w:rPr>
            </w:pPr>
            <w:r w:rsidRPr="002E5AEB">
              <w:rPr>
                <w:rFonts w:ascii="Arial" w:hAnsi="Arial" w:cs="Arial"/>
                <w:color w:val="000000"/>
                <w:sz w:val="18"/>
                <w:szCs w:val="18"/>
              </w:rPr>
              <w:t>audition for parts in performances on stage, in film or on television</w:t>
            </w:r>
          </w:p>
          <w:p w:rsidR="000A7723" w:rsidRPr="002E5AEB" w:rsidRDefault="000A7723" w:rsidP="000A7723">
            <w:pPr>
              <w:pStyle w:val="ListParagraph"/>
              <w:numPr>
                <w:ilvl w:val="0"/>
                <w:numId w:val="26"/>
              </w:numPr>
              <w:spacing w:after="35" w:line="240" w:lineRule="auto"/>
              <w:rPr>
                <w:rFonts w:ascii="Arial" w:hAnsi="Arial" w:cs="Arial"/>
                <w:color w:val="000000"/>
                <w:sz w:val="18"/>
                <w:szCs w:val="18"/>
              </w:rPr>
            </w:pPr>
            <w:r w:rsidRPr="002E5AEB">
              <w:rPr>
                <w:rFonts w:ascii="Arial" w:hAnsi="Arial" w:cs="Arial"/>
                <w:color w:val="000000"/>
                <w:sz w:val="18"/>
                <w:szCs w:val="18"/>
              </w:rPr>
              <w:t>study scripts to understand the part they are playing</w:t>
            </w:r>
          </w:p>
          <w:p w:rsidR="000A7723" w:rsidRPr="002E5AEB" w:rsidRDefault="000A7723" w:rsidP="000A7723">
            <w:pPr>
              <w:pStyle w:val="ListParagraph"/>
              <w:numPr>
                <w:ilvl w:val="0"/>
                <w:numId w:val="26"/>
              </w:numPr>
              <w:spacing w:after="35" w:line="240" w:lineRule="auto"/>
              <w:rPr>
                <w:rFonts w:ascii="Arial" w:hAnsi="Arial" w:cs="Arial"/>
                <w:color w:val="000000"/>
                <w:sz w:val="18"/>
                <w:szCs w:val="18"/>
              </w:rPr>
            </w:pPr>
            <w:r w:rsidRPr="002E5AEB">
              <w:rPr>
                <w:rFonts w:ascii="Arial" w:hAnsi="Arial" w:cs="Arial"/>
                <w:color w:val="000000"/>
                <w:sz w:val="18"/>
                <w:szCs w:val="18"/>
              </w:rPr>
              <w:t>research their character</w:t>
            </w:r>
          </w:p>
          <w:p w:rsidR="000A7723" w:rsidRPr="002E5AEB" w:rsidRDefault="000A7723" w:rsidP="000A7723">
            <w:pPr>
              <w:pStyle w:val="ListParagraph"/>
              <w:numPr>
                <w:ilvl w:val="0"/>
                <w:numId w:val="26"/>
              </w:numPr>
              <w:spacing w:after="35" w:line="240" w:lineRule="auto"/>
              <w:rPr>
                <w:rFonts w:ascii="Arial" w:hAnsi="Arial" w:cs="Arial"/>
                <w:color w:val="000000"/>
                <w:sz w:val="18"/>
                <w:szCs w:val="18"/>
              </w:rPr>
            </w:pPr>
            <w:r w:rsidRPr="002E5AEB">
              <w:rPr>
                <w:rFonts w:ascii="Arial" w:hAnsi="Arial" w:cs="Arial"/>
                <w:color w:val="000000"/>
                <w:sz w:val="18"/>
                <w:szCs w:val="18"/>
              </w:rPr>
              <w:t>memorize and rehearse their character's lines, cues and physical movements</w:t>
            </w:r>
          </w:p>
          <w:p w:rsidR="000A7723" w:rsidRPr="002E5AEB" w:rsidRDefault="000A7723" w:rsidP="000A7723">
            <w:pPr>
              <w:pStyle w:val="ListParagraph"/>
              <w:numPr>
                <w:ilvl w:val="0"/>
                <w:numId w:val="26"/>
              </w:numPr>
              <w:spacing w:after="35" w:line="240" w:lineRule="auto"/>
              <w:rPr>
                <w:rFonts w:ascii="Arial" w:hAnsi="Arial" w:cs="Arial"/>
                <w:color w:val="000000"/>
                <w:sz w:val="18"/>
                <w:szCs w:val="18"/>
              </w:rPr>
            </w:pPr>
            <w:r w:rsidRPr="002E5AEB">
              <w:rPr>
                <w:rFonts w:ascii="Arial" w:hAnsi="Arial" w:cs="Arial"/>
                <w:color w:val="000000"/>
                <w:sz w:val="18"/>
                <w:szCs w:val="18"/>
              </w:rPr>
              <w:t>discuss their character with the director and the other actors they work with</w:t>
            </w:r>
          </w:p>
          <w:p w:rsidR="000A7723" w:rsidRPr="002E5AEB" w:rsidRDefault="000A7723" w:rsidP="000A7723">
            <w:pPr>
              <w:pStyle w:val="ListParagraph"/>
              <w:numPr>
                <w:ilvl w:val="0"/>
                <w:numId w:val="26"/>
              </w:numPr>
              <w:spacing w:after="35" w:line="240" w:lineRule="auto"/>
              <w:rPr>
                <w:rFonts w:ascii="Arial" w:hAnsi="Arial" w:cs="Arial"/>
                <w:color w:val="000000"/>
                <w:sz w:val="18"/>
                <w:szCs w:val="18"/>
              </w:rPr>
            </w:pPr>
            <w:r w:rsidRPr="002E5AEB">
              <w:rPr>
                <w:rFonts w:ascii="Arial" w:hAnsi="Arial" w:cs="Arial"/>
                <w:color w:val="000000"/>
                <w:sz w:val="18"/>
                <w:szCs w:val="18"/>
              </w:rPr>
              <w:t>act out the role for an audience or in front of a camera</w:t>
            </w:r>
          </w:p>
          <w:p w:rsidR="000A7723" w:rsidRDefault="000A7723" w:rsidP="000A7723">
            <w:pPr>
              <w:pStyle w:val="ListParagraph"/>
              <w:numPr>
                <w:ilvl w:val="0"/>
                <w:numId w:val="26"/>
              </w:numPr>
              <w:spacing w:after="35" w:line="240" w:lineRule="auto"/>
              <w:rPr>
                <w:rFonts w:ascii="Arial" w:hAnsi="Arial" w:cs="Arial"/>
                <w:color w:val="000000"/>
                <w:sz w:val="18"/>
                <w:szCs w:val="18"/>
              </w:rPr>
            </w:pPr>
            <w:r w:rsidRPr="002E5AEB">
              <w:rPr>
                <w:rFonts w:ascii="Arial" w:hAnsi="Arial" w:cs="Arial"/>
                <w:color w:val="000000"/>
                <w:sz w:val="18"/>
                <w:szCs w:val="18"/>
              </w:rPr>
              <w:t>Improvise parts of their character's personality or actions during rehearsal or in front of an audience.</w:t>
            </w:r>
          </w:p>
          <w:p w:rsidR="000A7723" w:rsidRPr="002E5AEB" w:rsidRDefault="000A7723" w:rsidP="00FF4446">
            <w:pPr>
              <w:pStyle w:val="ListParagraph"/>
              <w:spacing w:after="35" w:line="240" w:lineRule="auto"/>
              <w:rPr>
                <w:rFonts w:ascii="Arial" w:hAnsi="Arial" w:cs="Arial"/>
                <w:color w:val="000000"/>
                <w:sz w:val="18"/>
                <w:szCs w:val="18"/>
              </w:rPr>
            </w:pPr>
            <w:proofErr w:type="spellStart"/>
            <w:r>
              <w:rPr>
                <w:rFonts w:ascii="Arial" w:hAnsi="Arial" w:cs="Arial"/>
                <w:color w:val="000000"/>
                <w:sz w:val="18"/>
                <w:szCs w:val="18"/>
              </w:rPr>
              <w:t>Fordsworth</w:t>
            </w:r>
            <w:proofErr w:type="spellEnd"/>
            <w:r>
              <w:rPr>
                <w:rFonts w:ascii="Arial" w:hAnsi="Arial" w:cs="Arial"/>
                <w:color w:val="000000"/>
                <w:sz w:val="18"/>
                <w:szCs w:val="18"/>
              </w:rPr>
              <w:t xml:space="preserve"> pg. 1-3 for all of the above information </w:t>
            </w:r>
          </w:p>
          <w:p w:rsidR="000A7723" w:rsidRPr="002E5AEB" w:rsidRDefault="000A7723" w:rsidP="00FF4446"/>
        </w:tc>
      </w:tr>
      <w:tr w:rsidR="000A7723" w:rsidRPr="002E5AEB" w:rsidTr="00FF4446">
        <w:tc>
          <w:tcPr>
            <w:tcW w:w="3192" w:type="dxa"/>
          </w:tcPr>
          <w:p w:rsidR="000A7723" w:rsidRPr="002E5AEB" w:rsidRDefault="000A7723" w:rsidP="00FF4446">
            <w:r w:rsidRPr="002E5AEB">
              <w:lastRenderedPageBreak/>
              <w:t xml:space="preserve">Cause/Effect:  </w:t>
            </w:r>
          </w:p>
          <w:p w:rsidR="000A7723" w:rsidRPr="002E5AEB" w:rsidRDefault="000A7723" w:rsidP="00FF4446">
            <w:r w:rsidRPr="002E5AEB">
              <w:t>The cause of getting good grades and taking acting classes will make the effect of hopefully becoming an actress someday.</w:t>
            </w:r>
          </w:p>
          <w:p w:rsidR="000A7723" w:rsidRPr="002E5AEB" w:rsidRDefault="000A7723" w:rsidP="00FF4446"/>
          <w:p w:rsidR="000A7723" w:rsidRPr="002E5AEB" w:rsidRDefault="000A7723" w:rsidP="00FF4446"/>
        </w:tc>
        <w:tc>
          <w:tcPr>
            <w:tcW w:w="3192" w:type="dxa"/>
          </w:tcPr>
          <w:p w:rsidR="000A7723" w:rsidRPr="002E5AEB" w:rsidRDefault="000A7723" w:rsidP="00FF4446">
            <w:r w:rsidRPr="002E5AEB">
              <w:t xml:space="preserve">Compare/Contrast:  If I am able to get into an acting company early on then, it will be the same as being part of an acting company later in my life.  </w:t>
            </w:r>
            <w:r>
              <w:t xml:space="preserve">(same) </w:t>
            </w:r>
            <w:r w:rsidRPr="002E5AEB">
              <w:t xml:space="preserve">The difference is that the acting company later on will probably pay more and be more time consuming.  </w:t>
            </w:r>
          </w:p>
        </w:tc>
        <w:tc>
          <w:tcPr>
            <w:tcW w:w="3192" w:type="dxa"/>
          </w:tcPr>
          <w:p w:rsidR="000A7723" w:rsidRPr="002E5AEB" w:rsidRDefault="000A7723" w:rsidP="00FF4446">
            <w:r w:rsidRPr="002E5AEB">
              <w:t xml:space="preserve">Transition sentence: </w:t>
            </w:r>
          </w:p>
          <w:p w:rsidR="000A7723" w:rsidRPr="002E5AEB" w:rsidRDefault="000A7723" w:rsidP="00FF4446">
            <w:r w:rsidRPr="002E5AEB">
              <w:t>I just talked about the goals, schooling, and skills I need to become an actress.</w:t>
            </w:r>
          </w:p>
        </w:tc>
      </w:tr>
    </w:tbl>
    <w:p w:rsidR="000A7723" w:rsidRDefault="000A7723" w:rsidP="000A7723"/>
    <w:p w:rsidR="000A7723" w:rsidRPr="00CD58AE" w:rsidRDefault="000A7723" w:rsidP="000A7723">
      <w:pPr>
        <w:jc w:val="center"/>
        <w:rPr>
          <w:b/>
          <w:bCs/>
        </w:rPr>
      </w:pPr>
      <w:r w:rsidRPr="00CD58AE">
        <w:rPr>
          <w:b/>
          <w:bCs/>
        </w:rPr>
        <w:t>Conclusion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76"/>
      </w:tblGrid>
      <w:tr w:rsidR="000A7723" w:rsidRPr="002E5AEB" w:rsidTr="00FF4446">
        <w:tc>
          <w:tcPr>
            <w:tcW w:w="9576" w:type="dxa"/>
          </w:tcPr>
          <w:p w:rsidR="000A7723" w:rsidRPr="002E5AEB" w:rsidRDefault="000A7723" w:rsidP="00FF4446">
            <w:r w:rsidRPr="002E5AEB">
              <w:t>Restate your hook:</w:t>
            </w:r>
          </w:p>
          <w:p w:rsidR="000A7723" w:rsidRPr="002E5AEB" w:rsidRDefault="000A7723" w:rsidP="00FF4446">
            <w:r w:rsidRPr="002E5AEB">
              <w:t xml:space="preserve">Becoming an actress would be really cool. </w:t>
            </w:r>
          </w:p>
        </w:tc>
      </w:tr>
      <w:tr w:rsidR="000A7723" w:rsidRPr="002E5AEB" w:rsidTr="00FF4446">
        <w:tc>
          <w:tcPr>
            <w:tcW w:w="9576" w:type="dxa"/>
          </w:tcPr>
          <w:p w:rsidR="000A7723" w:rsidRPr="002E5AEB" w:rsidRDefault="000A7723" w:rsidP="00FF4446">
            <w:r w:rsidRPr="002E5AEB">
              <w:t>Re-explain in different words the job that you want:</w:t>
            </w:r>
          </w:p>
          <w:p w:rsidR="000A7723" w:rsidRPr="002E5AEB" w:rsidRDefault="000A7723" w:rsidP="00FF4446">
            <w:r w:rsidRPr="002E5AEB">
              <w:rPr>
                <w:rFonts w:ascii="Arial" w:hAnsi="Arial" w:cs="Arial"/>
                <w:sz w:val="23"/>
                <w:szCs w:val="23"/>
              </w:rPr>
              <w:t>Actresses entertain people by acting out a role using body movement and speech.</w:t>
            </w:r>
          </w:p>
        </w:tc>
      </w:tr>
      <w:tr w:rsidR="000A7723" w:rsidRPr="002E5AEB" w:rsidTr="00FF4446">
        <w:tc>
          <w:tcPr>
            <w:tcW w:w="9576" w:type="dxa"/>
          </w:tcPr>
          <w:p w:rsidR="000A7723" w:rsidRPr="002E5AEB" w:rsidRDefault="000A7723" w:rsidP="00FF4446">
            <w:r w:rsidRPr="002E5AEB">
              <w:t>Restate why you picked this topic:</w:t>
            </w:r>
          </w:p>
          <w:p w:rsidR="000A7723" w:rsidRPr="002E5AEB" w:rsidRDefault="000A7723" w:rsidP="00FF4446">
            <w:r w:rsidRPr="002E5AEB">
              <w:t xml:space="preserve">I picked this topic because movies are where I belong.  </w:t>
            </w:r>
          </w:p>
        </w:tc>
      </w:tr>
      <w:tr w:rsidR="000A7723" w:rsidRPr="002E5AEB" w:rsidTr="00FF4446">
        <w:tc>
          <w:tcPr>
            <w:tcW w:w="9576" w:type="dxa"/>
          </w:tcPr>
          <w:p w:rsidR="000A7723" w:rsidRPr="002E5AEB" w:rsidRDefault="000A7723" w:rsidP="00FF4446">
            <w:r w:rsidRPr="002E5AEB">
              <w:t>Restate three reasons :</w:t>
            </w:r>
          </w:p>
          <w:p w:rsidR="000A7723" w:rsidRPr="002E5AEB" w:rsidRDefault="000A7723" w:rsidP="00FF4446">
            <w:r w:rsidRPr="002E5AEB">
              <w:t xml:space="preserve">I just talked about goals, schooling, and skills that I will need in order to become an actress.  </w:t>
            </w:r>
          </w:p>
        </w:tc>
      </w:tr>
    </w:tbl>
    <w:p w:rsidR="000A7723" w:rsidRDefault="000A7723" w:rsidP="000A7723"/>
    <w:p w:rsidR="000A7723" w:rsidRPr="00B83B9A" w:rsidRDefault="000A7723" w:rsidP="000A7723">
      <w:pPr>
        <w:jc w:val="center"/>
        <w:rPr>
          <w:b/>
          <w:szCs w:val="24"/>
          <w:u w:val="single"/>
        </w:rPr>
      </w:pPr>
      <w:r w:rsidRPr="00B83B9A">
        <w:rPr>
          <w:b/>
          <w:szCs w:val="24"/>
          <w:u w:val="single"/>
        </w:rPr>
        <w:t>Research Paper</w:t>
      </w:r>
    </w:p>
    <w:p w:rsidR="000A7723" w:rsidRPr="00B83B9A" w:rsidRDefault="000A7723" w:rsidP="000A7723">
      <w:pPr>
        <w:rPr>
          <w:szCs w:val="24"/>
        </w:rPr>
      </w:pPr>
      <w:r w:rsidRPr="00B83B9A">
        <w:rPr>
          <w:szCs w:val="24"/>
        </w:rPr>
        <w:tab/>
        <w:t xml:space="preserve">Have you ever wanted to be an actress?  An actress is someone that entertains a group of people through acting.  I picked this topic because I have always wanted to be a movie star.  I will be talking need in order about goals, schooling, and skills that I will to become an actress.  </w:t>
      </w:r>
    </w:p>
    <w:p w:rsidR="000A7723" w:rsidRPr="00B83B9A" w:rsidRDefault="000A7723" w:rsidP="000A7723">
      <w:pPr>
        <w:rPr>
          <w:szCs w:val="24"/>
        </w:rPr>
      </w:pPr>
      <w:r w:rsidRPr="00B83B9A">
        <w:rPr>
          <w:szCs w:val="24"/>
        </w:rPr>
        <w:tab/>
      </w:r>
      <w:r>
        <w:rPr>
          <w:szCs w:val="24"/>
        </w:rPr>
        <w:t>I</w:t>
      </w:r>
      <w:r w:rsidRPr="00B83B9A">
        <w:rPr>
          <w:szCs w:val="24"/>
        </w:rPr>
        <w:t xml:space="preserve"> will become an actress through my goals.  </w:t>
      </w:r>
      <w:r>
        <w:rPr>
          <w:szCs w:val="24"/>
        </w:rPr>
        <w:t>Miller has explain that i</w:t>
      </w:r>
      <w:r w:rsidRPr="00B83B9A">
        <w:rPr>
          <w:szCs w:val="24"/>
        </w:rPr>
        <w:t xml:space="preserve">n order to become an actress I will need to have good grades in English, drama, history, social studies, and math.  I will participate in extracurricular activities such as debate and other acting classes.  I will audition at places, so that I will </w:t>
      </w:r>
      <w:r w:rsidRPr="00B83B9A">
        <w:rPr>
          <w:szCs w:val="24"/>
        </w:rPr>
        <w:lastRenderedPageBreak/>
        <w:t>get an idea of how an audition works and hopefully get a part.</w:t>
      </w:r>
      <w:r>
        <w:rPr>
          <w:szCs w:val="24"/>
        </w:rPr>
        <w:t xml:space="preserve">  The cause of getting good grades and taking acting classes will make the effect of hopefully becoming an actress someday. (57)</w:t>
      </w:r>
      <w:r w:rsidRPr="00B83B9A">
        <w:rPr>
          <w:szCs w:val="24"/>
        </w:rPr>
        <w:t xml:space="preserve">  </w:t>
      </w:r>
    </w:p>
    <w:p w:rsidR="000A7723" w:rsidRPr="00B83B9A" w:rsidRDefault="000A7723" w:rsidP="000A7723">
      <w:pPr>
        <w:rPr>
          <w:szCs w:val="24"/>
        </w:rPr>
      </w:pPr>
      <w:r w:rsidRPr="00B83B9A">
        <w:rPr>
          <w:szCs w:val="24"/>
        </w:rPr>
        <w:tab/>
        <w:t xml:space="preserve">I will become an actress through my schooling.  </w:t>
      </w:r>
      <w:proofErr w:type="spellStart"/>
      <w:r>
        <w:rPr>
          <w:szCs w:val="24"/>
        </w:rPr>
        <w:t>Vanderville</w:t>
      </w:r>
      <w:proofErr w:type="spellEnd"/>
      <w:r>
        <w:rPr>
          <w:szCs w:val="24"/>
        </w:rPr>
        <w:t xml:space="preserve"> explains that a</w:t>
      </w:r>
      <w:r w:rsidRPr="00B83B9A">
        <w:rPr>
          <w:szCs w:val="24"/>
        </w:rPr>
        <w:t xml:space="preserve"> formal education is not required for this job, but it helps you get roles in plays and movies if you have one.  I will attend acting workshops to make my acting ski</w:t>
      </w:r>
      <w:r>
        <w:rPr>
          <w:szCs w:val="24"/>
        </w:rPr>
        <w:t>lls better.  I will complete an</w:t>
      </w:r>
      <w:r w:rsidRPr="00B83B9A">
        <w:rPr>
          <w:szCs w:val="24"/>
        </w:rPr>
        <w:t xml:space="preserve"> acting degree at a university, probably a bachelor’s.  I will also attend a school of performing arts a</w:t>
      </w:r>
      <w:r>
        <w:rPr>
          <w:szCs w:val="24"/>
        </w:rPr>
        <w:t>nd receive a degree from there.  If I am able to get into an acting company early on then, it will be the same as being part of an acting company later in my life.  The difference is that the acting company later on will probably pay more and be more time consuming.  (13)</w:t>
      </w:r>
    </w:p>
    <w:p w:rsidR="000A7723" w:rsidRPr="00B83B9A" w:rsidRDefault="000A7723" w:rsidP="000A7723">
      <w:pPr>
        <w:rPr>
          <w:szCs w:val="24"/>
        </w:rPr>
      </w:pPr>
      <w:r w:rsidRPr="00B83B9A">
        <w:rPr>
          <w:szCs w:val="24"/>
        </w:rPr>
        <w:tab/>
        <w:t xml:space="preserve">I will become an actress through my skills. </w:t>
      </w:r>
      <w:r>
        <w:rPr>
          <w:szCs w:val="24"/>
        </w:rPr>
        <w:t xml:space="preserve"> </w:t>
      </w:r>
      <w:proofErr w:type="spellStart"/>
      <w:r>
        <w:rPr>
          <w:szCs w:val="24"/>
        </w:rPr>
        <w:t>Fordsworth</w:t>
      </w:r>
      <w:proofErr w:type="spellEnd"/>
      <w:r>
        <w:rPr>
          <w:szCs w:val="24"/>
        </w:rPr>
        <w:t xml:space="preserve"> explains that</w:t>
      </w:r>
      <w:r w:rsidRPr="00B83B9A">
        <w:rPr>
          <w:szCs w:val="24"/>
        </w:rPr>
        <w:t xml:space="preserve"> I will </w:t>
      </w:r>
      <w:r>
        <w:rPr>
          <w:szCs w:val="24"/>
        </w:rPr>
        <w:t xml:space="preserve">need to </w:t>
      </w:r>
      <w:r w:rsidRPr="00B83B9A">
        <w:rPr>
          <w:szCs w:val="24"/>
        </w:rPr>
        <w:t>audition on stages for film, television, and local plays to increase my skills in auditioning.  I will practice memorizing scripts and other memorization techniques.  I will study characters and try to act like them, so that I can be able to be any role.  I will attend improve clubs and practice my improvisation skills.  I just talked about the goals, schooling, and skills I need to become an actress.</w:t>
      </w:r>
      <w:r>
        <w:rPr>
          <w:szCs w:val="24"/>
        </w:rPr>
        <w:t xml:space="preserve"> (3)</w:t>
      </w:r>
    </w:p>
    <w:p w:rsidR="000A7723" w:rsidRPr="00B83B9A" w:rsidRDefault="000A7723" w:rsidP="000A7723">
      <w:pPr>
        <w:rPr>
          <w:szCs w:val="24"/>
        </w:rPr>
      </w:pPr>
      <w:r w:rsidRPr="00B83B9A">
        <w:rPr>
          <w:szCs w:val="24"/>
        </w:rPr>
        <w:tab/>
        <w:t xml:space="preserve">Becoming an actress would be really cool.  </w:t>
      </w:r>
      <w:r w:rsidRPr="00B83B9A">
        <w:rPr>
          <w:rFonts w:cs="Arial"/>
          <w:szCs w:val="24"/>
        </w:rPr>
        <w:t xml:space="preserve">Actresses entertain people by acting out a role using body movement and speech.  </w:t>
      </w:r>
      <w:r w:rsidRPr="00B83B9A">
        <w:rPr>
          <w:szCs w:val="24"/>
        </w:rPr>
        <w:t xml:space="preserve">I picked this topic because movies are where I belong.  I just talked about goals, schooling, and skills that I will need in order to become an actress.  </w:t>
      </w:r>
    </w:p>
    <w:p w:rsidR="000A7723" w:rsidRDefault="000A7723" w:rsidP="000A7723"/>
    <w:p w:rsidR="000A7723" w:rsidRPr="00A551DE" w:rsidRDefault="000A7723" w:rsidP="000A7723">
      <w:pPr>
        <w:jc w:val="center"/>
        <w:rPr>
          <w:szCs w:val="24"/>
        </w:rPr>
      </w:pPr>
      <w:r w:rsidRPr="00A551DE">
        <w:rPr>
          <w:szCs w:val="24"/>
        </w:rPr>
        <w:t>WORKS CITED</w:t>
      </w:r>
    </w:p>
    <w:p w:rsidR="000A7723" w:rsidRPr="00A551DE" w:rsidRDefault="000A7723" w:rsidP="000A7723">
      <w:pPr>
        <w:rPr>
          <w:szCs w:val="24"/>
        </w:rPr>
      </w:pPr>
      <w:proofErr w:type="spellStart"/>
      <w:r w:rsidRPr="00A551DE">
        <w:rPr>
          <w:szCs w:val="24"/>
        </w:rPr>
        <w:t>Fordsworth</w:t>
      </w:r>
      <w:proofErr w:type="spellEnd"/>
      <w:r w:rsidRPr="00A551DE">
        <w:rPr>
          <w:szCs w:val="24"/>
        </w:rPr>
        <w:t xml:space="preserve">, Dexter. </w:t>
      </w:r>
      <w:proofErr w:type="gramStart"/>
      <w:r w:rsidRPr="00A551DE">
        <w:rPr>
          <w:i/>
          <w:szCs w:val="24"/>
        </w:rPr>
        <w:t>Status of our Children</w:t>
      </w:r>
      <w:r w:rsidRPr="00A551DE">
        <w:rPr>
          <w:szCs w:val="24"/>
        </w:rPr>
        <w:t>.</w:t>
      </w:r>
      <w:proofErr w:type="gramEnd"/>
      <w:r w:rsidRPr="00A551DE">
        <w:rPr>
          <w:szCs w:val="24"/>
        </w:rPr>
        <w:t xml:space="preserve"> </w:t>
      </w:r>
      <w:smartTag w:uri="urn:schemas-microsoft-com:office:smarttags" w:element="date">
        <w:smartTagPr>
          <w:attr w:name="Month" w:val="9"/>
          <w:attr w:name="Day" w:val="16"/>
          <w:attr w:name="Year" w:val="2004"/>
        </w:smartTagPr>
        <w:r w:rsidRPr="00A551DE">
          <w:rPr>
            <w:szCs w:val="24"/>
          </w:rPr>
          <w:t>16 Sept. 2004</w:t>
        </w:r>
      </w:smartTag>
      <w:r w:rsidRPr="00A551DE">
        <w:rPr>
          <w:szCs w:val="24"/>
        </w:rPr>
        <w:t xml:space="preserve">. </w:t>
      </w:r>
      <w:proofErr w:type="gramStart"/>
      <w:r w:rsidRPr="00A551DE">
        <w:rPr>
          <w:szCs w:val="24"/>
        </w:rPr>
        <w:t>1-3.</w:t>
      </w:r>
      <w:proofErr w:type="gramEnd"/>
    </w:p>
    <w:p w:rsidR="000A7723" w:rsidRPr="00A551DE" w:rsidRDefault="000A7723" w:rsidP="000A7723">
      <w:pPr>
        <w:rPr>
          <w:szCs w:val="24"/>
        </w:rPr>
      </w:pPr>
      <w:r w:rsidRPr="00A551DE">
        <w:rPr>
          <w:szCs w:val="24"/>
        </w:rPr>
        <w:t xml:space="preserve">     </w:t>
      </w:r>
      <w:hyperlink r:id="rId22" w:history="1">
        <w:r w:rsidRPr="00A551DE">
          <w:rPr>
            <w:rStyle w:val="Hyperlink"/>
            <w:szCs w:val="24"/>
          </w:rPr>
          <w:t>http://www.usdepartmenteducation.edu</w:t>
        </w:r>
      </w:hyperlink>
      <w:r w:rsidRPr="00A551DE">
        <w:rPr>
          <w:szCs w:val="24"/>
        </w:rPr>
        <w:t>.</w:t>
      </w:r>
    </w:p>
    <w:p w:rsidR="000A7723" w:rsidRPr="00A551DE" w:rsidRDefault="000A7723" w:rsidP="000A7723">
      <w:pPr>
        <w:rPr>
          <w:szCs w:val="24"/>
        </w:rPr>
      </w:pPr>
      <w:r w:rsidRPr="00A551DE">
        <w:rPr>
          <w:szCs w:val="24"/>
        </w:rPr>
        <w:t xml:space="preserve">Miller, Rochelle. “Meeting AYP.” </w:t>
      </w:r>
      <w:smartTag w:uri="urn:schemas-microsoft-com:office:smarttags" w:element="date">
        <w:smartTagPr>
          <w:attr w:name="Month" w:val="8"/>
          <w:attr w:name="Day" w:val="18"/>
          <w:attr w:name="Year" w:val="2002"/>
        </w:smartTagPr>
        <w:r w:rsidRPr="00A551DE">
          <w:rPr>
            <w:szCs w:val="24"/>
          </w:rPr>
          <w:t>18 Aug. 2002</w:t>
        </w:r>
      </w:smartTag>
      <w:r w:rsidRPr="00A551DE">
        <w:rPr>
          <w:szCs w:val="24"/>
        </w:rPr>
        <w:t xml:space="preserve">. </w:t>
      </w:r>
      <w:proofErr w:type="gramStart"/>
      <w:r w:rsidRPr="00A551DE">
        <w:rPr>
          <w:szCs w:val="24"/>
        </w:rPr>
        <w:t>55-60.</w:t>
      </w:r>
      <w:proofErr w:type="gramEnd"/>
    </w:p>
    <w:p w:rsidR="000A7723" w:rsidRPr="00A551DE" w:rsidRDefault="000A7723" w:rsidP="000A7723">
      <w:pPr>
        <w:rPr>
          <w:szCs w:val="24"/>
        </w:rPr>
      </w:pPr>
      <w:r w:rsidRPr="00A551DE">
        <w:rPr>
          <w:szCs w:val="24"/>
        </w:rPr>
        <w:t xml:space="preserve">     </w:t>
      </w:r>
      <w:hyperlink r:id="rId23" w:history="1">
        <w:r w:rsidRPr="00A551DE">
          <w:rPr>
            <w:rStyle w:val="Hyperlink"/>
            <w:szCs w:val="24"/>
          </w:rPr>
          <w:t>http://www.davis.k12.ut.us</w:t>
        </w:r>
      </w:hyperlink>
      <w:r w:rsidRPr="00A551DE">
        <w:rPr>
          <w:szCs w:val="24"/>
        </w:rPr>
        <w:t>.</w:t>
      </w:r>
    </w:p>
    <w:p w:rsidR="000A7723" w:rsidRPr="00A551DE" w:rsidRDefault="000A7723" w:rsidP="000A7723">
      <w:pPr>
        <w:rPr>
          <w:szCs w:val="24"/>
        </w:rPr>
      </w:pPr>
      <w:proofErr w:type="spellStart"/>
      <w:r w:rsidRPr="00A551DE">
        <w:rPr>
          <w:szCs w:val="24"/>
        </w:rPr>
        <w:t>Vanderville</w:t>
      </w:r>
      <w:proofErr w:type="spellEnd"/>
      <w:r w:rsidRPr="00A551DE">
        <w:rPr>
          <w:szCs w:val="24"/>
        </w:rPr>
        <w:t xml:space="preserve">, Frank. “Uniforms are expensive.” </w:t>
      </w:r>
      <w:smartTag w:uri="urn:schemas-microsoft-com:office:smarttags" w:element="date">
        <w:smartTagPr>
          <w:attr w:name="Month" w:val="1"/>
          <w:attr w:name="Day" w:val="28"/>
          <w:attr w:name="Year" w:val="2001"/>
        </w:smartTagPr>
        <w:r w:rsidRPr="00A551DE">
          <w:rPr>
            <w:szCs w:val="24"/>
          </w:rPr>
          <w:t>28 Jan. 2001</w:t>
        </w:r>
      </w:smartTag>
      <w:r w:rsidRPr="00A551DE">
        <w:rPr>
          <w:szCs w:val="24"/>
        </w:rPr>
        <w:t>. 12-</w:t>
      </w:r>
    </w:p>
    <w:p w:rsidR="000A7723" w:rsidRPr="00A551DE" w:rsidRDefault="000A7723" w:rsidP="000A7723">
      <w:pPr>
        <w:rPr>
          <w:szCs w:val="24"/>
        </w:rPr>
      </w:pPr>
      <w:r w:rsidRPr="00A551DE">
        <w:rPr>
          <w:szCs w:val="24"/>
        </w:rPr>
        <w:t xml:space="preserve">     </w:t>
      </w:r>
      <w:proofErr w:type="gramStart"/>
      <w:r w:rsidRPr="00A551DE">
        <w:rPr>
          <w:szCs w:val="24"/>
        </w:rPr>
        <w:t xml:space="preserve">13. </w:t>
      </w:r>
      <w:hyperlink r:id="rId24" w:history="1">
        <w:r w:rsidRPr="00A551DE">
          <w:rPr>
            <w:rStyle w:val="Hyperlink"/>
            <w:szCs w:val="24"/>
          </w:rPr>
          <w:t>http://www.urbaninstitute.com</w:t>
        </w:r>
      </w:hyperlink>
      <w:r w:rsidRPr="00A551DE">
        <w:rPr>
          <w:szCs w:val="24"/>
        </w:rPr>
        <w:t>.</w:t>
      </w:r>
      <w:proofErr w:type="gramEnd"/>
    </w:p>
    <w:p w:rsidR="000A7723" w:rsidRDefault="000A7723" w:rsidP="000A7723"/>
    <w:p w:rsidR="000A7723" w:rsidRDefault="000A7723" w:rsidP="000A7723"/>
    <w:p w:rsidR="000A7723" w:rsidRDefault="000A7723" w:rsidP="000A7723">
      <w:pPr>
        <w:ind w:left="360"/>
      </w:pPr>
    </w:p>
    <w:p w:rsidR="000A7723" w:rsidRDefault="000A7723" w:rsidP="000A7723"/>
    <w:p w:rsidR="000A7723" w:rsidRDefault="000A7723" w:rsidP="000A7723"/>
    <w:p w:rsidR="000A7723" w:rsidRDefault="000A7723" w:rsidP="000A7723"/>
    <w:p w:rsidR="000A7723" w:rsidRDefault="000A7723" w:rsidP="000A7723">
      <w:pPr>
        <w:pStyle w:val="ListParagraph"/>
        <w:numPr>
          <w:ilvl w:val="0"/>
          <w:numId w:val="13"/>
        </w:numPr>
      </w:pPr>
      <w:r>
        <w:lastRenderedPageBreak/>
        <w:t>Peer review essay</w:t>
      </w:r>
    </w:p>
    <w:p w:rsidR="000A7723" w:rsidRDefault="000A7723" w:rsidP="000A7723">
      <w:pPr>
        <w:pStyle w:val="ListParagraph"/>
        <w:numPr>
          <w:ilvl w:val="0"/>
          <w:numId w:val="29"/>
        </w:numPr>
      </w:pPr>
      <w:r>
        <w:t xml:space="preserve"> Students should have their essay completed and now should meet with one or more partners.  Students should look over the peer review worksheet before trading with a partner to make sure that they have completed everything required.  Students then need to get with a partner and peer review with the worksheet below:  </w:t>
      </w:r>
    </w:p>
    <w:p w:rsidR="00493AF0" w:rsidRDefault="00493AF0" w:rsidP="00493AF0">
      <w:pPr>
        <w:pStyle w:val="ListParagraph"/>
        <w:ind w:left="1440"/>
        <w:rPr>
          <w:b/>
        </w:rPr>
      </w:pPr>
    </w:p>
    <w:p w:rsidR="00FF4446" w:rsidRPr="00FF4446" w:rsidRDefault="00FF4446" w:rsidP="00493AF0">
      <w:pPr>
        <w:pStyle w:val="ListParagraph"/>
        <w:ind w:left="1440"/>
        <w:jc w:val="center"/>
        <w:rPr>
          <w:b/>
        </w:rPr>
      </w:pPr>
      <w:r w:rsidRPr="00FF4446">
        <w:rPr>
          <w:b/>
        </w:rPr>
        <w:t>Informative Career Essay Peer Review</w:t>
      </w:r>
    </w:p>
    <w:tbl>
      <w:tblPr>
        <w:tblStyle w:val="TableGrid"/>
        <w:tblW w:w="0" w:type="auto"/>
        <w:tblLook w:val="04A0" w:firstRow="1" w:lastRow="0" w:firstColumn="1" w:lastColumn="0" w:noHBand="0" w:noVBand="1"/>
      </w:tblPr>
      <w:tblGrid>
        <w:gridCol w:w="9576"/>
      </w:tblGrid>
      <w:tr w:rsidR="00FF4446" w:rsidTr="00FF4446">
        <w:tc>
          <w:tcPr>
            <w:tcW w:w="9576" w:type="dxa"/>
          </w:tcPr>
          <w:p w:rsidR="00FF4446" w:rsidRPr="001F33A5" w:rsidRDefault="00FF4446" w:rsidP="00FF4446">
            <w:pPr>
              <w:rPr>
                <w:b/>
              </w:rPr>
            </w:pPr>
            <w:r>
              <w:rPr>
                <w:b/>
              </w:rPr>
              <w:t>Research essay Peer</w:t>
            </w:r>
            <w:r w:rsidRPr="001F33A5">
              <w:rPr>
                <w:b/>
              </w:rPr>
              <w:t xml:space="preserve"> Review</w:t>
            </w:r>
          </w:p>
          <w:p w:rsidR="00FF4446" w:rsidRDefault="00FF4446" w:rsidP="00FF4446">
            <w:r>
              <w:t xml:space="preserve">Writer’s name:_______________________________ </w:t>
            </w:r>
          </w:p>
          <w:p w:rsidR="00FF4446" w:rsidRDefault="00FF4446" w:rsidP="00FF4446">
            <w:r>
              <w:t>Reviewer’s name:_____________________________</w:t>
            </w:r>
          </w:p>
          <w:p w:rsidR="00FF4446" w:rsidRDefault="00FF4446" w:rsidP="00FF4446"/>
          <w:p w:rsidR="00FF4446" w:rsidRDefault="00FF4446" w:rsidP="00FF4446">
            <w:r>
              <w:t>1.</w:t>
            </w:r>
            <w:r>
              <w:tab/>
              <w:t>What is the job?</w:t>
            </w:r>
          </w:p>
          <w:p w:rsidR="00FF4446" w:rsidRDefault="00FF4446" w:rsidP="00FF4446">
            <w:r>
              <w:t>__________________________________________________________________________________________________________________________________________________________</w:t>
            </w:r>
          </w:p>
          <w:p w:rsidR="00FF4446" w:rsidRDefault="00FF4446" w:rsidP="00FF4446">
            <w:r>
              <w:t>2.</w:t>
            </w:r>
            <w:r>
              <w:tab/>
              <w:t>On your partner’s paper, underline their description of the job twice.</w:t>
            </w:r>
          </w:p>
          <w:p w:rsidR="00FF4446" w:rsidRDefault="00FF4446" w:rsidP="00FF4446">
            <w:r>
              <w:t xml:space="preserve">Answer these questions about their essay.  </w:t>
            </w:r>
          </w:p>
          <w:p w:rsidR="00FF4446" w:rsidRDefault="00FF4446" w:rsidP="00FF4446">
            <w:r>
              <w:t>3.           Did they talk about goals, schooling/training, and knowledge/skills? Yes/No</w:t>
            </w:r>
          </w:p>
          <w:p w:rsidR="00FF4446" w:rsidRDefault="00FF4446" w:rsidP="00FF4446">
            <w:r>
              <w:t xml:space="preserve">4. </w:t>
            </w:r>
            <w:r>
              <w:tab/>
              <w:t>Do they have transition sentences? Y/N</w:t>
            </w:r>
          </w:p>
          <w:p w:rsidR="00FF4446" w:rsidRDefault="00FF4446" w:rsidP="00FF4446">
            <w:r>
              <w:t>5.</w:t>
            </w:r>
            <w:r>
              <w:tab/>
              <w:t>Underline the topic sentence of each body paragraph once.</w:t>
            </w:r>
          </w:p>
          <w:p w:rsidR="00FF4446" w:rsidRDefault="00FF4446" w:rsidP="00FF4446">
            <w:r>
              <w:t>What are the reasons used in each body paragraph?</w:t>
            </w:r>
          </w:p>
          <w:p w:rsidR="00FF4446" w:rsidRDefault="00FF4446" w:rsidP="00FF4446">
            <w:r>
              <w:t>6.           Body paragraph 1:_______________________________________________________________</w:t>
            </w:r>
          </w:p>
          <w:p w:rsidR="00FF4446" w:rsidRDefault="00FF4446" w:rsidP="00FF4446">
            <w:r>
              <w:t>7.           Do they have a cause and effect sentence in this paragraph?  Yes    No   Rewrite it if they have it____________________________________________________________________________</w:t>
            </w:r>
          </w:p>
          <w:p w:rsidR="00FF4446" w:rsidRDefault="00FF4446" w:rsidP="00FF4446">
            <w:r>
              <w:t>8.           Body paragraph 2: _______________________________________________________________</w:t>
            </w:r>
          </w:p>
          <w:p w:rsidR="00FF4446" w:rsidRDefault="00FF4446" w:rsidP="00FF4446">
            <w:r>
              <w:t>9.           Do they have a compare and contrast sentence in this paragraph?  Yes    No   Rewrite it if they have it____________________________________________________________________________</w:t>
            </w:r>
          </w:p>
          <w:p w:rsidR="00FF4446" w:rsidRDefault="00FF4446" w:rsidP="00FF4446">
            <w:r>
              <w:t>10.</w:t>
            </w:r>
            <w:r>
              <w:tab/>
              <w:t>Body paragraph 3: _______________________________________________________________</w:t>
            </w:r>
          </w:p>
          <w:p w:rsidR="00FF4446" w:rsidRDefault="00FF4446" w:rsidP="00FF4446">
            <w:r>
              <w:t>11.         Do they have a transition sentence in this paragraph?  Yes    No   Rewrite it if they have it____________________________________________________________________________</w:t>
            </w:r>
          </w:p>
          <w:p w:rsidR="00FF4446" w:rsidRDefault="00FF4446" w:rsidP="00FF4446">
            <w:r>
              <w:t>12.</w:t>
            </w:r>
            <w:r>
              <w:tab/>
              <w:t>Which are the writer’s strongest and weakest arguments?</w:t>
            </w:r>
          </w:p>
          <w:p w:rsidR="00FF4446" w:rsidRDefault="00FF4446" w:rsidP="00FF4446">
            <w:r>
              <w:t>Strongest: ______________________________________________________________________</w:t>
            </w:r>
          </w:p>
          <w:p w:rsidR="00FF4446" w:rsidRDefault="00FF4446" w:rsidP="00FF4446">
            <w:r>
              <w:t>Weakest: ______________________________________________________________________</w:t>
            </w:r>
          </w:p>
          <w:p w:rsidR="00FF4446" w:rsidRDefault="00FF4446" w:rsidP="00FF4446">
            <w:r>
              <w:t>13.</w:t>
            </w:r>
            <w:r>
              <w:tab/>
              <w:t>Can you think of any other goals, schooling, or skills to help the writer? ______________________________________________________________________________</w:t>
            </w:r>
          </w:p>
          <w:p w:rsidR="00FF4446" w:rsidRDefault="00FF4446" w:rsidP="00FF4446">
            <w:r>
              <w:t>Answer these questions about the conclusion.</w:t>
            </w:r>
          </w:p>
          <w:p w:rsidR="00FF4446" w:rsidRDefault="00FF4446" w:rsidP="00FF4446">
            <w:r>
              <w:t>14.</w:t>
            </w:r>
            <w:r>
              <w:tab/>
              <w:t>Does the conclusion summarize the main points of the essay?</w:t>
            </w:r>
          </w:p>
          <w:p w:rsidR="00FF4446" w:rsidRDefault="00FF4446" w:rsidP="00FF4446">
            <w:r>
              <w:t>15.        Does the conclusion retell the three reasons that were talked about?</w:t>
            </w:r>
          </w:p>
          <w:p w:rsidR="00FF4446" w:rsidRDefault="00FF4446" w:rsidP="00FF4446">
            <w:r>
              <w:t>16.</w:t>
            </w:r>
            <w:r>
              <w:tab/>
              <w:t>Draw a star (*) in the margin next to your favorite sentences.  Choose two or three.  Put a question mark (?) next to any sentences that you didn’t understand.</w:t>
            </w:r>
          </w:p>
          <w:p w:rsidR="00FF4446" w:rsidRDefault="00FF4446" w:rsidP="00FF4446">
            <w:r>
              <w:t>17.</w:t>
            </w:r>
            <w:r>
              <w:tab/>
              <w:t>Any other comments: __________________________________________________________________________________________________________________________________________________________________________________________________________________________________________</w:t>
            </w:r>
          </w:p>
          <w:p w:rsidR="00FF4446" w:rsidRDefault="00FF4446" w:rsidP="00FF4446">
            <w:r>
              <w:t>18.</w:t>
            </w:r>
            <w:r>
              <w:tab/>
              <w:t>Were their websites and cites relevant and valid?  Explain how they were________________________________________________________________________________________________________________________________________________________</w:t>
            </w:r>
          </w:p>
          <w:p w:rsidR="00FF4446" w:rsidRDefault="00FF4446" w:rsidP="00FF4446">
            <w:r>
              <w:lastRenderedPageBreak/>
              <w:t xml:space="preserve">Did they do the following? </w:t>
            </w:r>
            <w:r>
              <w:tab/>
              <w:t xml:space="preserve">                        Yes</w:t>
            </w:r>
            <w:r>
              <w:tab/>
              <w:t xml:space="preserve">                                                  No</w:t>
            </w:r>
          </w:p>
          <w:tbl>
            <w:tblPr>
              <w:tblStyle w:val="TableGrid"/>
              <w:tblW w:w="0" w:type="auto"/>
              <w:tblLook w:val="04A0" w:firstRow="1" w:lastRow="0" w:firstColumn="1" w:lastColumn="0" w:noHBand="0" w:noVBand="1"/>
            </w:tblPr>
            <w:tblGrid>
              <w:gridCol w:w="3115"/>
              <w:gridCol w:w="3115"/>
              <w:gridCol w:w="3115"/>
            </w:tblGrid>
            <w:tr w:rsidR="00FF4446" w:rsidRPr="001F33A5" w:rsidTr="00FF4446">
              <w:tc>
                <w:tcPr>
                  <w:tcW w:w="3115" w:type="dxa"/>
                </w:tcPr>
                <w:p w:rsidR="00FF4446" w:rsidRPr="001F33A5" w:rsidRDefault="00FF4446" w:rsidP="00FF4446">
                  <w:r>
                    <w:t>19.Quoted sources that include an</w:t>
                  </w:r>
                  <w:r w:rsidRPr="001F33A5">
                    <w:t xml:space="preserve"> author and page number</w:t>
                  </w:r>
                </w:p>
              </w:tc>
              <w:tc>
                <w:tcPr>
                  <w:tcW w:w="3115" w:type="dxa"/>
                </w:tcPr>
                <w:p w:rsidR="00FF4446" w:rsidRPr="001F33A5" w:rsidRDefault="00FF4446" w:rsidP="00FF4446"/>
              </w:tc>
              <w:tc>
                <w:tcPr>
                  <w:tcW w:w="3115" w:type="dxa"/>
                </w:tcPr>
                <w:p w:rsidR="00FF4446" w:rsidRPr="001F33A5" w:rsidRDefault="00FF4446" w:rsidP="00FF4446"/>
              </w:tc>
            </w:tr>
            <w:tr w:rsidR="00FF4446" w:rsidRPr="001F33A5" w:rsidTr="00FF4446">
              <w:tc>
                <w:tcPr>
                  <w:tcW w:w="3115" w:type="dxa"/>
                </w:tcPr>
                <w:p w:rsidR="00FF4446" w:rsidRPr="001F33A5" w:rsidRDefault="00FF4446" w:rsidP="00FF4446">
                  <w:r>
                    <w:t xml:space="preserve">20. </w:t>
                  </w:r>
                  <w:r w:rsidRPr="001F33A5">
                    <w:t xml:space="preserve">Paraphrased sources that include an author, page number, and saying it in their own words. </w:t>
                  </w:r>
                </w:p>
              </w:tc>
              <w:tc>
                <w:tcPr>
                  <w:tcW w:w="3115" w:type="dxa"/>
                </w:tcPr>
                <w:p w:rsidR="00FF4446" w:rsidRPr="001F33A5" w:rsidRDefault="00FF4446" w:rsidP="00FF4446"/>
              </w:tc>
              <w:tc>
                <w:tcPr>
                  <w:tcW w:w="3115" w:type="dxa"/>
                </w:tcPr>
                <w:p w:rsidR="00FF4446" w:rsidRPr="001F33A5" w:rsidRDefault="00FF4446" w:rsidP="00FF4446"/>
              </w:tc>
            </w:tr>
            <w:tr w:rsidR="00FF4446" w:rsidRPr="001F33A5" w:rsidTr="00FF4446">
              <w:tc>
                <w:tcPr>
                  <w:tcW w:w="3115" w:type="dxa"/>
                </w:tcPr>
                <w:p w:rsidR="00FF4446" w:rsidRPr="001F33A5" w:rsidRDefault="00FF4446" w:rsidP="00FF4446">
                  <w:r>
                    <w:t xml:space="preserve">21. </w:t>
                  </w:r>
                  <w:r w:rsidRPr="001F33A5">
                    <w:t>Works Cited:  Author first</w:t>
                  </w:r>
                </w:p>
              </w:tc>
              <w:tc>
                <w:tcPr>
                  <w:tcW w:w="3115" w:type="dxa"/>
                </w:tcPr>
                <w:p w:rsidR="00FF4446" w:rsidRPr="001F33A5" w:rsidRDefault="00FF4446" w:rsidP="00FF4446"/>
              </w:tc>
              <w:tc>
                <w:tcPr>
                  <w:tcW w:w="3115" w:type="dxa"/>
                </w:tcPr>
                <w:p w:rsidR="00FF4446" w:rsidRPr="001F33A5" w:rsidRDefault="00FF4446" w:rsidP="00FF4446"/>
              </w:tc>
            </w:tr>
            <w:tr w:rsidR="00FF4446" w:rsidRPr="001F33A5" w:rsidTr="00FF4446">
              <w:tc>
                <w:tcPr>
                  <w:tcW w:w="3115" w:type="dxa"/>
                </w:tcPr>
                <w:p w:rsidR="00FF4446" w:rsidRPr="001F33A5" w:rsidRDefault="00FF4446" w:rsidP="00FF4446">
                  <w:r>
                    <w:t xml:space="preserve">22. </w:t>
                  </w:r>
                  <w:r w:rsidRPr="001F33A5">
                    <w:t>Works Cited:  Title second</w:t>
                  </w:r>
                </w:p>
              </w:tc>
              <w:tc>
                <w:tcPr>
                  <w:tcW w:w="3115" w:type="dxa"/>
                </w:tcPr>
                <w:p w:rsidR="00FF4446" w:rsidRPr="001F33A5" w:rsidRDefault="00FF4446" w:rsidP="00FF4446"/>
              </w:tc>
              <w:tc>
                <w:tcPr>
                  <w:tcW w:w="3115" w:type="dxa"/>
                </w:tcPr>
                <w:p w:rsidR="00FF4446" w:rsidRPr="001F33A5" w:rsidRDefault="00FF4446" w:rsidP="00FF4446"/>
              </w:tc>
            </w:tr>
            <w:tr w:rsidR="00FF4446" w:rsidRPr="001F33A5" w:rsidTr="00FF4446">
              <w:tc>
                <w:tcPr>
                  <w:tcW w:w="3115" w:type="dxa"/>
                </w:tcPr>
                <w:p w:rsidR="00FF4446" w:rsidRPr="001F33A5" w:rsidRDefault="00FF4446" w:rsidP="00FF4446">
                  <w:r>
                    <w:t xml:space="preserve">23. </w:t>
                  </w:r>
                  <w:r w:rsidRPr="001F33A5">
                    <w:t>Works Cited:  Publishing month and year</w:t>
                  </w:r>
                </w:p>
              </w:tc>
              <w:tc>
                <w:tcPr>
                  <w:tcW w:w="3115" w:type="dxa"/>
                </w:tcPr>
                <w:p w:rsidR="00FF4446" w:rsidRPr="001F33A5" w:rsidRDefault="00FF4446" w:rsidP="00FF4446"/>
              </w:tc>
              <w:tc>
                <w:tcPr>
                  <w:tcW w:w="3115" w:type="dxa"/>
                </w:tcPr>
                <w:p w:rsidR="00FF4446" w:rsidRPr="001F33A5" w:rsidRDefault="00FF4446" w:rsidP="00FF4446"/>
              </w:tc>
            </w:tr>
            <w:tr w:rsidR="00FF4446" w:rsidRPr="001F33A5" w:rsidTr="00FF4446">
              <w:tc>
                <w:tcPr>
                  <w:tcW w:w="3115" w:type="dxa"/>
                </w:tcPr>
                <w:p w:rsidR="00FF4446" w:rsidRPr="001F33A5" w:rsidRDefault="00FF4446" w:rsidP="00FF4446">
                  <w:r>
                    <w:t xml:space="preserve">24. </w:t>
                  </w:r>
                  <w:r w:rsidRPr="001F33A5">
                    <w:t>Works Cited:  Page numbers used</w:t>
                  </w:r>
                </w:p>
              </w:tc>
              <w:tc>
                <w:tcPr>
                  <w:tcW w:w="3115" w:type="dxa"/>
                </w:tcPr>
                <w:p w:rsidR="00FF4446" w:rsidRPr="001F33A5" w:rsidRDefault="00FF4446" w:rsidP="00FF4446"/>
              </w:tc>
              <w:tc>
                <w:tcPr>
                  <w:tcW w:w="3115" w:type="dxa"/>
                </w:tcPr>
                <w:p w:rsidR="00FF4446" w:rsidRPr="001F33A5" w:rsidRDefault="00FF4446" w:rsidP="00FF4446"/>
              </w:tc>
            </w:tr>
            <w:tr w:rsidR="00FF4446" w:rsidRPr="001F33A5" w:rsidTr="00FF4446">
              <w:tc>
                <w:tcPr>
                  <w:tcW w:w="3115" w:type="dxa"/>
                </w:tcPr>
                <w:p w:rsidR="00FF4446" w:rsidRPr="001F33A5" w:rsidRDefault="00FF4446" w:rsidP="00FF4446">
                  <w:r>
                    <w:t xml:space="preserve">25. </w:t>
                  </w:r>
                  <w:r w:rsidRPr="001F33A5">
                    <w:t>Works Cited:  Website listed</w:t>
                  </w:r>
                </w:p>
              </w:tc>
              <w:tc>
                <w:tcPr>
                  <w:tcW w:w="3115" w:type="dxa"/>
                </w:tcPr>
                <w:p w:rsidR="00FF4446" w:rsidRPr="001F33A5" w:rsidRDefault="00FF4446" w:rsidP="00FF4446"/>
              </w:tc>
              <w:tc>
                <w:tcPr>
                  <w:tcW w:w="3115" w:type="dxa"/>
                </w:tcPr>
                <w:p w:rsidR="00FF4446" w:rsidRPr="001F33A5" w:rsidRDefault="00FF4446" w:rsidP="00FF4446"/>
              </w:tc>
            </w:tr>
            <w:tr w:rsidR="00FF4446" w:rsidRPr="001F33A5" w:rsidTr="00FF4446">
              <w:tc>
                <w:tcPr>
                  <w:tcW w:w="3115" w:type="dxa"/>
                </w:tcPr>
                <w:p w:rsidR="00FF4446" w:rsidRPr="001F33A5" w:rsidRDefault="00FF4446" w:rsidP="00FF4446">
                  <w:r>
                    <w:t xml:space="preserve">26. </w:t>
                  </w:r>
                  <w:r w:rsidRPr="001F33A5">
                    <w:t>Works Cited:  Separated with one space and a period</w:t>
                  </w:r>
                </w:p>
              </w:tc>
              <w:tc>
                <w:tcPr>
                  <w:tcW w:w="3115" w:type="dxa"/>
                </w:tcPr>
                <w:p w:rsidR="00FF4446" w:rsidRPr="001F33A5" w:rsidRDefault="00FF4446" w:rsidP="00FF4446"/>
              </w:tc>
              <w:tc>
                <w:tcPr>
                  <w:tcW w:w="3115" w:type="dxa"/>
                </w:tcPr>
                <w:p w:rsidR="00FF4446" w:rsidRPr="001F33A5" w:rsidRDefault="00FF4446" w:rsidP="00FF4446"/>
              </w:tc>
            </w:tr>
            <w:tr w:rsidR="00FF4446" w:rsidRPr="001F33A5" w:rsidTr="00FF4446">
              <w:tc>
                <w:tcPr>
                  <w:tcW w:w="3115" w:type="dxa"/>
                </w:tcPr>
                <w:p w:rsidR="00FF4446" w:rsidRPr="001F33A5" w:rsidRDefault="00FF4446" w:rsidP="00FF4446">
                  <w:r>
                    <w:t xml:space="preserve">27. </w:t>
                  </w:r>
                  <w:r w:rsidRPr="001F33A5">
                    <w:t>Works Cited:  Articles quot</w:t>
                  </w:r>
                  <w:r>
                    <w:t>ation marks and books underlined (May not be applicable)</w:t>
                  </w:r>
                </w:p>
              </w:tc>
              <w:tc>
                <w:tcPr>
                  <w:tcW w:w="3115" w:type="dxa"/>
                </w:tcPr>
                <w:p w:rsidR="00FF4446" w:rsidRPr="001F33A5" w:rsidRDefault="00FF4446" w:rsidP="00FF4446"/>
              </w:tc>
              <w:tc>
                <w:tcPr>
                  <w:tcW w:w="3115" w:type="dxa"/>
                </w:tcPr>
                <w:p w:rsidR="00FF4446" w:rsidRPr="001F33A5" w:rsidRDefault="00FF4446" w:rsidP="00FF4446"/>
              </w:tc>
            </w:tr>
          </w:tbl>
          <w:p w:rsidR="00FF4446" w:rsidRDefault="00FF4446" w:rsidP="00FF4446"/>
        </w:tc>
      </w:tr>
    </w:tbl>
    <w:p w:rsidR="00BB28DF" w:rsidRDefault="00BB28DF" w:rsidP="00BB28DF">
      <w:pPr>
        <w:pStyle w:val="ListParagraph"/>
        <w:ind w:left="1080"/>
      </w:pPr>
    </w:p>
    <w:p w:rsidR="00BB28DF" w:rsidRDefault="00BB28DF" w:rsidP="00BB28DF">
      <w:pPr>
        <w:pStyle w:val="ListParagraph"/>
        <w:ind w:left="1080"/>
      </w:pPr>
    </w:p>
    <w:p w:rsidR="00BB28DF" w:rsidRDefault="00BB28DF" w:rsidP="00BB28DF">
      <w:pPr>
        <w:pStyle w:val="ListParagraph"/>
        <w:ind w:left="1080"/>
      </w:pPr>
    </w:p>
    <w:p w:rsidR="00BB28DF" w:rsidRDefault="00BB28DF" w:rsidP="00BB28DF">
      <w:pPr>
        <w:pStyle w:val="ListParagraph"/>
        <w:ind w:left="1080"/>
      </w:pPr>
    </w:p>
    <w:p w:rsidR="00BB28DF" w:rsidRDefault="00BB28DF" w:rsidP="00BB28DF">
      <w:pPr>
        <w:pStyle w:val="ListParagraph"/>
        <w:ind w:left="1080"/>
      </w:pPr>
    </w:p>
    <w:p w:rsidR="00BB28DF" w:rsidRDefault="00BB28DF" w:rsidP="00BB28DF">
      <w:pPr>
        <w:pStyle w:val="ListParagraph"/>
        <w:ind w:left="1080"/>
      </w:pPr>
    </w:p>
    <w:p w:rsidR="00BB28DF" w:rsidRDefault="00BB28DF" w:rsidP="00BB28DF">
      <w:pPr>
        <w:pStyle w:val="ListParagraph"/>
        <w:ind w:left="1080"/>
      </w:pPr>
    </w:p>
    <w:p w:rsidR="00BB28DF" w:rsidRDefault="00BB28DF" w:rsidP="00BB28DF">
      <w:pPr>
        <w:pStyle w:val="ListParagraph"/>
        <w:ind w:left="1080"/>
      </w:pPr>
    </w:p>
    <w:p w:rsidR="00BB28DF" w:rsidRDefault="00BB28DF" w:rsidP="00BB28DF">
      <w:pPr>
        <w:pStyle w:val="ListParagraph"/>
        <w:ind w:left="1080"/>
      </w:pPr>
    </w:p>
    <w:p w:rsidR="00BB28DF" w:rsidRDefault="00BB28DF" w:rsidP="00BB28DF">
      <w:pPr>
        <w:pStyle w:val="ListParagraph"/>
        <w:ind w:left="1080"/>
      </w:pPr>
    </w:p>
    <w:p w:rsidR="00BB28DF" w:rsidRDefault="00BB28DF" w:rsidP="00BB28DF">
      <w:pPr>
        <w:pStyle w:val="ListParagraph"/>
        <w:ind w:left="1080"/>
      </w:pPr>
    </w:p>
    <w:p w:rsidR="00BB28DF" w:rsidRDefault="00BB28DF" w:rsidP="00BB28DF">
      <w:pPr>
        <w:pStyle w:val="ListParagraph"/>
        <w:ind w:left="1080"/>
      </w:pPr>
    </w:p>
    <w:p w:rsidR="00BB28DF" w:rsidRDefault="00BB28DF" w:rsidP="00BB28DF">
      <w:pPr>
        <w:pStyle w:val="ListParagraph"/>
        <w:ind w:left="1080"/>
      </w:pPr>
    </w:p>
    <w:p w:rsidR="00BB28DF" w:rsidRDefault="00BB28DF" w:rsidP="00BB28DF">
      <w:pPr>
        <w:pStyle w:val="ListParagraph"/>
        <w:ind w:left="1080"/>
      </w:pPr>
    </w:p>
    <w:p w:rsidR="00BB28DF" w:rsidRDefault="00BB28DF" w:rsidP="00BB28DF">
      <w:pPr>
        <w:pStyle w:val="ListParagraph"/>
        <w:ind w:left="1080"/>
      </w:pPr>
    </w:p>
    <w:p w:rsidR="00BB28DF" w:rsidRDefault="00BB28DF" w:rsidP="00BB28DF">
      <w:pPr>
        <w:pStyle w:val="ListParagraph"/>
        <w:ind w:left="1080"/>
      </w:pPr>
    </w:p>
    <w:p w:rsidR="00BB28DF" w:rsidRDefault="00BB28DF" w:rsidP="00BB28DF">
      <w:pPr>
        <w:pStyle w:val="ListParagraph"/>
        <w:ind w:left="1080"/>
      </w:pPr>
    </w:p>
    <w:p w:rsidR="00BB28DF" w:rsidRDefault="00BB28DF" w:rsidP="00BB28DF">
      <w:pPr>
        <w:pStyle w:val="ListParagraph"/>
        <w:ind w:left="1080"/>
      </w:pPr>
    </w:p>
    <w:p w:rsidR="00BB28DF" w:rsidRDefault="00BB28DF" w:rsidP="00BB28DF">
      <w:pPr>
        <w:pStyle w:val="ListParagraph"/>
        <w:ind w:left="1080"/>
      </w:pPr>
    </w:p>
    <w:p w:rsidR="00BB28DF" w:rsidRDefault="00BB28DF" w:rsidP="00BB28DF">
      <w:pPr>
        <w:pStyle w:val="ListParagraph"/>
        <w:ind w:left="1080"/>
      </w:pPr>
    </w:p>
    <w:p w:rsidR="00BB28DF" w:rsidRDefault="00BB28DF" w:rsidP="00BB28DF">
      <w:pPr>
        <w:pStyle w:val="ListParagraph"/>
        <w:ind w:left="1080"/>
      </w:pPr>
    </w:p>
    <w:p w:rsidR="00BB28DF" w:rsidRDefault="00BB28DF" w:rsidP="00BB28DF">
      <w:pPr>
        <w:pStyle w:val="ListParagraph"/>
        <w:ind w:left="1080"/>
      </w:pPr>
    </w:p>
    <w:p w:rsidR="00BB28DF" w:rsidRDefault="00BB28DF" w:rsidP="00BB28DF">
      <w:pPr>
        <w:pStyle w:val="ListParagraph"/>
        <w:ind w:left="1080"/>
      </w:pPr>
    </w:p>
    <w:p w:rsidR="00BB28DF" w:rsidRDefault="00BB28DF" w:rsidP="00BB28DF">
      <w:pPr>
        <w:pStyle w:val="ListParagraph"/>
        <w:ind w:left="1080"/>
      </w:pPr>
    </w:p>
    <w:p w:rsidR="00493AF0" w:rsidRDefault="00493AF0" w:rsidP="00493AF0">
      <w:pPr>
        <w:pStyle w:val="ListParagraph"/>
        <w:numPr>
          <w:ilvl w:val="0"/>
          <w:numId w:val="13"/>
        </w:numPr>
      </w:pPr>
      <w:r>
        <w:lastRenderedPageBreak/>
        <w:t>Edit and Revise</w:t>
      </w:r>
      <w:r w:rsidR="00935A95">
        <w:t xml:space="preserve"> with multimedia</w:t>
      </w:r>
    </w:p>
    <w:p w:rsidR="00493AF0" w:rsidRDefault="00493AF0" w:rsidP="00493AF0">
      <w:pPr>
        <w:pStyle w:val="ListParagraph"/>
        <w:numPr>
          <w:ilvl w:val="0"/>
          <w:numId w:val="30"/>
        </w:numPr>
      </w:pPr>
      <w:r>
        <w:t xml:space="preserve"> Based on the resources within your school, have students type up their final draft and begin work on their multimedia presentation.  If that is not available then allow them to hand write the final draft in pen and create a project to present in front of the class.  </w:t>
      </w:r>
    </w:p>
    <w:p w:rsidR="00493AF0" w:rsidRDefault="00493AF0" w:rsidP="00493AF0">
      <w:pPr>
        <w:pStyle w:val="ListParagraph"/>
        <w:numPr>
          <w:ilvl w:val="0"/>
          <w:numId w:val="30"/>
        </w:numPr>
      </w:pPr>
      <w:r>
        <w:t>Students instructions:</w:t>
      </w:r>
    </w:p>
    <w:p w:rsidR="00493AF0" w:rsidRDefault="00493AF0" w:rsidP="00493AF0">
      <w:pPr>
        <w:pStyle w:val="ListParagraph"/>
        <w:numPr>
          <w:ilvl w:val="0"/>
          <w:numId w:val="30"/>
        </w:numPr>
      </w:pPr>
      <w:r>
        <w:t xml:space="preserve">Refer back to the paper you filled out while you were researching.  Search and make sure that you still have the following information:  Pay scale, visual aids, level of knowledge/skills, pie chart of time/experience needed for that job, etc.  If you didn’t get a chance to create a pay scale, level of knowledge chart, or a pie chart of time/experience needed for that job then, now is the time.  </w:t>
      </w:r>
    </w:p>
    <w:p w:rsidR="00493AF0" w:rsidRDefault="00493AF0" w:rsidP="00493AF0">
      <w:pPr>
        <w:pStyle w:val="ListParagraph"/>
        <w:numPr>
          <w:ilvl w:val="0"/>
          <w:numId w:val="30"/>
        </w:numPr>
      </w:pPr>
      <w:r>
        <w:t xml:space="preserve">If you don’t have Microsoft PowerPoint then, find another type of multimedia to present your information i.e., a video, Quick time video, </w:t>
      </w:r>
      <w:proofErr w:type="spellStart"/>
      <w:r>
        <w:t>Photostory</w:t>
      </w:r>
      <w:proofErr w:type="spellEnd"/>
      <w:r>
        <w:t xml:space="preserve"> with narration, etc.  If you search around on the Internet, there are few downloads for PowerPoint.  </w:t>
      </w:r>
    </w:p>
    <w:p w:rsidR="00493AF0" w:rsidRDefault="00493AF0" w:rsidP="00493AF0">
      <w:pPr>
        <w:pStyle w:val="ListParagraph"/>
        <w:numPr>
          <w:ilvl w:val="0"/>
          <w:numId w:val="30"/>
        </w:numPr>
      </w:pPr>
      <w:r>
        <w:t>I will teach you how to create a PowerPoint presentation.  I have attached an example PowerPoint presentation.</w:t>
      </w:r>
    </w:p>
    <w:p w:rsidR="00493AF0" w:rsidRDefault="00493AF0" w:rsidP="00493AF0">
      <w:pPr>
        <w:pStyle w:val="ListParagraph"/>
        <w:numPr>
          <w:ilvl w:val="1"/>
          <w:numId w:val="30"/>
        </w:numPr>
      </w:pPr>
      <w:r>
        <w:t xml:space="preserve">When you open up PowerPoint, you can start off with a title slide that includes how to become the job that you have been studying as well as your first and last name.  You can click in the boxes.  </w:t>
      </w:r>
    </w:p>
    <w:p w:rsidR="00493AF0" w:rsidRDefault="00493AF0" w:rsidP="00493AF0">
      <w:pPr>
        <w:pStyle w:val="ListParagraph"/>
        <w:numPr>
          <w:ilvl w:val="1"/>
          <w:numId w:val="30"/>
        </w:numPr>
      </w:pPr>
      <w:r>
        <w:t>If you click on the slides on the left and press enter, you get anothe</w:t>
      </w:r>
      <w:r w:rsidR="00935A95">
        <w:t>r slide.  You will end up with 7</w:t>
      </w:r>
      <w:r>
        <w:t xml:space="preserve"> slides in total.  If you click layout, you can choose from the various types of layouts available to you.  I like to use bullet points for the Goals slide.  This slide should be titled goals.  It should just list your goals in order to get this job.  Make sure to include your cause and effect statement.  </w:t>
      </w:r>
    </w:p>
    <w:p w:rsidR="00493AF0" w:rsidRDefault="00493AF0" w:rsidP="00493AF0">
      <w:pPr>
        <w:pStyle w:val="ListParagraph"/>
        <w:numPr>
          <w:ilvl w:val="1"/>
          <w:numId w:val="30"/>
        </w:numPr>
      </w:pPr>
      <w:r>
        <w:t xml:space="preserve">The </w:t>
      </w:r>
      <w:r w:rsidR="00935A95">
        <w:t>third</w:t>
      </w:r>
      <w:r>
        <w:t xml:space="preserve"> slide is where you will include the various levels of schooling that you can receive or years of experience that will help you receive a job.  When you open a new slide there are various graphics that you can choose from.  You must have some sort of graphic in this slide in order to relay the information. </w:t>
      </w:r>
    </w:p>
    <w:p w:rsidR="00493AF0" w:rsidRDefault="00493AF0" w:rsidP="00493AF0">
      <w:pPr>
        <w:pStyle w:val="ListParagraph"/>
        <w:numPr>
          <w:ilvl w:val="1"/>
          <w:numId w:val="30"/>
        </w:numPr>
      </w:pPr>
      <w:r>
        <w:t xml:space="preserve">The </w:t>
      </w:r>
      <w:r w:rsidR="00935A95">
        <w:t>fourth</w:t>
      </w:r>
      <w:r>
        <w:t xml:space="preserve"> slide should include a pay scale.  Break it up however you want, but once again include a graphic of some sort. </w:t>
      </w:r>
    </w:p>
    <w:p w:rsidR="00493AF0" w:rsidRDefault="00493AF0" w:rsidP="00493AF0">
      <w:pPr>
        <w:pStyle w:val="ListParagraph"/>
        <w:numPr>
          <w:ilvl w:val="1"/>
          <w:numId w:val="30"/>
        </w:numPr>
      </w:pPr>
      <w:r>
        <w:t xml:space="preserve">The </w:t>
      </w:r>
      <w:r w:rsidR="00935A95">
        <w:t>fifth</w:t>
      </w:r>
      <w:r>
        <w:t xml:space="preserve"> slide should have your skills and knowledge title as well as the information bulleted below.  </w:t>
      </w:r>
    </w:p>
    <w:p w:rsidR="00493AF0" w:rsidRDefault="00493AF0" w:rsidP="00493AF0">
      <w:pPr>
        <w:pStyle w:val="ListParagraph"/>
        <w:numPr>
          <w:ilvl w:val="1"/>
          <w:numId w:val="30"/>
        </w:numPr>
      </w:pPr>
      <w:r>
        <w:t xml:space="preserve">The </w:t>
      </w:r>
      <w:r w:rsidR="00935A95">
        <w:t>sixth</w:t>
      </w:r>
      <w:r>
        <w:t xml:space="preserve"> slide includes a pie chart that breaks up the percentage of the time in your life that it will take to complete your goals now, schooling/training, skills/knowledge, and it you want to experience.  This should also be another graphic of your choice.</w:t>
      </w:r>
    </w:p>
    <w:p w:rsidR="00493AF0" w:rsidRDefault="00493AF0" w:rsidP="00493AF0">
      <w:pPr>
        <w:pStyle w:val="ListParagraph"/>
        <w:numPr>
          <w:ilvl w:val="1"/>
          <w:numId w:val="30"/>
        </w:numPr>
      </w:pPr>
      <w:r>
        <w:t xml:space="preserve">The </w:t>
      </w:r>
      <w:r w:rsidR="00935A95">
        <w:t>seventh</w:t>
      </w:r>
      <w:r>
        <w:t xml:space="preserve"> slide should have your works cited information.        </w:t>
      </w:r>
    </w:p>
    <w:p w:rsidR="00493AF0" w:rsidRDefault="00493AF0" w:rsidP="00493AF0">
      <w:pPr>
        <w:pStyle w:val="ListParagraph"/>
        <w:numPr>
          <w:ilvl w:val="1"/>
          <w:numId w:val="30"/>
        </w:numPr>
      </w:pPr>
      <w:r>
        <w:t>Check and make sure that you have the following information in your presentation:</w:t>
      </w:r>
    </w:p>
    <w:tbl>
      <w:tblPr>
        <w:tblStyle w:val="TableGrid"/>
        <w:tblW w:w="0" w:type="auto"/>
        <w:tblInd w:w="1440" w:type="dxa"/>
        <w:tblLook w:val="04A0" w:firstRow="1" w:lastRow="0" w:firstColumn="1" w:lastColumn="0" w:noHBand="0" w:noVBand="1"/>
      </w:tblPr>
      <w:tblGrid>
        <w:gridCol w:w="6498"/>
        <w:gridCol w:w="810"/>
        <w:gridCol w:w="828"/>
      </w:tblGrid>
      <w:tr w:rsidR="00493AF0" w:rsidTr="000E13A5">
        <w:tc>
          <w:tcPr>
            <w:tcW w:w="6498" w:type="dxa"/>
          </w:tcPr>
          <w:p w:rsidR="00493AF0" w:rsidRDefault="00493AF0" w:rsidP="000E13A5">
            <w:pPr>
              <w:pStyle w:val="ListParagraph"/>
              <w:ind w:left="0"/>
            </w:pPr>
            <w:r>
              <w:t>Check list</w:t>
            </w:r>
          </w:p>
        </w:tc>
        <w:tc>
          <w:tcPr>
            <w:tcW w:w="810" w:type="dxa"/>
          </w:tcPr>
          <w:p w:rsidR="00493AF0" w:rsidRDefault="00493AF0" w:rsidP="000E13A5">
            <w:pPr>
              <w:pStyle w:val="ListParagraph"/>
              <w:ind w:left="0"/>
            </w:pPr>
            <w:r>
              <w:t>Yes</w:t>
            </w:r>
          </w:p>
        </w:tc>
        <w:tc>
          <w:tcPr>
            <w:tcW w:w="828" w:type="dxa"/>
          </w:tcPr>
          <w:p w:rsidR="00493AF0" w:rsidRDefault="00493AF0" w:rsidP="000E13A5">
            <w:pPr>
              <w:pStyle w:val="ListParagraph"/>
              <w:ind w:left="0"/>
            </w:pPr>
            <w:r>
              <w:t>No</w:t>
            </w:r>
          </w:p>
        </w:tc>
      </w:tr>
      <w:tr w:rsidR="00493AF0" w:rsidTr="000E13A5">
        <w:tc>
          <w:tcPr>
            <w:tcW w:w="6498" w:type="dxa"/>
          </w:tcPr>
          <w:p w:rsidR="00493AF0" w:rsidRDefault="00935A95" w:rsidP="000E13A5">
            <w:pPr>
              <w:pStyle w:val="ListParagraph"/>
              <w:ind w:left="0"/>
            </w:pPr>
            <w:r>
              <w:t>7</w:t>
            </w:r>
            <w:r w:rsidR="00493AF0">
              <w:t xml:space="preserve"> slides</w:t>
            </w:r>
          </w:p>
        </w:tc>
        <w:tc>
          <w:tcPr>
            <w:tcW w:w="810" w:type="dxa"/>
          </w:tcPr>
          <w:p w:rsidR="00493AF0" w:rsidRDefault="00493AF0" w:rsidP="000E13A5">
            <w:pPr>
              <w:pStyle w:val="ListParagraph"/>
              <w:ind w:left="0"/>
            </w:pPr>
          </w:p>
        </w:tc>
        <w:tc>
          <w:tcPr>
            <w:tcW w:w="828" w:type="dxa"/>
          </w:tcPr>
          <w:p w:rsidR="00493AF0" w:rsidRDefault="00493AF0" w:rsidP="000E13A5">
            <w:pPr>
              <w:pStyle w:val="ListParagraph"/>
              <w:ind w:left="0"/>
            </w:pPr>
          </w:p>
        </w:tc>
      </w:tr>
      <w:tr w:rsidR="00493AF0" w:rsidTr="000E13A5">
        <w:tc>
          <w:tcPr>
            <w:tcW w:w="6498" w:type="dxa"/>
          </w:tcPr>
          <w:p w:rsidR="00493AF0" w:rsidRDefault="00493AF0" w:rsidP="000E13A5">
            <w:pPr>
              <w:pStyle w:val="ListParagraph"/>
              <w:ind w:left="0"/>
            </w:pPr>
            <w:r>
              <w:t>Title slide with name</w:t>
            </w:r>
          </w:p>
        </w:tc>
        <w:tc>
          <w:tcPr>
            <w:tcW w:w="810" w:type="dxa"/>
          </w:tcPr>
          <w:p w:rsidR="00493AF0" w:rsidRDefault="00493AF0" w:rsidP="000E13A5">
            <w:pPr>
              <w:pStyle w:val="ListParagraph"/>
              <w:ind w:left="0"/>
            </w:pPr>
          </w:p>
        </w:tc>
        <w:tc>
          <w:tcPr>
            <w:tcW w:w="828" w:type="dxa"/>
          </w:tcPr>
          <w:p w:rsidR="00493AF0" w:rsidRDefault="00493AF0" w:rsidP="000E13A5">
            <w:pPr>
              <w:pStyle w:val="ListParagraph"/>
              <w:ind w:left="0"/>
            </w:pPr>
          </w:p>
        </w:tc>
      </w:tr>
      <w:tr w:rsidR="00493AF0" w:rsidTr="000E13A5">
        <w:tc>
          <w:tcPr>
            <w:tcW w:w="6498" w:type="dxa"/>
          </w:tcPr>
          <w:p w:rsidR="00493AF0" w:rsidRDefault="00493AF0" w:rsidP="000E13A5">
            <w:pPr>
              <w:pStyle w:val="ListParagraph"/>
              <w:ind w:left="0"/>
            </w:pPr>
            <w:r>
              <w:t>Goals slide with cause &amp; effect</w:t>
            </w:r>
          </w:p>
        </w:tc>
        <w:tc>
          <w:tcPr>
            <w:tcW w:w="810" w:type="dxa"/>
          </w:tcPr>
          <w:p w:rsidR="00493AF0" w:rsidRDefault="00493AF0" w:rsidP="000E13A5">
            <w:pPr>
              <w:pStyle w:val="ListParagraph"/>
              <w:ind w:left="0"/>
            </w:pPr>
          </w:p>
        </w:tc>
        <w:tc>
          <w:tcPr>
            <w:tcW w:w="828" w:type="dxa"/>
          </w:tcPr>
          <w:p w:rsidR="00493AF0" w:rsidRDefault="00493AF0" w:rsidP="000E13A5">
            <w:pPr>
              <w:pStyle w:val="ListParagraph"/>
              <w:ind w:left="0"/>
            </w:pPr>
          </w:p>
        </w:tc>
      </w:tr>
      <w:tr w:rsidR="00493AF0" w:rsidTr="000E13A5">
        <w:tc>
          <w:tcPr>
            <w:tcW w:w="6498" w:type="dxa"/>
          </w:tcPr>
          <w:p w:rsidR="00493AF0" w:rsidRDefault="00493AF0" w:rsidP="000E13A5">
            <w:pPr>
              <w:pStyle w:val="ListParagraph"/>
              <w:ind w:left="0"/>
            </w:pPr>
            <w:r>
              <w:lastRenderedPageBreak/>
              <w:t>Schooling/training with compare &amp; contrast</w:t>
            </w:r>
          </w:p>
        </w:tc>
        <w:tc>
          <w:tcPr>
            <w:tcW w:w="810" w:type="dxa"/>
          </w:tcPr>
          <w:p w:rsidR="00493AF0" w:rsidRDefault="00493AF0" w:rsidP="000E13A5">
            <w:pPr>
              <w:pStyle w:val="ListParagraph"/>
              <w:ind w:left="0"/>
            </w:pPr>
          </w:p>
        </w:tc>
        <w:tc>
          <w:tcPr>
            <w:tcW w:w="828" w:type="dxa"/>
          </w:tcPr>
          <w:p w:rsidR="00493AF0" w:rsidRDefault="00493AF0" w:rsidP="000E13A5">
            <w:pPr>
              <w:pStyle w:val="ListParagraph"/>
              <w:ind w:left="0"/>
            </w:pPr>
          </w:p>
        </w:tc>
      </w:tr>
      <w:tr w:rsidR="00493AF0" w:rsidTr="000E13A5">
        <w:tc>
          <w:tcPr>
            <w:tcW w:w="6498" w:type="dxa"/>
          </w:tcPr>
          <w:p w:rsidR="00493AF0" w:rsidRDefault="00493AF0" w:rsidP="000E13A5">
            <w:pPr>
              <w:pStyle w:val="ListParagraph"/>
              <w:ind w:left="0"/>
            </w:pPr>
            <w:r>
              <w:t>Years of experience graphic</w:t>
            </w:r>
          </w:p>
        </w:tc>
        <w:tc>
          <w:tcPr>
            <w:tcW w:w="810" w:type="dxa"/>
          </w:tcPr>
          <w:p w:rsidR="00493AF0" w:rsidRDefault="00493AF0" w:rsidP="000E13A5">
            <w:pPr>
              <w:pStyle w:val="ListParagraph"/>
              <w:ind w:left="0"/>
            </w:pPr>
          </w:p>
        </w:tc>
        <w:tc>
          <w:tcPr>
            <w:tcW w:w="828" w:type="dxa"/>
          </w:tcPr>
          <w:p w:rsidR="00493AF0" w:rsidRDefault="00493AF0" w:rsidP="000E13A5">
            <w:pPr>
              <w:pStyle w:val="ListParagraph"/>
              <w:ind w:left="0"/>
            </w:pPr>
          </w:p>
        </w:tc>
      </w:tr>
      <w:tr w:rsidR="00493AF0" w:rsidTr="000E13A5">
        <w:tc>
          <w:tcPr>
            <w:tcW w:w="6498" w:type="dxa"/>
          </w:tcPr>
          <w:p w:rsidR="00493AF0" w:rsidRDefault="00493AF0" w:rsidP="000E13A5">
            <w:pPr>
              <w:pStyle w:val="ListParagraph"/>
              <w:ind w:left="0"/>
            </w:pPr>
            <w:r>
              <w:t>Pay scale graphic</w:t>
            </w:r>
          </w:p>
        </w:tc>
        <w:tc>
          <w:tcPr>
            <w:tcW w:w="810" w:type="dxa"/>
          </w:tcPr>
          <w:p w:rsidR="00493AF0" w:rsidRDefault="00493AF0" w:rsidP="000E13A5">
            <w:pPr>
              <w:pStyle w:val="ListParagraph"/>
              <w:ind w:left="0"/>
            </w:pPr>
          </w:p>
        </w:tc>
        <w:tc>
          <w:tcPr>
            <w:tcW w:w="828" w:type="dxa"/>
          </w:tcPr>
          <w:p w:rsidR="00493AF0" w:rsidRDefault="00493AF0" w:rsidP="000E13A5">
            <w:pPr>
              <w:pStyle w:val="ListParagraph"/>
              <w:ind w:left="0"/>
            </w:pPr>
          </w:p>
        </w:tc>
      </w:tr>
      <w:tr w:rsidR="00493AF0" w:rsidTr="000E13A5">
        <w:tc>
          <w:tcPr>
            <w:tcW w:w="6498" w:type="dxa"/>
          </w:tcPr>
          <w:p w:rsidR="00493AF0" w:rsidRDefault="00493AF0" w:rsidP="000E13A5">
            <w:pPr>
              <w:pStyle w:val="ListParagraph"/>
              <w:ind w:left="0"/>
            </w:pPr>
            <w:r>
              <w:t>Skills/knowledge slide</w:t>
            </w:r>
          </w:p>
        </w:tc>
        <w:tc>
          <w:tcPr>
            <w:tcW w:w="810" w:type="dxa"/>
          </w:tcPr>
          <w:p w:rsidR="00493AF0" w:rsidRDefault="00493AF0" w:rsidP="000E13A5">
            <w:pPr>
              <w:pStyle w:val="ListParagraph"/>
              <w:ind w:left="0"/>
            </w:pPr>
          </w:p>
        </w:tc>
        <w:tc>
          <w:tcPr>
            <w:tcW w:w="828" w:type="dxa"/>
          </w:tcPr>
          <w:p w:rsidR="00493AF0" w:rsidRDefault="00493AF0" w:rsidP="000E13A5">
            <w:pPr>
              <w:pStyle w:val="ListParagraph"/>
              <w:ind w:left="0"/>
            </w:pPr>
          </w:p>
        </w:tc>
      </w:tr>
      <w:tr w:rsidR="00493AF0" w:rsidTr="000E13A5">
        <w:tc>
          <w:tcPr>
            <w:tcW w:w="6498" w:type="dxa"/>
          </w:tcPr>
          <w:p w:rsidR="00493AF0" w:rsidRDefault="00493AF0" w:rsidP="000E13A5">
            <w:pPr>
              <w:pStyle w:val="ListParagraph"/>
              <w:ind w:left="0"/>
            </w:pPr>
            <w:r>
              <w:t>Graphic showing the percentage of life for goals, schooling/training, skills/knowledge, experience (optional)</w:t>
            </w:r>
          </w:p>
        </w:tc>
        <w:tc>
          <w:tcPr>
            <w:tcW w:w="810" w:type="dxa"/>
          </w:tcPr>
          <w:p w:rsidR="00493AF0" w:rsidRDefault="00493AF0" w:rsidP="000E13A5">
            <w:pPr>
              <w:pStyle w:val="ListParagraph"/>
              <w:ind w:left="0"/>
            </w:pPr>
          </w:p>
        </w:tc>
        <w:tc>
          <w:tcPr>
            <w:tcW w:w="828" w:type="dxa"/>
          </w:tcPr>
          <w:p w:rsidR="00493AF0" w:rsidRDefault="00493AF0" w:rsidP="000E13A5">
            <w:pPr>
              <w:pStyle w:val="ListParagraph"/>
              <w:ind w:left="0"/>
            </w:pPr>
          </w:p>
        </w:tc>
      </w:tr>
      <w:tr w:rsidR="00493AF0" w:rsidTr="000E13A5">
        <w:tc>
          <w:tcPr>
            <w:tcW w:w="6498" w:type="dxa"/>
          </w:tcPr>
          <w:p w:rsidR="00493AF0" w:rsidRDefault="00493AF0" w:rsidP="000E13A5">
            <w:pPr>
              <w:pStyle w:val="ListParagraph"/>
              <w:ind w:left="0"/>
            </w:pPr>
            <w:r>
              <w:t>Works Cited page</w:t>
            </w:r>
          </w:p>
        </w:tc>
        <w:tc>
          <w:tcPr>
            <w:tcW w:w="810" w:type="dxa"/>
          </w:tcPr>
          <w:p w:rsidR="00493AF0" w:rsidRDefault="00493AF0" w:rsidP="000E13A5">
            <w:pPr>
              <w:pStyle w:val="ListParagraph"/>
              <w:ind w:left="0"/>
            </w:pPr>
          </w:p>
        </w:tc>
        <w:tc>
          <w:tcPr>
            <w:tcW w:w="828" w:type="dxa"/>
          </w:tcPr>
          <w:p w:rsidR="00493AF0" w:rsidRDefault="00493AF0" w:rsidP="000E13A5">
            <w:pPr>
              <w:pStyle w:val="ListParagraph"/>
              <w:ind w:left="0"/>
            </w:pPr>
          </w:p>
        </w:tc>
      </w:tr>
    </w:tbl>
    <w:p w:rsidR="00493AF0" w:rsidRDefault="00493AF0" w:rsidP="00493AF0">
      <w:r>
        <w:t xml:space="preserve">  </w:t>
      </w:r>
    </w:p>
    <w:p w:rsidR="00BB28DF" w:rsidRDefault="00BB28DF" w:rsidP="00493AF0"/>
    <w:p w:rsidR="00BB28DF" w:rsidRDefault="00BB28DF" w:rsidP="00493AF0"/>
    <w:p w:rsidR="00BB28DF" w:rsidRDefault="00BB28DF" w:rsidP="00493AF0"/>
    <w:p w:rsidR="00BB28DF" w:rsidRDefault="00BB28DF" w:rsidP="00493AF0"/>
    <w:p w:rsidR="00BB28DF" w:rsidRDefault="00BB28DF" w:rsidP="00493AF0"/>
    <w:p w:rsidR="00BB28DF" w:rsidRDefault="00BB28DF" w:rsidP="00493AF0"/>
    <w:p w:rsidR="00BB28DF" w:rsidRDefault="00BB28DF" w:rsidP="00493AF0"/>
    <w:p w:rsidR="00BB28DF" w:rsidRDefault="00BB28DF" w:rsidP="00493AF0"/>
    <w:p w:rsidR="00BB28DF" w:rsidRDefault="00BB28DF" w:rsidP="00493AF0"/>
    <w:p w:rsidR="00BB28DF" w:rsidRDefault="00BB28DF" w:rsidP="00493AF0"/>
    <w:p w:rsidR="00BB28DF" w:rsidRDefault="00BB28DF" w:rsidP="00493AF0"/>
    <w:p w:rsidR="00BB28DF" w:rsidRDefault="00BB28DF" w:rsidP="00493AF0"/>
    <w:p w:rsidR="00BB28DF" w:rsidRDefault="00BB28DF" w:rsidP="00493AF0"/>
    <w:p w:rsidR="00BB28DF" w:rsidRDefault="00BB28DF" w:rsidP="00493AF0"/>
    <w:p w:rsidR="00BB28DF" w:rsidRDefault="00BB28DF" w:rsidP="00493AF0"/>
    <w:p w:rsidR="00BB28DF" w:rsidRDefault="00BB28DF" w:rsidP="00493AF0"/>
    <w:p w:rsidR="00BB28DF" w:rsidRDefault="00BB28DF" w:rsidP="00493AF0"/>
    <w:p w:rsidR="00BB28DF" w:rsidRDefault="00BB28DF" w:rsidP="00493AF0"/>
    <w:p w:rsidR="00BB28DF" w:rsidRDefault="00BB28DF" w:rsidP="00493AF0"/>
    <w:p w:rsidR="00BB28DF" w:rsidRDefault="00BB28DF" w:rsidP="00493AF0"/>
    <w:p w:rsidR="00BB28DF" w:rsidRDefault="00BB28DF" w:rsidP="00493AF0"/>
    <w:p w:rsidR="00935A95" w:rsidRDefault="00935A95" w:rsidP="00935A95">
      <w:pPr>
        <w:pStyle w:val="ListParagraph"/>
        <w:numPr>
          <w:ilvl w:val="0"/>
          <w:numId w:val="13"/>
        </w:numPr>
      </w:pPr>
      <w:r>
        <w:lastRenderedPageBreak/>
        <w:t>Students presentation</w:t>
      </w:r>
    </w:p>
    <w:p w:rsidR="00935A95" w:rsidRDefault="00935A95" w:rsidP="00935A95">
      <w:pPr>
        <w:pStyle w:val="ListParagraph"/>
        <w:numPr>
          <w:ilvl w:val="0"/>
          <w:numId w:val="32"/>
        </w:numPr>
      </w:pPr>
      <w:r>
        <w:t xml:space="preserve"> Allow students the opportunity to present their multimedia and essays with the class.  Students will enjoy learning about different careers.  You can have them do some sort of a listening guide or just enjoy.  </w:t>
      </w:r>
    </w:p>
    <w:sectPr w:rsidR="00935A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0431C"/>
    <w:multiLevelType w:val="hybridMultilevel"/>
    <w:tmpl w:val="C728FB74"/>
    <w:lvl w:ilvl="0" w:tplc="DA00E1F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8FF42C0"/>
    <w:multiLevelType w:val="hybridMultilevel"/>
    <w:tmpl w:val="E34EA550"/>
    <w:lvl w:ilvl="0" w:tplc="A184C84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4D3CC1"/>
    <w:multiLevelType w:val="hybridMultilevel"/>
    <w:tmpl w:val="C73E2712"/>
    <w:lvl w:ilvl="0" w:tplc="7090D8D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BB60100"/>
    <w:multiLevelType w:val="hybridMultilevel"/>
    <w:tmpl w:val="B686E372"/>
    <w:lvl w:ilvl="0" w:tplc="48EA9AA8">
      <w:start w:val="1"/>
      <w:numFmt w:val="decimal"/>
      <w:lvlText w:val="%1."/>
      <w:lvlJc w:val="left"/>
      <w:pPr>
        <w:ind w:left="1800" w:hanging="360"/>
      </w:pPr>
      <w:rPr>
        <w:rFonts w:cstheme="minorHAnsi"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C1D5FA9"/>
    <w:multiLevelType w:val="hybridMultilevel"/>
    <w:tmpl w:val="A2A647C0"/>
    <w:lvl w:ilvl="0" w:tplc="29CA77D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1D1410A"/>
    <w:multiLevelType w:val="hybridMultilevel"/>
    <w:tmpl w:val="477E14A0"/>
    <w:lvl w:ilvl="0" w:tplc="B3ECF096">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4010E16"/>
    <w:multiLevelType w:val="hybridMultilevel"/>
    <w:tmpl w:val="06D8E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8C0D10"/>
    <w:multiLevelType w:val="hybridMultilevel"/>
    <w:tmpl w:val="9222BC08"/>
    <w:lvl w:ilvl="0" w:tplc="38BA91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5E633B1"/>
    <w:multiLevelType w:val="hybridMultilevel"/>
    <w:tmpl w:val="5FD28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9D127E"/>
    <w:multiLevelType w:val="hybridMultilevel"/>
    <w:tmpl w:val="5AF01EB8"/>
    <w:lvl w:ilvl="0" w:tplc="7A02FDB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A006DAF"/>
    <w:multiLevelType w:val="hybridMultilevel"/>
    <w:tmpl w:val="2974B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4A512D"/>
    <w:multiLevelType w:val="hybridMultilevel"/>
    <w:tmpl w:val="F028D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nsid w:val="2F225E30"/>
    <w:multiLevelType w:val="hybridMultilevel"/>
    <w:tmpl w:val="B1F0D5B2"/>
    <w:lvl w:ilvl="0" w:tplc="DF5EAC7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0237E11"/>
    <w:multiLevelType w:val="hybridMultilevel"/>
    <w:tmpl w:val="89945C84"/>
    <w:lvl w:ilvl="0" w:tplc="5C0CC2B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5F962D8"/>
    <w:multiLevelType w:val="hybridMultilevel"/>
    <w:tmpl w:val="557E1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297770"/>
    <w:multiLevelType w:val="hybridMultilevel"/>
    <w:tmpl w:val="BF00D8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E23ECB"/>
    <w:multiLevelType w:val="hybridMultilevel"/>
    <w:tmpl w:val="2D00C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0C0B06"/>
    <w:multiLevelType w:val="hybridMultilevel"/>
    <w:tmpl w:val="236E7B5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DB74C2"/>
    <w:multiLevelType w:val="hybridMultilevel"/>
    <w:tmpl w:val="19DA1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9236DB"/>
    <w:multiLevelType w:val="hybridMultilevel"/>
    <w:tmpl w:val="E376C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4B1D23"/>
    <w:multiLevelType w:val="hybridMultilevel"/>
    <w:tmpl w:val="05805404"/>
    <w:lvl w:ilvl="0" w:tplc="4F664B2A">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1766C56"/>
    <w:multiLevelType w:val="hybridMultilevel"/>
    <w:tmpl w:val="F24048BA"/>
    <w:lvl w:ilvl="0" w:tplc="3676B52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3315392"/>
    <w:multiLevelType w:val="hybridMultilevel"/>
    <w:tmpl w:val="7434695E"/>
    <w:lvl w:ilvl="0" w:tplc="98FA220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BE40322"/>
    <w:multiLevelType w:val="hybridMultilevel"/>
    <w:tmpl w:val="A0EE3BDE"/>
    <w:lvl w:ilvl="0" w:tplc="52888BD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C1140E1"/>
    <w:multiLevelType w:val="hybridMultilevel"/>
    <w:tmpl w:val="E90AAB58"/>
    <w:lvl w:ilvl="0" w:tplc="816EFCD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4025A2E"/>
    <w:multiLevelType w:val="hybridMultilevel"/>
    <w:tmpl w:val="4D7CF904"/>
    <w:lvl w:ilvl="0" w:tplc="4DAE5D1C">
      <w:start w:val="1"/>
      <w:numFmt w:val="upperRoman"/>
      <w:lvlText w:val="%1."/>
      <w:lvlJc w:val="left"/>
      <w:pPr>
        <w:ind w:left="1080" w:hanging="720"/>
      </w:pPr>
      <w:rPr>
        <w:rFonts w:hint="default"/>
        <w:b/>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4E26D0B"/>
    <w:multiLevelType w:val="hybridMultilevel"/>
    <w:tmpl w:val="8A08F3D6"/>
    <w:lvl w:ilvl="0" w:tplc="A72E1EB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D2578F9"/>
    <w:multiLevelType w:val="hybridMultilevel"/>
    <w:tmpl w:val="8286DEAC"/>
    <w:lvl w:ilvl="0" w:tplc="5D24C95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27B1D17"/>
    <w:multiLevelType w:val="hybridMultilevel"/>
    <w:tmpl w:val="1DAA6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4CE47C5"/>
    <w:multiLevelType w:val="hybridMultilevel"/>
    <w:tmpl w:val="2236B57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0">
    <w:nsid w:val="788C785D"/>
    <w:multiLevelType w:val="hybridMultilevel"/>
    <w:tmpl w:val="4FC80A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E125CE5"/>
    <w:multiLevelType w:val="hybridMultilevel"/>
    <w:tmpl w:val="56B26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0"/>
  </w:num>
  <w:num w:numId="3">
    <w:abstractNumId w:val="16"/>
  </w:num>
  <w:num w:numId="4">
    <w:abstractNumId w:val="8"/>
  </w:num>
  <w:num w:numId="5">
    <w:abstractNumId w:val="14"/>
  </w:num>
  <w:num w:numId="6">
    <w:abstractNumId w:val="10"/>
  </w:num>
  <w:num w:numId="7">
    <w:abstractNumId w:val="28"/>
  </w:num>
  <w:num w:numId="8">
    <w:abstractNumId w:val="6"/>
  </w:num>
  <w:num w:numId="9">
    <w:abstractNumId w:val="31"/>
  </w:num>
  <w:num w:numId="10">
    <w:abstractNumId w:val="19"/>
  </w:num>
  <w:num w:numId="11">
    <w:abstractNumId w:val="18"/>
  </w:num>
  <w:num w:numId="12">
    <w:abstractNumId w:val="15"/>
  </w:num>
  <w:num w:numId="13">
    <w:abstractNumId w:val="1"/>
  </w:num>
  <w:num w:numId="14">
    <w:abstractNumId w:val="26"/>
  </w:num>
  <w:num w:numId="15">
    <w:abstractNumId w:val="4"/>
  </w:num>
  <w:num w:numId="16">
    <w:abstractNumId w:val="24"/>
  </w:num>
  <w:num w:numId="17">
    <w:abstractNumId w:val="2"/>
  </w:num>
  <w:num w:numId="18">
    <w:abstractNumId w:val="0"/>
  </w:num>
  <w:num w:numId="19">
    <w:abstractNumId w:val="27"/>
  </w:num>
  <w:num w:numId="20">
    <w:abstractNumId w:val="30"/>
  </w:num>
  <w:num w:numId="21">
    <w:abstractNumId w:val="7"/>
  </w:num>
  <w:num w:numId="22">
    <w:abstractNumId w:val="9"/>
  </w:num>
  <w:num w:numId="23">
    <w:abstractNumId w:val="12"/>
  </w:num>
  <w:num w:numId="24">
    <w:abstractNumId w:val="21"/>
  </w:num>
  <w:num w:numId="25">
    <w:abstractNumId w:val="29"/>
  </w:num>
  <w:num w:numId="26">
    <w:abstractNumId w:val="11"/>
  </w:num>
  <w:num w:numId="27">
    <w:abstractNumId w:val="13"/>
  </w:num>
  <w:num w:numId="28">
    <w:abstractNumId w:val="3"/>
  </w:num>
  <w:num w:numId="29">
    <w:abstractNumId w:val="22"/>
  </w:num>
  <w:num w:numId="30">
    <w:abstractNumId w:val="5"/>
  </w:num>
  <w:num w:numId="31">
    <w:abstractNumId w:val="17"/>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A9C"/>
    <w:rsid w:val="000A6B91"/>
    <w:rsid w:val="000A7723"/>
    <w:rsid w:val="000E13A5"/>
    <w:rsid w:val="00184630"/>
    <w:rsid w:val="00336A9C"/>
    <w:rsid w:val="00493AF0"/>
    <w:rsid w:val="00935A95"/>
    <w:rsid w:val="00BB28DF"/>
    <w:rsid w:val="00C01D1B"/>
    <w:rsid w:val="00C56FE1"/>
    <w:rsid w:val="00FF4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A9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36A9C"/>
    <w:pPr>
      <w:ind w:left="720"/>
      <w:contextualSpacing/>
    </w:pPr>
  </w:style>
  <w:style w:type="character" w:styleId="Hyperlink">
    <w:name w:val="Hyperlink"/>
    <w:basedOn w:val="DefaultParagraphFont"/>
    <w:uiPriority w:val="99"/>
    <w:unhideWhenUsed/>
    <w:rsid w:val="00336A9C"/>
    <w:rPr>
      <w:color w:val="0000FF" w:themeColor="hyperlink"/>
      <w:u w:val="single"/>
    </w:rPr>
  </w:style>
  <w:style w:type="table" w:styleId="TableGrid">
    <w:name w:val="Table Grid"/>
    <w:basedOn w:val="TableNormal"/>
    <w:uiPriority w:val="99"/>
    <w:rsid w:val="00336A9C"/>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336A9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torybody">
    <w:name w:val="storybody"/>
    <w:basedOn w:val="DefaultParagraphFont"/>
    <w:rsid w:val="000A77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A9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36A9C"/>
    <w:pPr>
      <w:ind w:left="720"/>
      <w:contextualSpacing/>
    </w:pPr>
  </w:style>
  <w:style w:type="character" w:styleId="Hyperlink">
    <w:name w:val="Hyperlink"/>
    <w:basedOn w:val="DefaultParagraphFont"/>
    <w:uiPriority w:val="99"/>
    <w:unhideWhenUsed/>
    <w:rsid w:val="00336A9C"/>
    <w:rPr>
      <w:color w:val="0000FF" w:themeColor="hyperlink"/>
      <w:u w:val="single"/>
    </w:rPr>
  </w:style>
  <w:style w:type="table" w:styleId="TableGrid">
    <w:name w:val="Table Grid"/>
    <w:basedOn w:val="TableNormal"/>
    <w:uiPriority w:val="99"/>
    <w:rsid w:val="00336A9C"/>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336A9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torybody">
    <w:name w:val="storybody"/>
    <w:basedOn w:val="DefaultParagraphFont"/>
    <w:rsid w:val="000A77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reer.qandas.com/jobs/where-can-i-find-job-descriptions-and-duties.html" TargetMode="External"/><Relationship Id="rId13" Type="http://schemas.openxmlformats.org/officeDocument/2006/relationships/hyperlink" Target="http://www.weber.edu" TargetMode="External"/><Relationship Id="rId18" Type="http://schemas.openxmlformats.org/officeDocument/2006/relationships/hyperlink" Target="http://www.davis.k12.ut.us"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ksl.com/?nid=960&amp;sid=18823790" TargetMode="External"/><Relationship Id="rId7" Type="http://schemas.openxmlformats.org/officeDocument/2006/relationships/hyperlink" Target="http://www.whitehouse.gov/the_press_office/Remarks-by-the-President-in-a-National-Address-to-Americas-Schoolchildren/" TargetMode="External"/><Relationship Id="rId12" Type="http://schemas.openxmlformats.org/officeDocument/2006/relationships/hyperlink" Target="http://www.bls.gov/ooh/" TargetMode="External"/><Relationship Id="rId17" Type="http://schemas.openxmlformats.org/officeDocument/2006/relationships/hyperlink" Target="http://www.usdepartmenteducation.ed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dsdmail.net/owa/redir.aspx?C=4f345ae36a7d4c44979e16717e6038f5&amp;URL=http%3a%2f%2futahfutures.org%2f" TargetMode="External"/><Relationship Id="rId20" Type="http://schemas.openxmlformats.org/officeDocument/2006/relationships/hyperlink" Target="http://www.ksl.com/?nid=148&amp;sid=17562275" TargetMode="External"/><Relationship Id="rId1" Type="http://schemas.openxmlformats.org/officeDocument/2006/relationships/numbering" Target="numbering.xml"/><Relationship Id="rId6" Type="http://schemas.openxmlformats.org/officeDocument/2006/relationships/hyperlink" Target="http://www.youtube.com/watch?v=8ZZ6GrzWkw0" TargetMode="External"/><Relationship Id="rId11" Type="http://schemas.openxmlformats.org/officeDocument/2006/relationships/hyperlink" Target="http://my.monster.com/job-profiles/browse.aspx" TargetMode="External"/><Relationship Id="rId24" Type="http://schemas.openxmlformats.org/officeDocument/2006/relationships/hyperlink" Target="http://www.urbaninstitute.com" TargetMode="External"/><Relationship Id="rId5" Type="http://schemas.openxmlformats.org/officeDocument/2006/relationships/webSettings" Target="webSettings.xml"/><Relationship Id="rId15" Type="http://schemas.openxmlformats.org/officeDocument/2006/relationships/hyperlink" Target="http://www.stateuniversity.com/" TargetMode="External"/><Relationship Id="rId23" Type="http://schemas.openxmlformats.org/officeDocument/2006/relationships/hyperlink" Target="http://www.davis.k12.ut.us" TargetMode="External"/><Relationship Id="rId10" Type="http://schemas.openxmlformats.org/officeDocument/2006/relationships/hyperlink" Target="http://www.careerbuilder.com/" TargetMode="External"/><Relationship Id="rId19" Type="http://schemas.openxmlformats.org/officeDocument/2006/relationships/hyperlink" Target="http://www.urbaninstitute.com" TargetMode="External"/><Relationship Id="rId4" Type="http://schemas.openxmlformats.org/officeDocument/2006/relationships/settings" Target="settings.xml"/><Relationship Id="rId9" Type="http://schemas.openxmlformats.org/officeDocument/2006/relationships/hyperlink" Target="http://www.careers.govt.nz/" TargetMode="External"/><Relationship Id="rId14" Type="http://schemas.openxmlformats.org/officeDocument/2006/relationships/hyperlink" Target="http://www.utah.edu/" TargetMode="External"/><Relationship Id="rId22" Type="http://schemas.openxmlformats.org/officeDocument/2006/relationships/hyperlink" Target="http://www.usdepartmenteducati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25</Pages>
  <Words>5884</Words>
  <Characters>33543</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DSD</Company>
  <LinksUpToDate>false</LinksUpToDate>
  <CharactersWithSpaces>39349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curricguest</dc:creator>
  <cp:keywords/>
  <dc:description/>
  <cp:lastModifiedBy>curricguest</cp:lastModifiedBy>
  <cp:revision>5</cp:revision>
  <dcterms:created xsi:type="dcterms:W3CDTF">2012-05-31T21:43:00Z</dcterms:created>
  <dcterms:modified xsi:type="dcterms:W3CDTF">2012-06-06T16:50:00Z</dcterms:modified>
</cp:coreProperties>
</file>